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87" w:rsidRDefault="00D87387" w:rsidP="00D87387">
      <w:pPr>
        <w:widowControl w:val="0"/>
        <w:tabs>
          <w:tab w:val="right" w:pos="10160"/>
        </w:tabs>
        <w:spacing w:before="240" w:after="0" w:line="240" w:lineRule="auto"/>
        <w:ind w:firstLine="1735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Краткосрочное планирование по математике 4 класс</w:t>
      </w:r>
    </w:p>
    <w:p w:rsidR="00D87387" w:rsidRPr="00F20671" w:rsidRDefault="00D87387" w:rsidP="00D87387">
      <w:pPr>
        <w:widowControl w:val="0"/>
        <w:tabs>
          <w:tab w:val="right" w:pos="10160"/>
        </w:tabs>
        <w:spacing w:after="0" w:line="240" w:lineRule="auto"/>
        <w:outlineLvl w:val="0"/>
        <w:rPr>
          <w:rFonts w:ascii="Times New Roman" w:hAnsi="Times New Roman" w:cs="Times New Roman"/>
          <w:b/>
          <w:lang w:val="kk-KZ"/>
        </w:rPr>
      </w:pPr>
      <w:r w:rsidRPr="00F20671">
        <w:rPr>
          <w:rFonts w:ascii="Times New Roman" w:hAnsi="Times New Roman" w:cs="Times New Roman"/>
          <w:b/>
          <w:lang w:val="kk-KZ"/>
        </w:rPr>
        <w:t>Урок 125.</w:t>
      </w:r>
    </w:p>
    <w:tbl>
      <w:tblPr>
        <w:tblStyle w:val="a"/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06"/>
        <w:gridCol w:w="1249"/>
        <w:gridCol w:w="1535"/>
        <w:gridCol w:w="2431"/>
        <w:gridCol w:w="235"/>
        <w:gridCol w:w="1833"/>
      </w:tblGrid>
      <w:tr w:rsidR="00D87387" w:rsidRPr="00A41E1F" w:rsidTr="00C03257">
        <w:trPr>
          <w:cantSplit/>
          <w:trHeight w:val="473"/>
        </w:trPr>
        <w:tc>
          <w:tcPr>
            <w:tcW w:w="2629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D87387" w:rsidRPr="0077751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D87387" w:rsidRPr="0077751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Окружность, круг</w:t>
            </w:r>
          </w:p>
        </w:tc>
        <w:tc>
          <w:tcPr>
            <w:tcW w:w="2371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D87387" w:rsidRPr="00536CE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Школа - лицей № 28 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М.Маметовой</w:t>
            </w:r>
            <w:proofErr w:type="spellEnd"/>
            <w:r w:rsidRPr="0053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87387" w:rsidRPr="00A41E1F" w:rsidTr="00C03257">
        <w:trPr>
          <w:cantSplit/>
          <w:trHeight w:val="472"/>
        </w:trPr>
        <w:tc>
          <w:tcPr>
            <w:tcW w:w="2629" w:type="pct"/>
            <w:gridSpan w:val="3"/>
            <w:tcBorders>
              <w:top w:val="nil"/>
              <w:bottom w:val="nil"/>
              <w:right w:val="nil"/>
            </w:tcBorders>
          </w:tcPr>
          <w:p w:rsidR="00D87387" w:rsidRPr="00777515" w:rsidRDefault="002660BE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 11</w:t>
            </w:r>
            <w:r w:rsidR="00D8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.03.2020г.</w:t>
            </w:r>
          </w:p>
        </w:tc>
        <w:tc>
          <w:tcPr>
            <w:tcW w:w="2371" w:type="pct"/>
            <w:gridSpan w:val="3"/>
            <w:tcBorders>
              <w:top w:val="nil"/>
              <w:left w:val="nil"/>
              <w:bottom w:val="nil"/>
            </w:tcBorders>
          </w:tcPr>
          <w:p w:rsidR="00D87387" w:rsidRPr="00536CE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ФИО учителя: Краузе И.Г.</w:t>
            </w:r>
          </w:p>
        </w:tc>
      </w:tr>
      <w:tr w:rsidR="00D87387" w:rsidRPr="00777515" w:rsidTr="00C03257">
        <w:trPr>
          <w:cantSplit/>
          <w:trHeight w:val="412"/>
        </w:trPr>
        <w:tc>
          <w:tcPr>
            <w:tcW w:w="262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87387" w:rsidRPr="0077751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Класс: 4 «В»</w:t>
            </w: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87387" w:rsidRPr="0077751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присутствующих</w:t>
            </w: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87387" w:rsidRPr="0077751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отсутствующих</w:t>
            </w: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87387" w:rsidRPr="00A41E1F" w:rsidTr="00C03257">
        <w:trPr>
          <w:cantSplit/>
          <w:trHeight w:val="412"/>
        </w:trPr>
        <w:tc>
          <w:tcPr>
            <w:tcW w:w="182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87387" w:rsidRPr="0077751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180" w:type="pct"/>
            <w:gridSpan w:val="4"/>
            <w:tcBorders>
              <w:top w:val="nil"/>
              <w:bottom w:val="single" w:sz="8" w:space="0" w:color="2976A4"/>
            </w:tcBorders>
          </w:tcPr>
          <w:p w:rsidR="00D87387" w:rsidRPr="00777515" w:rsidRDefault="00D87387" w:rsidP="00EC77F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Окружность и круг</w:t>
            </w:r>
            <w:proofErr w:type="gramStart"/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/ Э</w:t>
            </w:r>
            <w:proofErr w:type="gramEnd"/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кологически чистый транспорт</w:t>
            </w:r>
          </w:p>
        </w:tc>
      </w:tr>
      <w:tr w:rsidR="00D87387" w:rsidRPr="00A41E1F" w:rsidTr="00C03257">
        <w:trPr>
          <w:cantSplit/>
        </w:trPr>
        <w:tc>
          <w:tcPr>
            <w:tcW w:w="1820" w:type="pct"/>
            <w:gridSpan w:val="2"/>
            <w:tcBorders>
              <w:top w:val="single" w:sz="8" w:space="0" w:color="2976A4"/>
            </w:tcBorders>
          </w:tcPr>
          <w:p w:rsidR="00D87387" w:rsidRPr="00777515" w:rsidRDefault="00D87387" w:rsidP="00EC77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180" w:type="pct"/>
            <w:gridSpan w:val="4"/>
            <w:tcBorders>
              <w:top w:val="single" w:sz="8" w:space="0" w:color="2976A4"/>
            </w:tcBorders>
          </w:tcPr>
          <w:p w:rsidR="00D87387" w:rsidRPr="00777515" w:rsidRDefault="00D87387" w:rsidP="00EC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4.3.2.2** строить  окружность и круг по радиусу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</w:tc>
      </w:tr>
      <w:tr w:rsidR="00D87387" w:rsidRPr="00A41E1F" w:rsidTr="00C03257">
        <w:trPr>
          <w:cantSplit/>
          <w:trHeight w:val="603"/>
        </w:trPr>
        <w:tc>
          <w:tcPr>
            <w:tcW w:w="1820" w:type="pct"/>
            <w:gridSpan w:val="2"/>
          </w:tcPr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Цели урока</w:t>
            </w:r>
          </w:p>
        </w:tc>
        <w:tc>
          <w:tcPr>
            <w:tcW w:w="3180" w:type="pct"/>
            <w:gridSpan w:val="4"/>
          </w:tcPr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строить  окружность и круг по радиусу</w:t>
            </w:r>
          </w:p>
        </w:tc>
      </w:tr>
      <w:tr w:rsidR="00D87387" w:rsidRPr="00A41E1F" w:rsidTr="00C03257">
        <w:trPr>
          <w:cantSplit/>
          <w:trHeight w:val="603"/>
        </w:trPr>
        <w:tc>
          <w:tcPr>
            <w:tcW w:w="1820" w:type="pct"/>
            <w:gridSpan w:val="2"/>
          </w:tcPr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180" w:type="pct"/>
            <w:gridSpan w:val="4"/>
          </w:tcPr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Умеет строить  окружность и круг по радиусу</w:t>
            </w:r>
          </w:p>
        </w:tc>
      </w:tr>
      <w:tr w:rsidR="00D87387" w:rsidRPr="00A41E1F" w:rsidTr="00C03257">
        <w:trPr>
          <w:cantSplit/>
          <w:trHeight w:val="603"/>
        </w:trPr>
        <w:tc>
          <w:tcPr>
            <w:tcW w:w="1820" w:type="pct"/>
            <w:gridSpan w:val="2"/>
          </w:tcPr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Языковые цели</w:t>
            </w:r>
          </w:p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180" w:type="pct"/>
            <w:gridSpan w:val="4"/>
          </w:tcPr>
          <w:p w:rsidR="00D87387" w:rsidRPr="00777515" w:rsidRDefault="00D87387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Учащиеся могут:</w:t>
            </w:r>
          </w:p>
          <w:p w:rsidR="00D87387" w:rsidRPr="00777515" w:rsidRDefault="00D87387" w:rsidP="00EC77F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Объяснить, что такое круг, окружность, радиус, диаметр.</w:t>
            </w:r>
          </w:p>
          <w:p w:rsidR="00D87387" w:rsidRPr="00777515" w:rsidRDefault="00D87387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7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Предметная лексика и терминология: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круг, окружность, радиус, диаметр.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Полезные выражения для диалогов и письма: 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Обсуждение</w:t>
            </w:r>
          </w:p>
          <w:p w:rsidR="00D87387" w:rsidRPr="00777515" w:rsidRDefault="001008D1" w:rsidP="00EC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Объяс</w:t>
            </w:r>
            <w:r w:rsidR="00D87387" w:rsidRPr="00777515">
              <w:rPr>
                <w:rFonts w:ascii="Times New Roman" w:hAnsi="Times New Roman"/>
                <w:sz w:val="24"/>
                <w:szCs w:val="24"/>
                <w:lang w:val="ru-RU"/>
              </w:rPr>
              <w:t>ни, как построить окружность?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Как найти радиус, зная диаметр?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Письмо: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Запись вычисления диаметра, радиуса</w:t>
            </w: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D87387" w:rsidRPr="00A41E1F" w:rsidTr="00C03257">
        <w:trPr>
          <w:cantSplit/>
          <w:trHeight w:val="603"/>
        </w:trPr>
        <w:tc>
          <w:tcPr>
            <w:tcW w:w="1820" w:type="pct"/>
            <w:gridSpan w:val="2"/>
          </w:tcPr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Привитие ценностей </w:t>
            </w:r>
          </w:p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180" w:type="pct"/>
            <w:gridSpan w:val="4"/>
          </w:tcPr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lang w:val="ru-RU"/>
              </w:rPr>
              <w:t>Ценности, основанные на национальной идее «Мәңгілі</w:t>
            </w:r>
            <w:proofErr w:type="gramStart"/>
            <w:r w:rsidRPr="00777515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777515">
              <w:rPr>
                <w:rFonts w:ascii="Times New Roman" w:hAnsi="Times New Roman"/>
                <w:lang w:val="ru-RU"/>
              </w:rPr>
              <w:t xml:space="preserve"> ел»: </w:t>
            </w:r>
            <w:proofErr w:type="gramStart"/>
            <w:r w:rsidRPr="00777515">
              <w:rPr>
                <w:rFonts w:ascii="Times New Roman" w:hAnsi="Times New Roman"/>
                <w:lang w:val="ru-RU"/>
              </w:rPr>
              <w:t>казахстанский</w:t>
            </w:r>
            <w:proofErr w:type="gramEnd"/>
            <w:r w:rsidRPr="00777515">
              <w:rPr>
                <w:rFonts w:ascii="Times New Roman" w:hAnsi="Times New Roman"/>
                <w:lang w:val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</w:tc>
      </w:tr>
      <w:tr w:rsidR="00D87387" w:rsidRPr="00777515" w:rsidTr="00C03257">
        <w:trPr>
          <w:cantSplit/>
          <w:trHeight w:val="1284"/>
        </w:trPr>
        <w:tc>
          <w:tcPr>
            <w:tcW w:w="1820" w:type="pct"/>
            <w:gridSpan w:val="2"/>
          </w:tcPr>
          <w:p w:rsidR="00D87387" w:rsidRPr="00777515" w:rsidRDefault="00D87387" w:rsidP="00EC77F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Межпредметные</w:t>
            </w:r>
            <w:proofErr w:type="spellEnd"/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связи</w:t>
            </w:r>
          </w:p>
        </w:tc>
        <w:tc>
          <w:tcPr>
            <w:tcW w:w="3180" w:type="pct"/>
            <w:gridSpan w:val="4"/>
          </w:tcPr>
          <w:p w:rsidR="00D87387" w:rsidRPr="00777515" w:rsidRDefault="00D87387" w:rsidP="00EC77FB">
            <w:pPr>
              <w:tabs>
                <w:tab w:val="left" w:pos="175"/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ind w:left="60"/>
              <w:rPr>
                <w:rFonts w:ascii="Times New Roman" w:hAnsi="Times New Roman"/>
                <w:lang w:val="ru-RU"/>
              </w:rPr>
            </w:pPr>
            <w:r w:rsidRPr="00777515">
              <w:rPr>
                <w:rFonts w:ascii="Times New Roman" w:hAnsi="Times New Roman"/>
                <w:lang w:val="ru-RU"/>
              </w:rPr>
              <w:t xml:space="preserve">Взаимосвязь с предметами:  </w:t>
            </w:r>
          </w:p>
          <w:p w:rsidR="00D87387" w:rsidRPr="00777515" w:rsidRDefault="00D87387" w:rsidP="00EC77F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515">
              <w:rPr>
                <w:rFonts w:ascii="Times New Roman" w:hAnsi="Times New Roman"/>
                <w:lang w:val="ru-RU"/>
              </w:rPr>
              <w:t>– литература</w:t>
            </w:r>
          </w:p>
          <w:p w:rsidR="00D87387" w:rsidRPr="00777515" w:rsidRDefault="00D87387" w:rsidP="00EC77F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515">
              <w:rPr>
                <w:rFonts w:ascii="Times New Roman" w:hAnsi="Times New Roman"/>
                <w:lang w:val="ru-RU"/>
              </w:rPr>
              <w:t>– физическая культура</w:t>
            </w:r>
          </w:p>
          <w:p w:rsidR="00D87387" w:rsidRPr="00777515" w:rsidRDefault="00D87387" w:rsidP="00EC77FB">
            <w:pPr>
              <w:spacing w:after="0" w:line="240" w:lineRule="auto"/>
              <w:rPr>
                <w:rFonts w:ascii="Times New Roman" w:hAnsi="Times New Roman"/>
              </w:rPr>
            </w:pPr>
            <w:r w:rsidRPr="00777515">
              <w:rPr>
                <w:rFonts w:ascii="Times New Roman" w:hAnsi="Times New Roman"/>
              </w:rPr>
              <w:t xml:space="preserve">– </w:t>
            </w:r>
            <w:proofErr w:type="spellStart"/>
            <w:r w:rsidRPr="00777515">
              <w:rPr>
                <w:rFonts w:ascii="Times New Roman" w:hAnsi="Times New Roman"/>
              </w:rPr>
              <w:t>самопознание</w:t>
            </w:r>
            <w:proofErr w:type="spellEnd"/>
          </w:p>
          <w:p w:rsidR="00D87387" w:rsidRPr="00777515" w:rsidRDefault="00D87387" w:rsidP="00EC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</w:rPr>
              <w:t xml:space="preserve">– </w:t>
            </w:r>
            <w:proofErr w:type="spellStart"/>
            <w:r w:rsidRPr="00777515">
              <w:rPr>
                <w:rFonts w:ascii="Times New Roman" w:hAnsi="Times New Roman"/>
              </w:rPr>
              <w:t>познание</w:t>
            </w:r>
            <w:proofErr w:type="spellEnd"/>
            <w:r w:rsidRPr="00777515">
              <w:rPr>
                <w:rFonts w:ascii="Times New Roman" w:hAnsi="Times New Roman"/>
              </w:rPr>
              <w:t xml:space="preserve"> </w:t>
            </w:r>
            <w:proofErr w:type="spellStart"/>
            <w:r w:rsidRPr="00777515">
              <w:rPr>
                <w:rFonts w:ascii="Times New Roman" w:hAnsi="Times New Roman"/>
              </w:rPr>
              <w:t>мира</w:t>
            </w:r>
            <w:proofErr w:type="spellEnd"/>
          </w:p>
        </w:tc>
      </w:tr>
      <w:tr w:rsidR="00D87387" w:rsidRPr="00777515" w:rsidTr="00C03257">
        <w:trPr>
          <w:cantSplit/>
        </w:trPr>
        <w:tc>
          <w:tcPr>
            <w:tcW w:w="1820" w:type="pct"/>
            <w:gridSpan w:val="2"/>
            <w:tcBorders>
              <w:bottom w:val="single" w:sz="8" w:space="0" w:color="2976A4"/>
            </w:tcBorders>
          </w:tcPr>
          <w:p w:rsidR="00D87387" w:rsidRPr="00777515" w:rsidRDefault="00D87387" w:rsidP="00EC77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</w:t>
            </w:r>
            <w:proofErr w:type="spellEnd"/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знания</w:t>
            </w:r>
            <w:proofErr w:type="spellEnd"/>
          </w:p>
          <w:p w:rsidR="00D87387" w:rsidRPr="00777515" w:rsidRDefault="00D87387" w:rsidP="00EC77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180" w:type="pct"/>
            <w:gridSpan w:val="4"/>
            <w:tcBorders>
              <w:bottom w:val="single" w:sz="8" w:space="0" w:color="2976A4"/>
            </w:tcBorders>
          </w:tcPr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Круг, окружность, радиус, диаметр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</w:tc>
      </w:tr>
      <w:tr w:rsidR="00D87387" w:rsidRPr="00777515" w:rsidTr="00C03257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87387" w:rsidRPr="00777515" w:rsidRDefault="00D87387" w:rsidP="00EC7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Ход урока</w:t>
            </w:r>
          </w:p>
        </w:tc>
      </w:tr>
      <w:tr w:rsidR="00D87387" w:rsidRPr="00777515" w:rsidTr="00C03257">
        <w:trPr>
          <w:trHeight w:val="528"/>
        </w:trPr>
        <w:tc>
          <w:tcPr>
            <w:tcW w:w="1162" w:type="pct"/>
            <w:tcBorders>
              <w:top w:val="single" w:sz="8" w:space="0" w:color="2976A4"/>
            </w:tcBorders>
          </w:tcPr>
          <w:p w:rsidR="00D87387" w:rsidRPr="00777515" w:rsidRDefault="00D87387" w:rsidP="00EC77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Запланированные </w:t>
            </w: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этапы урока</w:t>
            </w:r>
          </w:p>
        </w:tc>
        <w:tc>
          <w:tcPr>
            <w:tcW w:w="2872" w:type="pct"/>
            <w:gridSpan w:val="4"/>
            <w:tcBorders>
              <w:top w:val="single" w:sz="8" w:space="0" w:color="2976A4"/>
            </w:tcBorders>
          </w:tcPr>
          <w:p w:rsidR="00D87387" w:rsidRPr="00777515" w:rsidRDefault="00D87387" w:rsidP="00EC77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Запланированная деятельность на уроке</w:t>
            </w:r>
            <w:r w:rsidRPr="00777515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</w:t>
            </w:r>
          </w:p>
          <w:p w:rsidR="00D87387" w:rsidRPr="00777515" w:rsidRDefault="00D87387" w:rsidP="00EC77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966" w:type="pct"/>
            <w:tcBorders>
              <w:top w:val="single" w:sz="8" w:space="0" w:color="2976A4"/>
            </w:tcBorders>
          </w:tcPr>
          <w:p w:rsidR="00D87387" w:rsidRPr="00777515" w:rsidRDefault="00D87387" w:rsidP="00EC77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Ресурсы</w:t>
            </w:r>
          </w:p>
        </w:tc>
      </w:tr>
      <w:tr w:rsidR="00D87387" w:rsidRPr="00F20671" w:rsidTr="00C03257">
        <w:trPr>
          <w:trHeight w:val="1413"/>
        </w:trPr>
        <w:tc>
          <w:tcPr>
            <w:tcW w:w="1162" w:type="pct"/>
          </w:tcPr>
          <w:p w:rsidR="00D87387" w:rsidRDefault="00D87387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Вызов</w:t>
            </w: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F20671" w:rsidRPr="00F52C2F" w:rsidRDefault="00F20671" w:rsidP="00F20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2C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Актуализация</w:t>
            </w:r>
          </w:p>
          <w:p w:rsidR="00F20671" w:rsidRPr="00777515" w:rsidRDefault="00F20671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D87387" w:rsidRPr="00777515" w:rsidRDefault="00D87387" w:rsidP="00EC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2" w:type="pct"/>
            <w:gridSpan w:val="4"/>
          </w:tcPr>
          <w:p w:rsidR="00D87387" w:rsidRDefault="00D87387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Мотивация. </w:t>
            </w:r>
          </w:p>
          <w:p w:rsidR="00F52C2F" w:rsidRDefault="00F52C2F" w:rsidP="00F20671">
            <w:pPr>
              <w:pStyle w:val="1"/>
              <w:spacing w:before="28" w:after="0" w:line="10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712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Приветствие учителя.</w:t>
            </w:r>
          </w:p>
          <w:p w:rsidR="00F20671" w:rsidRDefault="00F20671" w:rsidP="00F20671">
            <w:pPr>
              <w:pStyle w:val="1"/>
              <w:spacing w:before="28" w:after="0" w:line="10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Здравствуйте, девочки!</w:t>
            </w:r>
          </w:p>
          <w:p w:rsidR="00F20671" w:rsidRDefault="00F20671" w:rsidP="00F20671">
            <w:pPr>
              <w:pStyle w:val="1"/>
              <w:spacing w:before="28" w:after="0" w:line="10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Здравствуйте, мальчики!</w:t>
            </w:r>
          </w:p>
          <w:p w:rsidR="00F20671" w:rsidRDefault="00F20671" w:rsidP="00F20671">
            <w:pPr>
              <w:pStyle w:val="1"/>
              <w:spacing w:before="28" w:after="0" w:line="10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Здравствуйте, гости.</w:t>
            </w:r>
          </w:p>
          <w:p w:rsidR="00F20671" w:rsidRPr="00F712EE" w:rsidRDefault="00F20671" w:rsidP="00F20671">
            <w:pPr>
              <w:pStyle w:val="1"/>
              <w:spacing w:before="28" w:after="0" w:line="100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Желаю Вам хорошего настроения, успехов в работе, чтобы у Вас все получалось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ОТЛИЧНО!</w:t>
            </w:r>
          </w:p>
          <w:p w:rsidR="00F20671" w:rsidRDefault="00F20671" w:rsidP="00F52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52C2F" w:rsidRPr="002660BE" w:rsidRDefault="00F20671" w:rsidP="00F52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Блиц опрос.</w:t>
            </w:r>
          </w:p>
          <w:p w:rsidR="002660BE" w:rsidRPr="002660BE" w:rsidRDefault="002660BE" w:rsidP="00F5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Отвечаем быстро? «Да» иль «Нет»</w:t>
            </w:r>
          </w:p>
          <w:p w:rsidR="00F52C2F" w:rsidRPr="00A8187F" w:rsidRDefault="00F52C2F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Круг, окружность – это </w:t>
            </w:r>
            <w:proofErr w:type="gramStart"/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одно и тоже</w:t>
            </w:r>
            <w:proofErr w:type="gramEnd"/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2660BE" w:rsidRDefault="002660BE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52C2F" w:rsidRPr="00777515" w:rsidRDefault="00F52C2F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Шар можно считать объемным изображением круга.</w:t>
            </w:r>
          </w:p>
          <w:p w:rsidR="002660BE" w:rsidRDefault="002660BE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52C2F" w:rsidRPr="00A8187F" w:rsidRDefault="00F52C2F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Окружность – это замкнутая линия.</w:t>
            </w:r>
          </w:p>
          <w:p w:rsidR="002660BE" w:rsidRDefault="002660BE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52C2F" w:rsidRPr="00A8187F" w:rsidRDefault="00F52C2F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Расстояние от центра окружности до любой точки окружности называется…</w:t>
            </w:r>
          </w:p>
          <w:p w:rsidR="002660BE" w:rsidRDefault="002660BE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52C2F" w:rsidRPr="00A8187F" w:rsidRDefault="00F52C2F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Расстояние от центра до любой точки на окружности всегда одинаково. </w:t>
            </w:r>
          </w:p>
          <w:p w:rsidR="002660BE" w:rsidRDefault="002660BE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52C2F" w:rsidRPr="00533269" w:rsidRDefault="00F52C2F" w:rsidP="00F52C2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Отрезок, проходящий через центр окружности до любой точки окружности называется</w:t>
            </w:r>
            <w:proofErr w:type="gramEnd"/>
            <w:r w:rsidRPr="00A818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…</w:t>
            </w:r>
          </w:p>
          <w:p w:rsidR="002660BE" w:rsidRDefault="00F20671" w:rsidP="00F52C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- Молодцы!</w:t>
            </w:r>
          </w:p>
          <w:p w:rsidR="00F20671" w:rsidRDefault="00F20671" w:rsidP="00F52C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lang w:val="ru-RU"/>
              </w:rPr>
              <w:t>- О чем пойдет сегодня речь на уроке?</w:t>
            </w:r>
          </w:p>
          <w:p w:rsidR="00F20671" w:rsidRDefault="00F20671" w:rsidP="00B80C3E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B80C3E" w:rsidRPr="00B80C3E" w:rsidRDefault="00B80C3E" w:rsidP="00B80C3E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80C3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Постановка цели (проблемная ситуация).</w:t>
            </w:r>
          </w:p>
          <w:p w:rsidR="00B80C3E" w:rsidRPr="00B80C3E" w:rsidRDefault="00B80C3E" w:rsidP="00B80C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80C3E">
              <w:rPr>
                <w:rFonts w:ascii="Times New Roman" w:hAnsi="Times New Roman"/>
                <w:sz w:val="24"/>
                <w:szCs w:val="24"/>
                <w:lang w:eastAsia="en-GB"/>
              </w:rPr>
              <w:t>– Какова цель сегодняшнего урока?</w:t>
            </w:r>
          </w:p>
          <w:p w:rsidR="00F20671" w:rsidRDefault="00B80C3E" w:rsidP="00F206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B80C3E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Закрепить умения строить круги и окружности.</w:t>
            </w:r>
          </w:p>
          <w:p w:rsidR="00F20671" w:rsidRPr="00F20671" w:rsidRDefault="00F20671" w:rsidP="00F206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F20671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- Правильно. </w:t>
            </w:r>
          </w:p>
          <w:p w:rsidR="00B80C3E" w:rsidRPr="00F20671" w:rsidRDefault="002660BE" w:rsidP="00F206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Скажите, пожалуйста, а часто ли круг и окружность встречаются в нашей жизни?</w:t>
            </w:r>
          </w:p>
          <w:p w:rsidR="002660BE" w:rsidRDefault="002660BE" w:rsidP="00F52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Где чаще всего мы можем их видеть</w:t>
            </w:r>
            <w:r w:rsidR="00F20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F20671" w:rsidRDefault="00F20671" w:rsidP="00F52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Правильно. Молодцы!</w:t>
            </w:r>
          </w:p>
          <w:p w:rsidR="003C6D7F" w:rsidRPr="00777515" w:rsidRDefault="003C6D7F" w:rsidP="00F734B1">
            <w:pPr>
              <w:shd w:val="clear" w:color="auto" w:fill="FFFFFF"/>
              <w:spacing w:after="0" w:line="240" w:lineRule="auto"/>
              <w:jc w:val="right"/>
            </w:pPr>
          </w:p>
        </w:tc>
        <w:tc>
          <w:tcPr>
            <w:tcW w:w="966" w:type="pct"/>
          </w:tcPr>
          <w:p w:rsidR="00D87387" w:rsidRDefault="00D87387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955629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Слайд 1</w:t>
            </w: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955629" w:rsidRDefault="00955629" w:rsidP="009556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5562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Презентация (слайд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</w:t>
            </w:r>
            <w:proofErr w:type="gramStart"/>
            <w:r w:rsidRPr="0095562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)</w:t>
            </w:r>
            <w:proofErr w:type="gramEnd"/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F20671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20671" w:rsidRDefault="00955629" w:rsidP="00EC77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Слайд 4</w:t>
            </w:r>
          </w:p>
          <w:p w:rsidR="00F20671" w:rsidRPr="00501AED" w:rsidRDefault="00F20671" w:rsidP="009556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06"/>
        <w:gridCol w:w="5450"/>
        <w:gridCol w:w="1833"/>
      </w:tblGrid>
      <w:tr w:rsidR="00D87387" w:rsidRPr="00A41E1F" w:rsidTr="00C03257">
        <w:trPr>
          <w:trHeight w:val="1587"/>
        </w:trPr>
        <w:tc>
          <w:tcPr>
            <w:tcW w:w="1162" w:type="pct"/>
          </w:tcPr>
          <w:p w:rsidR="00D87387" w:rsidRPr="00777515" w:rsidRDefault="00D87387" w:rsidP="00EC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7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Осмысление</w:t>
            </w:r>
          </w:p>
          <w:p w:rsidR="00D87387" w:rsidRPr="00777515" w:rsidRDefault="00D87387" w:rsidP="00EC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75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72" w:type="pct"/>
          </w:tcPr>
          <w:p w:rsidR="00F734B1" w:rsidRPr="001008D1" w:rsidRDefault="00F734B1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 сказали, что круг есть в автомобилях, а где именно? (</w:t>
            </w:r>
            <w:r w:rsidRPr="00F206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Колесо, руль, запчасти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F734B1" w:rsidRDefault="00F734B1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Я Вам приготовила интересное задание. Ваша задача разгадать виды транспорта,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Вам надо вспомнить, как складывать и вычитать дроби, вспомнить какие дроби называются правильными, неправильными и смешанными.</w:t>
            </w:r>
          </w:p>
          <w:p w:rsidR="00F734B1" w:rsidRDefault="00F734B1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Готовы? Тогда вперед!</w:t>
            </w:r>
          </w:p>
          <w:p w:rsidR="00A36662" w:rsidRDefault="00A36662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Хочу обратить Ваше внимание на оценочные листы. За каждый этап работы вы выставляете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себе балл в оценочный лист. В конце урока подводим итог. КОНТРОЛЬНЫЙ ЛИСТ</w:t>
            </w:r>
          </w:p>
          <w:p w:rsidR="00A36662" w:rsidRDefault="00A36662" w:rsidP="00A36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ОЦЕНИВАНИЯ</w:t>
            </w:r>
          </w:p>
          <w:p w:rsidR="00A36662" w:rsidRDefault="00A36662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734B1" w:rsidRDefault="00BB57AF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F73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Ваша задача, дружно в команде, решив примеры, записать на листах название транспорта и сделать вывод: </w:t>
            </w:r>
          </w:p>
          <w:p w:rsidR="00F734B1" w:rsidRDefault="00F734B1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это транспорт? (троллейб</w:t>
            </w:r>
            <w:r w:rsidR="009D2F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ус, трамвай, велосипед, </w:t>
            </w:r>
            <w:r w:rsidR="009D2FAE" w:rsidRPr="009D2F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самокат</w:t>
            </w:r>
            <w:r w:rsidRPr="009D2F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F734B1" w:rsidRDefault="00F734B1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его особенность? (</w:t>
            </w:r>
            <w:r w:rsidRPr="00F73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экологически чистый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F734B1" w:rsidRDefault="00F734B1" w:rsidP="00F7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какой целью его стали использовать люди?</w:t>
            </w:r>
          </w:p>
          <w:p w:rsidR="00F734B1" w:rsidRDefault="00F734B1" w:rsidP="00F734B1">
            <w:pPr>
              <w:pStyle w:val="a5"/>
              <w:shd w:val="clear" w:color="auto" w:fill="FFFFFF"/>
              <w:tabs>
                <w:tab w:val="left" w:pos="142"/>
              </w:tabs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F734B1">
              <w:rPr>
                <w:i/>
                <w:lang w:eastAsia="en-US"/>
              </w:rPr>
              <w:t>Чтобы решить экологическую проблему государства</w:t>
            </w:r>
            <w:r>
              <w:rPr>
                <w:lang w:eastAsia="en-US"/>
              </w:rPr>
              <w:t>)</w:t>
            </w:r>
          </w:p>
          <w:p w:rsidR="00F734B1" w:rsidRPr="00777515" w:rsidRDefault="00F734B1" w:rsidP="00F734B1">
            <w:pPr>
              <w:pStyle w:val="a5"/>
              <w:shd w:val="clear" w:color="auto" w:fill="FFFFFF"/>
              <w:tabs>
                <w:tab w:val="left" w:pos="142"/>
              </w:tabs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r w:rsidRPr="00777515">
              <w:rPr>
                <w:lang w:eastAsia="en-US"/>
              </w:rPr>
              <w:t>Получается слов</w:t>
            </w:r>
            <w:r>
              <w:rPr>
                <w:lang w:eastAsia="en-US"/>
              </w:rPr>
              <w:t xml:space="preserve">а: </w:t>
            </w:r>
            <w:r w:rsidRPr="009D2FAE">
              <w:rPr>
                <w:lang w:eastAsia="en-US"/>
              </w:rPr>
              <w:t>«Самокат»,</w:t>
            </w:r>
            <w:r>
              <w:rPr>
                <w:lang w:eastAsia="en-US"/>
              </w:rPr>
              <w:t xml:space="preserve"> «Велосипед», «Троллейбус», </w:t>
            </w:r>
            <w:r w:rsidRPr="00777515">
              <w:rPr>
                <w:lang w:eastAsia="en-US"/>
              </w:rPr>
              <w:t xml:space="preserve"> «Т</w:t>
            </w:r>
            <w:r>
              <w:rPr>
                <w:lang w:eastAsia="en-US"/>
              </w:rPr>
              <w:t>рамвай</w:t>
            </w:r>
            <w:r w:rsidRPr="00777515">
              <w:rPr>
                <w:lang w:eastAsia="en-US"/>
              </w:rPr>
              <w:t>»</w:t>
            </w:r>
          </w:p>
          <w:p w:rsidR="00F734B1" w:rsidRDefault="00F734B1" w:rsidP="00F734B1">
            <w:pPr>
              <w:pStyle w:val="a5"/>
              <w:shd w:val="clear" w:color="auto" w:fill="FFFFFF"/>
              <w:tabs>
                <w:tab w:val="left" w:pos="142"/>
              </w:tabs>
              <w:spacing w:before="0" w:beforeAutospacing="0" w:after="0" w:afterAutospacing="0" w:line="252" w:lineRule="auto"/>
              <w:jc w:val="both"/>
            </w:pPr>
            <w:r w:rsidRPr="00F52C2F">
              <w:t>Эта тема очень важная. Она касается будущего нашей планеты, а значит и будущего всего человечества.</w:t>
            </w:r>
          </w:p>
          <w:p w:rsidR="00F734B1" w:rsidRDefault="00F734B1" w:rsidP="00F734B1">
            <w:pPr>
              <w:pStyle w:val="a5"/>
              <w:shd w:val="clear" w:color="auto" w:fill="FFFFFF"/>
              <w:tabs>
                <w:tab w:val="left" w:pos="142"/>
              </w:tabs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Каким образом данная группа слов связана с основной темой нашего урока?</w:t>
            </w:r>
          </w:p>
          <w:p w:rsidR="00F734B1" w:rsidRPr="003C6D7F" w:rsidRDefault="00F734B1" w:rsidP="00F734B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C6D7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Оцените свою работу</w:t>
            </w:r>
          </w:p>
          <w:p w:rsidR="00F734B1" w:rsidRPr="00C03257" w:rsidRDefault="00F734B1" w:rsidP="00C0325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C6D7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Оцените работу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групп</w:t>
            </w:r>
          </w:p>
          <w:p w:rsidR="00955629" w:rsidRDefault="00955629" w:rsidP="00EC77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Подведем итог: </w:t>
            </w:r>
          </w:p>
          <w:p w:rsidR="00955629" w:rsidRPr="00955629" w:rsidRDefault="00955629" w:rsidP="00EC77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562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нашей работы?</w:t>
            </w:r>
          </w:p>
          <w:p w:rsidR="00955629" w:rsidRPr="00955629" w:rsidRDefault="00955629" w:rsidP="00EC77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562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Цель нашей работы?</w:t>
            </w:r>
          </w:p>
          <w:p w:rsidR="00955629" w:rsidRDefault="00955629" w:rsidP="00EC77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008D1" w:rsidRPr="003C6D7F" w:rsidRDefault="001008D1" w:rsidP="00EC77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C6D7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в тетради.</w:t>
            </w:r>
          </w:p>
          <w:p w:rsidR="001008D1" w:rsidRPr="002203D8" w:rsidRDefault="001008D1" w:rsidP="00EC77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03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Запишите число. Классная работа.</w:t>
            </w:r>
          </w:p>
          <w:p w:rsidR="001008D1" w:rsidRPr="002203D8" w:rsidRDefault="001008D1" w:rsidP="001008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03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Сколько разных машин и механизмов!</w:t>
            </w:r>
          </w:p>
          <w:p w:rsidR="001008D1" w:rsidRPr="002203D8" w:rsidRDefault="00F734B1" w:rsidP="00EC77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03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="001008D1" w:rsidRPr="002203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Есть у них у всех схожие части - детали, и одна из них - колесо.</w:t>
            </w:r>
          </w:p>
          <w:p w:rsidR="00D87387" w:rsidRDefault="002203D8" w:rsidP="00205A4C">
            <w:pPr>
              <w:shd w:val="clear" w:color="auto" w:fill="FFFFFF"/>
              <w:spacing w:after="0" w:line="240" w:lineRule="auto"/>
              <w:jc w:val="both"/>
              <w:rPr>
                <w:noProof/>
                <w:lang w:val="ru-RU"/>
              </w:rPr>
            </w:pPr>
            <w:r w:rsidRPr="002203D8">
              <w:rPr>
                <w:rFonts w:ascii="Times New Roman" w:hAnsi="Times New Roman"/>
                <w:sz w:val="24"/>
                <w:szCs w:val="24"/>
                <w:lang w:val="ru-RU" w:eastAsia="en-GB"/>
              </w:rPr>
              <w:t>(Г</w:t>
            </w:r>
            <w:r w:rsidR="001008D1" w:rsidRPr="002203D8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) Предлагаю Вам </w:t>
            </w:r>
            <w:r w:rsidR="00D87387" w:rsidRPr="002203D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вы</w:t>
            </w:r>
            <w:r w:rsidRPr="002203D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полнить задание № 2</w:t>
            </w:r>
            <w:r w:rsidR="003C6D7F" w:rsidRPr="002203D8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в учебнике (стр. 147)</w:t>
            </w:r>
            <w:r w:rsidRPr="002203D8">
              <w:rPr>
                <w:noProof/>
                <w:lang w:val="ru-RU"/>
              </w:rPr>
              <w:t xml:space="preserve"> </w:t>
            </w:r>
          </w:p>
          <w:p w:rsidR="00BB57AF" w:rsidRPr="00BB57AF" w:rsidRDefault="00BB57AF" w:rsidP="00205A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BB57AF">
              <w:rPr>
                <w:rFonts w:ascii="Times New Roman" w:hAnsi="Times New Roman" w:cs="Times New Roman"/>
                <w:noProof/>
                <w:lang w:val="ru-RU"/>
              </w:rPr>
              <w:t>- Но сначала мы повторим правила работы с циркулем</w:t>
            </w:r>
          </w:p>
          <w:p w:rsidR="00BB57AF" w:rsidRPr="002203D8" w:rsidRDefault="00BB57AF" w:rsidP="00205A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203D8" w:rsidRDefault="002203D8" w:rsidP="00205A4C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 w:bidi="en-US"/>
              </w:rPr>
            </w:pPr>
            <w:r w:rsidRPr="002203D8">
              <w:rPr>
                <w:rFonts w:ascii="Times New Roman" w:eastAsiaTheme="minorHAnsi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51416" cy="933450"/>
                  <wp:effectExtent l="1905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416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992" w:rsidRPr="002203D8" w:rsidRDefault="008F2992" w:rsidP="00205A4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</w:pPr>
            <w:r w:rsidRPr="002203D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 w:bidi="en-US"/>
              </w:rPr>
              <w:t>-</w:t>
            </w:r>
            <w:r w:rsidR="002660BE" w:rsidRPr="002203D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 w:bidi="en-US"/>
              </w:rPr>
              <w:t xml:space="preserve"> </w:t>
            </w: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Ребя</w:t>
            </w:r>
            <w:r w:rsidR="00205A4C"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та, посмотрите</w:t>
            </w:r>
            <w:r w:rsidR="00F734B1"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 xml:space="preserve">, что </w:t>
            </w:r>
            <w:r w:rsidR="00205A4C"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изображено</w:t>
            </w:r>
            <w:r w:rsidR="00F734B1"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?</w:t>
            </w:r>
          </w:p>
          <w:p w:rsidR="008F2992" w:rsidRPr="002203D8" w:rsidRDefault="000E4761" w:rsidP="00205A4C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</w:pP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 xml:space="preserve">-А что такое </w:t>
            </w:r>
            <w:r w:rsidR="008F2992"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окружность? (</w:t>
            </w:r>
            <w:r w:rsidR="008F2992"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 xml:space="preserve">Окружность </w:t>
            </w:r>
            <w:proofErr w:type="gramStart"/>
            <w:r w:rsidR="008F2992"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>–э</w:t>
            </w:r>
            <w:proofErr w:type="gramEnd"/>
            <w:r w:rsidR="008F2992"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>то линия, которая является границей круга.)</w:t>
            </w:r>
          </w:p>
          <w:p w:rsidR="008F2992" w:rsidRPr="002203D8" w:rsidRDefault="008F2992" w:rsidP="00205A4C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</w:pP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- Как называется центральная точка? (</w:t>
            </w:r>
            <w:r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>Центр окружности, обозначается латинской буквой О)</w:t>
            </w:r>
          </w:p>
          <w:p w:rsidR="008F2992" w:rsidRPr="002203D8" w:rsidRDefault="008F2992" w:rsidP="00205A4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</w:pPr>
            <w:r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 xml:space="preserve">- </w:t>
            </w: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А что такое радиус окружности? (</w:t>
            </w:r>
            <w:r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>Радиу</w:t>
            </w:r>
            <w:proofErr w:type="gramStart"/>
            <w:r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>с-</w:t>
            </w:r>
            <w:proofErr w:type="gramEnd"/>
            <w:r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 xml:space="preserve"> это отрезок, который соединяет центр окружности с любой точкой на окружности</w:t>
            </w: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)</w:t>
            </w:r>
          </w:p>
          <w:p w:rsidR="008F2992" w:rsidRPr="002203D8" w:rsidRDefault="008F2992" w:rsidP="00205A4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</w:pP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-</w:t>
            </w:r>
            <w:r w:rsidR="00205A4C"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 xml:space="preserve">Как его можно обозначить? (Радиус обозначается латинской буквой </w:t>
            </w: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en-US" w:bidi="en-US"/>
              </w:rPr>
              <w:t>r</w:t>
            </w:r>
            <w:r w:rsidR="000E4761"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)</w:t>
            </w:r>
          </w:p>
          <w:p w:rsidR="000E4761" w:rsidRPr="002203D8" w:rsidRDefault="000E4761" w:rsidP="00205A4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</w:pP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lastRenderedPageBreak/>
              <w:t>- Сколько радиусов может иметь круг? (</w:t>
            </w:r>
            <w:r w:rsidRPr="002203D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bidi="en-US"/>
              </w:rPr>
              <w:t>Много</w:t>
            </w:r>
            <w:r w:rsidRPr="002203D8">
              <w:rPr>
                <w:rFonts w:ascii="Times New Roman" w:eastAsiaTheme="minorHAnsi" w:hAnsi="Times New Roman" w:cs="Times New Roman"/>
                <w:sz w:val="24"/>
                <w:szCs w:val="24"/>
                <w:lang w:val="ru-RU" w:bidi="en-US"/>
              </w:rPr>
              <w:t>)</w:t>
            </w:r>
          </w:p>
          <w:p w:rsidR="008F2992" w:rsidRPr="002203D8" w:rsidRDefault="008F2992" w:rsidP="00205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3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2660BE" w:rsidRPr="002203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203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Сколько </w:t>
            </w:r>
            <w:r w:rsidR="00205A4C" w:rsidRPr="002203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окружностей изображено? (</w:t>
            </w:r>
            <w:r w:rsidR="002203D8" w:rsidRPr="002203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четыре</w:t>
            </w:r>
            <w:r w:rsidR="00205A4C" w:rsidRPr="002203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2203D8" w:rsidRPr="002203D8" w:rsidRDefault="002203D8" w:rsidP="00205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3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Какое главное условие для их построения? (</w:t>
            </w:r>
            <w:r w:rsidRPr="002203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Они должны иметь один центр</w:t>
            </w:r>
            <w:r w:rsidRPr="002203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2203D8" w:rsidRDefault="002203D8" w:rsidP="00205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Постройте в группе эти окружности. Проведите радиусы.</w:t>
            </w:r>
          </w:p>
          <w:p w:rsidR="002203D8" w:rsidRPr="002203D8" w:rsidRDefault="002203D8" w:rsidP="00220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203D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 работа</w:t>
            </w:r>
          </w:p>
          <w:p w:rsidR="002203D8" w:rsidRDefault="002203D8" w:rsidP="002203D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</w:pPr>
            <w:r>
              <w:rPr>
                <w:rStyle w:val="75pt"/>
                <w:rFonts w:eastAsiaTheme="minorEastAsia"/>
                <w:b/>
                <w:sz w:val="24"/>
                <w:szCs w:val="24"/>
              </w:rPr>
              <w:t xml:space="preserve">(И) </w:t>
            </w:r>
            <w:r w:rsidRPr="00220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Выполни построения, если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</w:p>
          <w:p w:rsidR="002203D8" w:rsidRPr="002203D8" w:rsidRDefault="002203D8" w:rsidP="002203D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</w:pPr>
            <w:r w:rsidRPr="002203D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АВ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220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= 6 см, </w:t>
            </w:r>
            <w:proofErr w:type="gramStart"/>
            <w:r w:rsidRPr="002203D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220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= 4 см.</w:t>
            </w:r>
          </w:p>
          <w:p w:rsidR="002203D8" w:rsidRPr="00C03257" w:rsidRDefault="002203D8" w:rsidP="00C03257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14550" cy="17526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0BE" w:rsidRPr="002203D8" w:rsidRDefault="008F2992" w:rsidP="000E476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en-US"/>
              </w:rPr>
            </w:pPr>
            <w:r w:rsidRPr="00220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en-US"/>
              </w:rPr>
              <w:t>-</w:t>
            </w:r>
            <w:r w:rsidR="00205A4C" w:rsidRPr="00220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en-US"/>
              </w:rPr>
              <w:t xml:space="preserve"> </w:t>
            </w:r>
            <w:r w:rsidR="000E4761" w:rsidRPr="00220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en-US"/>
              </w:rPr>
              <w:t>Выполните в тетрадях построения.</w:t>
            </w:r>
          </w:p>
          <w:p w:rsidR="00793DDF" w:rsidRDefault="00793DDF" w:rsidP="00EC77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87387" w:rsidRPr="00777515" w:rsidRDefault="00D87387" w:rsidP="00EC77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777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Коррекция затруднений</w:t>
            </w:r>
          </w:p>
          <w:p w:rsidR="00D87387" w:rsidRPr="00C763C7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предлагает проверить </w:t>
            </w:r>
            <w:r w:rsidRPr="00C763C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правильность выполнения по эталону.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– У кого возникли затруднения?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В каком месте вы допустили ошибку? 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В чем причина допущенной ошибки? 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Те, у кого не возникло затруднений в самостоятельной работе, сформулируйте цель вашей деятельности. 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(Выполнить дополнительные задания).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Какова дальнейшая цель работы у тех, кто выявил затруднения? 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(Исправить ошибки).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оценивания.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Я могу: начертить окружности по радиусу.</w:t>
            </w:r>
          </w:p>
          <w:p w:rsid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(К) </w:t>
            </w:r>
            <w:proofErr w:type="spellStart"/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Физминутка</w:t>
            </w:r>
            <w:proofErr w:type="spellEnd"/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 </w:t>
            </w:r>
            <w:proofErr w:type="gramStart"/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алево, два – направо,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</w:t>
            </w:r>
            <w:proofErr w:type="gramStart"/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аверх, четыре — вниз.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теперь по кругу смотрим,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лучше видеть мир.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  направим ближе, дальше,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Тренируя мышцу глаз.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Видеть скоро будем лучше,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Убедитесь вы сейчас!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теперь нажмем немного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возле своих глаз.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 дадим им много-много,</w:t>
            </w: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Чтоб усилить в </w:t>
            </w:r>
            <w:proofErr w:type="spellStart"/>
            <w:proofErr w:type="gramStart"/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тыщу</w:t>
            </w:r>
            <w:proofErr w:type="spellEnd"/>
            <w:proofErr w:type="gramEnd"/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раз!</w:t>
            </w:r>
          </w:p>
          <w:p w:rsidR="008F2992" w:rsidRDefault="008F2992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8F2992" w:rsidRDefault="008F2992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8F29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 xml:space="preserve">Работа над ранее </w:t>
            </w:r>
            <w:proofErr w:type="gramStart"/>
            <w:r w:rsidRPr="008F29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изученным</w:t>
            </w:r>
            <w:proofErr w:type="gramEnd"/>
          </w:p>
          <w:p w:rsidR="008F2992" w:rsidRPr="00793DDF" w:rsidRDefault="008F2992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93DDF">
              <w:rPr>
                <w:rFonts w:ascii="Times New Roman" w:hAnsi="Times New Roman"/>
                <w:sz w:val="24"/>
                <w:szCs w:val="24"/>
                <w:lang w:eastAsia="en-GB"/>
              </w:rPr>
              <w:t>- Молодцы! Следующее задание – это работа в паре.</w:t>
            </w:r>
          </w:p>
          <w:p w:rsidR="008F2992" w:rsidRPr="00793DD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="008F2992" w:rsidRPr="00793DDF">
              <w:rPr>
                <w:rFonts w:ascii="Times New Roman" w:hAnsi="Times New Roman"/>
                <w:sz w:val="24"/>
                <w:szCs w:val="24"/>
                <w:lang w:eastAsia="en-GB"/>
              </w:rPr>
              <w:t>Мы должны с вами сохранить нашу планету для следующего поколения</w:t>
            </w:r>
            <w:r w:rsidR="00C763C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бережно относиться </w:t>
            </w:r>
            <w:r w:rsidR="00C763C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как к воздушной </w:t>
            </w:r>
            <w:proofErr w:type="gramStart"/>
            <w:r w:rsidR="00C763C7">
              <w:rPr>
                <w:rFonts w:ascii="Times New Roman" w:hAnsi="Times New Roman"/>
                <w:sz w:val="24"/>
                <w:szCs w:val="24"/>
                <w:lang w:eastAsia="en-GB"/>
              </w:rPr>
              <w:t>оболочке</w:t>
            </w:r>
            <w:proofErr w:type="gramEnd"/>
            <w:r w:rsidR="00C763C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так и к водной. С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ледить за тем, чтобы водоемы не загрязнялись, чтобы не сливали отходы в реки и озера и еще самое главное бережно относились к испол</w:t>
            </w:r>
            <w:r w:rsidR="00C763C7">
              <w:rPr>
                <w:rFonts w:ascii="Times New Roman" w:hAnsi="Times New Roman"/>
                <w:sz w:val="24"/>
                <w:szCs w:val="24"/>
                <w:lang w:eastAsia="en-GB"/>
              </w:rPr>
              <w:t>ьзованию воды, вовремя закрывать кран, не использовать воду без назначения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8F2992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93DDF">
              <w:rPr>
                <w:rFonts w:ascii="Times New Roman" w:hAnsi="Times New Roman"/>
                <w:sz w:val="24"/>
                <w:szCs w:val="24"/>
                <w:lang w:eastAsia="en-GB"/>
              </w:rPr>
              <w:t>- Мы с Вами не можем решать глобальные вопросы экономии воды, но мы можем внести свой маленький вклад в сохранность водных ресурсов.</w:t>
            </w:r>
          </w:p>
          <w:p w:rsidR="00C763C7" w:rsidRPr="00793DDF" w:rsidRDefault="00C763C7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93DD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63C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(П)</w:t>
            </w:r>
            <w:r w:rsidRPr="00777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Задание № 5 </w:t>
            </w:r>
            <w:r w:rsidR="00C763C7">
              <w:rPr>
                <w:rFonts w:ascii="Times New Roman" w:hAnsi="Times New Roman"/>
                <w:sz w:val="24"/>
                <w:szCs w:val="24"/>
                <w:lang w:eastAsia="en-GB"/>
              </w:rPr>
              <w:t>(стр. 148)</w:t>
            </w:r>
          </w:p>
          <w:p w:rsidR="00793DDF" w:rsidRPr="00793DD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93DDF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Подготовительная работа</w:t>
            </w:r>
          </w:p>
          <w:p w:rsidR="00793DDF" w:rsidRPr="00AC4E6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- Давайте узнаем</w:t>
            </w:r>
            <w:r w:rsidR="00AC4E6F">
              <w:rPr>
                <w:rFonts w:ascii="Times New Roman" w:hAnsi="Times New Roman"/>
                <w:sz w:val="24"/>
                <w:szCs w:val="24"/>
                <w:lang w:eastAsia="en-GB"/>
              </w:rPr>
              <w:t>,</w:t>
            </w: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сколько литров воды надо влить в резервуар, чтобы не потратить лишнюю воду.</w:t>
            </w:r>
          </w:p>
          <w:p w:rsidR="00793DDF" w:rsidRPr="00AC4E6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- Для этого нам надо быть внимательными, так как математика наука очень точная, и если мы допуст</w:t>
            </w:r>
            <w:bookmarkStart w:id="0" w:name="_GoBack"/>
            <w:bookmarkEnd w:id="0"/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им даже маленькую ошибочку, то может случиться катастрофа.</w:t>
            </w:r>
          </w:p>
          <w:p w:rsidR="00793DDF" w:rsidRPr="00AC4E6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- Прочитайте внимательно условие задачи.</w:t>
            </w:r>
          </w:p>
          <w:p w:rsidR="00793DDF" w:rsidRPr="00AC4E6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- О чем говорится в задаче?</w:t>
            </w:r>
          </w:p>
          <w:p w:rsidR="00793DDF" w:rsidRPr="00AC4E6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- Что нам известно?</w:t>
            </w:r>
          </w:p>
          <w:p w:rsidR="00793DDF" w:rsidRPr="00AC4E6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- Что необходимо узнать?</w:t>
            </w:r>
          </w:p>
          <w:p w:rsidR="00793DDF" w:rsidRPr="00AC4E6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- Можем ли мы сразу ответить на вопрос задачи?</w:t>
            </w:r>
          </w:p>
          <w:p w:rsidR="00793DDF" w:rsidRPr="00AC4E6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sz w:val="24"/>
                <w:szCs w:val="24"/>
                <w:lang w:eastAsia="en-GB"/>
              </w:rPr>
              <w:t>- Что для этого нужно сделать?</w:t>
            </w:r>
            <w:r w:rsidR="00AC4E6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AC4E6F">
              <w:rPr>
                <w:rFonts w:ascii="Times New Roman" w:hAnsi="Times New Roman"/>
                <w:sz w:val="24"/>
                <w:szCs w:val="24"/>
                <w:lang w:eastAsia="en-GB"/>
              </w:rPr>
              <w:t>(</w:t>
            </w:r>
            <w:r w:rsidR="00AC4E6F"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Узнать скорость заполнения резервуара.</w:t>
            </w:r>
            <w:proofErr w:type="gramEnd"/>
            <w:r w:rsidR="00AC4E6F"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AC4E6F"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Перевести часы в минуты)</w:t>
            </w:r>
            <w:proofErr w:type="gramEnd"/>
          </w:p>
          <w:p w:rsidR="00793DDF" w:rsidRDefault="00793DD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87387" w:rsidRPr="00AC4E6F" w:rsidRDefault="00AC4E6F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Выполните решение этой задачи в парах</w:t>
            </w:r>
            <w:r w:rsidR="00D87387" w:rsidRPr="00777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D87387"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Ученики рассуждают</w:t>
            </w:r>
            <w:proofErr w:type="gramEnd"/>
            <w:r w:rsidR="00D87387"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так:</w:t>
            </w:r>
          </w:p>
          <w:p w:rsidR="00D87387" w:rsidRPr="00AC4E6F" w:rsidRDefault="00D87387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– В резервуар вода вливается с большей скоростью, чем выливается из него. Следовательно, пустой резервуар в результате будет наполняться. Вычислим скорость наполнения резервуара:</w:t>
            </w:r>
          </w:p>
          <w:p w:rsidR="00D87387" w:rsidRPr="00AC4E6F" w:rsidRDefault="00D87387" w:rsidP="00AC4E6F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1) 40 – 10 = 30 (л/мин)</w:t>
            </w:r>
            <w:r w:rsid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- скорость</w:t>
            </w:r>
          </w:p>
          <w:p w:rsidR="00D87387" w:rsidRPr="00AC4E6F" w:rsidRDefault="00D87387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– Чтобы вычислить, сколько воды нальётся в резервуар, нужно скорость заполнения умножить на время заполнения.</w:t>
            </w:r>
          </w:p>
          <w:p w:rsidR="00D87387" w:rsidRPr="00AC4E6F" w:rsidRDefault="00D87387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Скорость дана в </w:t>
            </w:r>
            <w:proofErr w:type="gramStart"/>
            <w:r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л</w:t>
            </w:r>
            <w:proofErr w:type="gramEnd"/>
            <w:r w:rsidRPr="00AC4E6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/мин, а время в часах. Поэтому необходимо время перевести из часов в минуты, используя соотношение единиц измерения времени.</w:t>
            </w:r>
          </w:p>
          <w:p w:rsidR="00D87387" w:rsidRPr="00AC4E6F" w:rsidRDefault="00D87387" w:rsidP="00AC4E6F">
            <w:pPr>
              <w:tabs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AC4E6F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2) 6 · 60 =360 (мин)</w:t>
            </w:r>
          </w:p>
          <w:p w:rsidR="00D87387" w:rsidRPr="00AC4E6F" w:rsidRDefault="00D87387" w:rsidP="00AC4E6F">
            <w:pPr>
              <w:tabs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AC4E6F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3)  30 · 360 =10</w:t>
            </w:r>
            <w:r w:rsidR="00793DDF" w:rsidRPr="00AC4E6F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 </w:t>
            </w:r>
            <w:r w:rsidRPr="00AC4E6F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800 (л)</w:t>
            </w:r>
            <w:r w:rsidR="00AC4E6F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 - всего</w:t>
            </w:r>
          </w:p>
          <w:p w:rsidR="00AC4E6F" w:rsidRDefault="00AC4E6F" w:rsidP="00EC77F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Ответ: 10 800 литров воды</w:t>
            </w:r>
          </w:p>
          <w:p w:rsidR="00C03257" w:rsidRDefault="00C03257" w:rsidP="00EC77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7387" w:rsidRPr="00AC4E6F" w:rsidRDefault="00AC4E6F" w:rsidP="00EC77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(П) </w:t>
            </w:r>
            <w:r w:rsidR="00D87387" w:rsidRPr="00AC4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Логиче</w:t>
            </w:r>
            <w:r w:rsidR="002017BD" w:rsidRPr="00AC4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D87387" w:rsidRPr="00AC4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кое задание № 9</w:t>
            </w:r>
          </w:p>
          <w:p w:rsidR="00C03257" w:rsidRDefault="00C03257" w:rsidP="00C032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Представьте, что вы исследователи. И вам необходимо узнать периметр треугольника для проведения экспериментов, в связи с повышением экологии нашей Республики.</w:t>
            </w:r>
          </w:p>
          <w:p w:rsidR="00AC4E6F" w:rsidRDefault="00C03257" w:rsidP="00EC77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583565</wp:posOffset>
                  </wp:positionV>
                  <wp:extent cx="1371600" cy="125730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7387" w:rsidRPr="00777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кругов разместили, как показано на рисунке. Диаметр каждого круга равен 12 см.</w:t>
            </w:r>
            <w:r w:rsid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7387" w:rsidRPr="00777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равны периметры изображенного треугольников?</w:t>
            </w:r>
            <w:r w:rsidR="00D87387" w:rsidRPr="00777515">
              <w:rPr>
                <w:lang w:val="ru-RU"/>
              </w:rPr>
              <w:t xml:space="preserve"> </w:t>
            </w:r>
          </w:p>
          <w:p w:rsidR="00D87387" w:rsidRPr="00777515" w:rsidRDefault="00D87387" w:rsidP="00EC77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Красный: Сторона треугольника равна </w:t>
            </w:r>
          </w:p>
          <w:p w:rsidR="00D87387" w:rsidRPr="00777515" w:rsidRDefault="00D87387" w:rsidP="00EC77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· 3 + 6 + 6 = 48 см</w:t>
            </w:r>
          </w:p>
          <w:p w:rsidR="00D87387" w:rsidRPr="00777515" w:rsidRDefault="00D87387" w:rsidP="00EC77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·3 = 144 (см) – периметр красного треугольника.</w:t>
            </w:r>
          </w:p>
          <w:p w:rsidR="00D87387" w:rsidRPr="00777515" w:rsidRDefault="00D87387" w:rsidP="00EC77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Зеленый: Сторона треугольника равна 6 + 6 = 12 см</w:t>
            </w:r>
          </w:p>
          <w:p w:rsidR="00D87387" w:rsidRPr="00777515" w:rsidRDefault="00C03257" w:rsidP="00EC77F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· 3 = 36(см) </w:t>
            </w:r>
            <w:r w:rsidR="00D87387" w:rsidRPr="00777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периметр зелёного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7387" w:rsidRPr="00777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треугольника.</w:t>
            </w:r>
          </w:p>
        </w:tc>
        <w:tc>
          <w:tcPr>
            <w:tcW w:w="966" w:type="pct"/>
          </w:tcPr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BB57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Слайд  4</w:t>
            </w: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C763C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5562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Презентация (слайд </w:t>
            </w:r>
            <w:r w:rsidR="00955629" w:rsidRPr="00955629">
              <w:rPr>
                <w:rFonts w:ascii="Times New Roman" w:hAnsi="Times New Roman"/>
                <w:sz w:val="24"/>
                <w:szCs w:val="24"/>
                <w:lang w:val="ru-RU" w:eastAsia="en-GB"/>
              </w:rPr>
              <w:t>5 - 6</w:t>
            </w:r>
            <w:proofErr w:type="gramStart"/>
            <w:r w:rsidRPr="0095562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)</w:t>
            </w:r>
            <w:proofErr w:type="gramEnd"/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BB57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Слайд 7</w:t>
            </w: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Pr="00C03257" w:rsidRDefault="00C03257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C03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Групповая работа</w:t>
            </w:r>
          </w:p>
          <w:p w:rsidR="00C03257" w:rsidRPr="00C763C7" w:rsidRDefault="00C03257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C76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Оценочный лист</w:t>
            </w: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Слайд 8 </w:t>
            </w: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BB57AF" w:rsidRPr="00C03257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D87387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Учебник, тетрадь</w:t>
            </w: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Слайд 9</w:t>
            </w: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Слайд 10</w:t>
            </w: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P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C03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 xml:space="preserve">Групповая </w:t>
            </w:r>
            <w:r w:rsidRPr="00C03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lastRenderedPageBreak/>
              <w:t>работа</w:t>
            </w:r>
          </w:p>
          <w:p w:rsidR="00C03257" w:rsidRDefault="00C03257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C76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Оценочный лист</w:t>
            </w: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Слайд 11</w:t>
            </w: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Pr="00C03257" w:rsidRDefault="00C03257" w:rsidP="00C03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C0325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Самостоятельная работа</w:t>
            </w:r>
          </w:p>
          <w:p w:rsidR="00C03257" w:rsidRDefault="00C03257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C76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Оценочный лист</w:t>
            </w: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BB57AF" w:rsidRPr="00C763C7" w:rsidRDefault="00BB57A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E3512A" w:rsidRPr="00E3512A" w:rsidRDefault="00E3512A" w:rsidP="00E3512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C763C7" w:rsidRP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P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P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P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P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763C7" w:rsidRPr="00C763C7" w:rsidRDefault="00C763C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Учебник, тетрадь</w:t>
            </w: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C03257" w:rsidRPr="00C03257" w:rsidRDefault="00C03257" w:rsidP="00C03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Парная </w:t>
            </w:r>
            <w:r w:rsidRPr="00C0325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</w:t>
            </w:r>
          </w:p>
          <w:p w:rsidR="00C03257" w:rsidRDefault="00C03257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C76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Оценочный лист</w:t>
            </w: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AC4E6F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AC4E6F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Учебник, тетрадь</w:t>
            </w: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Pr="00C03257" w:rsidRDefault="00C03257" w:rsidP="00C03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Парная </w:t>
            </w:r>
            <w:r w:rsidRPr="00C0325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</w:t>
            </w:r>
          </w:p>
          <w:p w:rsidR="00C03257" w:rsidRDefault="00C03257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C76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Оценочный лис</w:t>
            </w: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</w:p>
          <w:p w:rsidR="00C763C7" w:rsidRPr="007B6EC5" w:rsidRDefault="007B6EC5" w:rsidP="00C032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Подведение итогов в оценочном листе</w:t>
            </w:r>
          </w:p>
        </w:tc>
      </w:tr>
      <w:tr w:rsidR="00D87387" w:rsidRPr="00777515" w:rsidTr="00C03257">
        <w:trPr>
          <w:trHeight w:val="2239"/>
        </w:trPr>
        <w:tc>
          <w:tcPr>
            <w:tcW w:w="1162" w:type="pct"/>
            <w:tcBorders>
              <w:bottom w:val="single" w:sz="8" w:space="0" w:color="2976A4"/>
            </w:tcBorders>
          </w:tcPr>
          <w:p w:rsidR="00C03257" w:rsidRDefault="00C03257" w:rsidP="00EC77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Итог урока</w:t>
            </w:r>
          </w:p>
          <w:p w:rsidR="00C03257" w:rsidRDefault="00C03257" w:rsidP="00EC77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E3512A" w:rsidRDefault="00E3512A" w:rsidP="00EC77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C03257" w:rsidRDefault="00C03257" w:rsidP="00EC77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Информация о домашнем задании</w:t>
            </w:r>
          </w:p>
          <w:p w:rsidR="00D87387" w:rsidRPr="00777515" w:rsidRDefault="00D87387" w:rsidP="00EC77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Рефлексия</w:t>
            </w:r>
          </w:p>
          <w:p w:rsidR="00D87387" w:rsidRPr="00E3512A" w:rsidRDefault="00D87387" w:rsidP="00EC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872" w:type="pct"/>
            <w:tcBorders>
              <w:bottom w:val="single" w:sz="8" w:space="0" w:color="2976A4"/>
            </w:tcBorders>
          </w:tcPr>
          <w:p w:rsidR="00C03257" w:rsidRP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3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 урока. </w:t>
            </w:r>
          </w:p>
          <w:p w:rsidR="00C03257" w:rsidRP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3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Какую цель мы поставили на сегодняшнем уроке?</w:t>
            </w:r>
          </w:p>
          <w:p w:rsidR="00C03257" w:rsidRP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Достигли ли мы этой цели?</w:t>
            </w:r>
          </w:p>
          <w:p w:rsidR="00C03257" w:rsidRP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Какие затруднения были у вас на уроке?</w:t>
            </w:r>
          </w:p>
          <w:p w:rsidR="00C03257" w:rsidRP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Что нужно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чтобы эти затруднения не </w:t>
            </w:r>
          </w:p>
          <w:p w:rsidR="00C03257" w:rsidRP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повторялись?</w:t>
            </w:r>
          </w:p>
          <w:p w:rsidR="00E3512A" w:rsidRDefault="00E3512A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  <w:p w:rsidR="00C03257" w:rsidRPr="00E3512A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  <w:r w:rsidR="00E3512A" w:rsidRPr="00E3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 № 6, 8</w:t>
            </w:r>
            <w:r w:rsidRPr="00E3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512A" w:rsidRDefault="00E3512A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3257" w:rsidRP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3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  <w:p w:rsidR="00C03257" w:rsidRPr="00C03257" w:rsidRDefault="00C03257" w:rsidP="00C032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Предлагает  оценить  свою  работу  при  помощи  линейки </w:t>
            </w:r>
          </w:p>
          <w:p w:rsidR="00C03257" w:rsidRDefault="00C03257" w:rsidP="00C032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0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успеха.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Молодцы! Вы сегодня отлично потрудились!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Закончите фразы: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– Сегодня я узнал…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– Мне было интересно…</w:t>
            </w:r>
          </w:p>
          <w:p w:rsidR="00D87387" w:rsidRPr="00777515" w:rsidRDefault="00D87387" w:rsidP="00EC77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val="ru-RU"/>
              </w:rPr>
              <w:t>– Мне было трудно…</w:t>
            </w:r>
          </w:p>
          <w:p w:rsidR="00D87387" w:rsidRPr="00777515" w:rsidRDefault="00D87387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15">
              <w:rPr>
                <w:rFonts w:ascii="Times New Roman" w:hAnsi="Times New Roman"/>
                <w:sz w:val="24"/>
                <w:szCs w:val="24"/>
                <w:lang w:eastAsia="en-US"/>
              </w:rPr>
              <w:t>– Я выполнял задания…</w:t>
            </w:r>
          </w:p>
          <w:p w:rsidR="00D87387" w:rsidRPr="00777515" w:rsidRDefault="00D87387" w:rsidP="00EC77FB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751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– </w:t>
            </w:r>
            <w:r w:rsidRPr="007775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Осталось непонятным …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77751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– </w:t>
            </w:r>
            <w:r w:rsidRPr="007775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  <w:t>Необходимо работать….</w:t>
            </w:r>
          </w:p>
          <w:p w:rsidR="00D87387" w:rsidRPr="00777515" w:rsidRDefault="00D87387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lang w:val="ru-RU" w:eastAsia="en-GB"/>
              </w:rPr>
            </w:pPr>
          </w:p>
        </w:tc>
        <w:tc>
          <w:tcPr>
            <w:tcW w:w="966" w:type="pct"/>
            <w:tcBorders>
              <w:bottom w:val="single" w:sz="8" w:space="0" w:color="2976A4"/>
            </w:tcBorders>
          </w:tcPr>
          <w:p w:rsidR="00D87387" w:rsidRPr="007B6EC5" w:rsidRDefault="007B6EC5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7B6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15</w:t>
            </w:r>
          </w:p>
          <w:p w:rsidR="007B6EC5" w:rsidRPr="007B6EC5" w:rsidRDefault="007B6EC5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7B6EC5" w:rsidRPr="007B6EC5" w:rsidRDefault="007B6EC5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7B6EC5" w:rsidRPr="007B6EC5" w:rsidRDefault="007B6EC5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7B6EC5" w:rsidRPr="007B6EC5" w:rsidRDefault="007B6EC5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7B6EC5" w:rsidRPr="007B6EC5" w:rsidRDefault="007B6EC5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7B6EC5" w:rsidRPr="007B6EC5" w:rsidRDefault="007B6EC5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7B6EC5" w:rsidRPr="00777515" w:rsidRDefault="007B6EC5" w:rsidP="00EC77F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ru-RU" w:eastAsia="en-GB"/>
              </w:rPr>
            </w:pPr>
            <w:r w:rsidRPr="007B6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Слайд 14</w:t>
            </w:r>
          </w:p>
        </w:tc>
      </w:tr>
    </w:tbl>
    <w:tbl>
      <w:tblPr>
        <w:tblpPr w:leftFromText="180" w:rightFromText="180" w:vertAnchor="text" w:tblpX="-29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326"/>
        <w:gridCol w:w="4060"/>
        <w:gridCol w:w="1845"/>
      </w:tblGrid>
      <w:tr w:rsidR="00E3512A" w:rsidRPr="006A52ED" w:rsidTr="00E3512A">
        <w:trPr>
          <w:trHeight w:hRule="exact" w:val="52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6A52ED" w:rsidRDefault="00E3512A" w:rsidP="00E351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spellEnd"/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6A52ED" w:rsidRDefault="00E3512A" w:rsidP="00E351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6A52ED" w:rsidRDefault="00E3512A" w:rsidP="00E351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E3512A" w:rsidRPr="006A52ED" w:rsidRDefault="00E3512A" w:rsidP="00E351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spellEnd"/>
          </w:p>
        </w:tc>
      </w:tr>
      <w:tr w:rsidR="00E3512A" w:rsidRPr="006A52ED" w:rsidTr="00E3512A">
        <w:trPr>
          <w:trHeight w:hRule="exact" w:val="2469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E3512A" w:rsidRDefault="00E3512A" w:rsidP="00E3512A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12A">
              <w:rPr>
                <w:rStyle w:val="10"/>
                <w:rFonts w:eastAsia="Arial Unicode MS"/>
                <w:b w:val="0"/>
                <w:sz w:val="24"/>
                <w:szCs w:val="24"/>
              </w:rPr>
              <w:lastRenderedPageBreak/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E3512A" w:rsidRDefault="00E3512A" w:rsidP="00E3512A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Формативное</w:t>
            </w:r>
            <w:proofErr w:type="spellEnd"/>
            <w:r w:rsidRPr="00E3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оценивание.</w:t>
            </w:r>
          </w:p>
          <w:p w:rsidR="00E3512A" w:rsidRPr="00E3512A" w:rsidRDefault="00E3512A" w:rsidP="00E3512A">
            <w:pPr>
              <w:pStyle w:val="2"/>
              <w:shd w:val="clear" w:color="auto" w:fill="auto"/>
              <w:spacing w:line="240" w:lineRule="atLeast"/>
              <w:ind w:left="200"/>
              <w:rPr>
                <w:b w:val="0"/>
                <w:sz w:val="24"/>
                <w:szCs w:val="24"/>
              </w:rPr>
            </w:pPr>
            <w:r w:rsidRPr="00E3512A">
              <w:rPr>
                <w:rStyle w:val="10"/>
                <w:rFonts w:eastAsia="Arial Unicode MS"/>
                <w:sz w:val="24"/>
                <w:szCs w:val="24"/>
              </w:rPr>
              <w:t>•</w:t>
            </w:r>
            <w:proofErr w:type="spellStart"/>
            <w:r w:rsidRPr="00E3512A">
              <w:rPr>
                <w:rStyle w:val="10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Pr="00E3512A">
              <w:rPr>
                <w:rStyle w:val="10"/>
                <w:rFonts w:eastAsia="Arial Unicode MS"/>
                <w:sz w:val="24"/>
                <w:szCs w:val="24"/>
              </w:rPr>
              <w:t xml:space="preserve"> по «Листу оценивания»</w:t>
            </w:r>
          </w:p>
          <w:p w:rsidR="00E3512A" w:rsidRPr="00E3512A" w:rsidRDefault="00E3512A" w:rsidP="00E3512A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b w:val="0"/>
                <w:sz w:val="24"/>
                <w:szCs w:val="24"/>
              </w:rPr>
            </w:pPr>
            <w:proofErr w:type="spellStart"/>
            <w:r w:rsidRPr="00E3512A">
              <w:rPr>
                <w:rStyle w:val="10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E3512A">
              <w:rPr>
                <w:rStyle w:val="10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</w:p>
          <w:p w:rsidR="00E3512A" w:rsidRPr="00E3512A" w:rsidRDefault="00E3512A" w:rsidP="00E3512A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0"/>
                <w:sz w:val="24"/>
                <w:szCs w:val="24"/>
              </w:rPr>
            </w:pPr>
            <w:r w:rsidRPr="00E3512A">
              <w:rPr>
                <w:rStyle w:val="10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E3512A" w:rsidRPr="00E3512A" w:rsidRDefault="00E3512A" w:rsidP="00E3512A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b w:val="0"/>
                <w:sz w:val="24"/>
                <w:szCs w:val="24"/>
              </w:rPr>
            </w:pPr>
            <w:r w:rsidRPr="00E3512A">
              <w:rPr>
                <w:rStyle w:val="10"/>
                <w:rFonts w:eastAsia="Arial Unicode MS"/>
                <w:sz w:val="24"/>
                <w:szCs w:val="24"/>
              </w:rPr>
              <w:t>Определение уровня усвоения навыка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E3512A" w:rsidRDefault="00E3512A" w:rsidP="00E3512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b w:val="0"/>
                <w:sz w:val="24"/>
                <w:szCs w:val="24"/>
              </w:rPr>
            </w:pPr>
            <w:r w:rsidRPr="00E3512A">
              <w:rPr>
                <w:b w:val="0"/>
                <w:sz w:val="24"/>
                <w:szCs w:val="24"/>
              </w:rPr>
              <w:t xml:space="preserve"> </w:t>
            </w:r>
            <w:r w:rsidRPr="00E3512A">
              <w:rPr>
                <w:rStyle w:val="10"/>
                <w:rFonts w:eastAsia="Arial Unicode MS"/>
                <w:sz w:val="24"/>
                <w:szCs w:val="24"/>
              </w:rPr>
              <w:t>литература</w:t>
            </w:r>
          </w:p>
          <w:p w:rsidR="00E3512A" w:rsidRPr="00E3512A" w:rsidRDefault="00E3512A" w:rsidP="00E3512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b w:val="0"/>
                <w:sz w:val="24"/>
                <w:szCs w:val="24"/>
              </w:rPr>
            </w:pPr>
            <w:r w:rsidRPr="00E3512A">
              <w:rPr>
                <w:rStyle w:val="10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E3512A" w:rsidRPr="00E3512A" w:rsidRDefault="00E3512A" w:rsidP="00E3512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0"/>
                <w:sz w:val="24"/>
                <w:szCs w:val="24"/>
              </w:rPr>
            </w:pPr>
            <w:r w:rsidRPr="00E3512A">
              <w:rPr>
                <w:rStyle w:val="10"/>
                <w:rFonts w:eastAsia="Arial Unicode MS"/>
                <w:sz w:val="24"/>
                <w:szCs w:val="24"/>
              </w:rPr>
              <w:t>самопознание</w:t>
            </w:r>
          </w:p>
          <w:p w:rsidR="00E3512A" w:rsidRPr="00E3512A" w:rsidRDefault="00E3512A" w:rsidP="00E3512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b w:val="0"/>
                <w:sz w:val="24"/>
                <w:szCs w:val="24"/>
              </w:rPr>
            </w:pPr>
            <w:r w:rsidRPr="00E3512A">
              <w:rPr>
                <w:rStyle w:val="10"/>
                <w:rFonts w:eastAsia="Arial Unicode MS"/>
                <w:sz w:val="24"/>
                <w:szCs w:val="24"/>
              </w:rPr>
              <w:t>познание мира</w:t>
            </w:r>
          </w:p>
          <w:p w:rsidR="00E3512A" w:rsidRPr="00E3512A" w:rsidRDefault="00E3512A" w:rsidP="00E3512A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2A" w:rsidRPr="006A52ED" w:rsidTr="00E3512A">
        <w:trPr>
          <w:trHeight w:val="4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6A52ED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3512A" w:rsidRPr="006A52ED" w:rsidTr="00E3512A">
        <w:trPr>
          <w:trHeight w:hRule="exact" w:val="408"/>
        </w:trPr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6A52ED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Важные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2A" w:rsidRPr="006A52ED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2A" w:rsidRPr="006A52ED" w:rsidTr="00E3512A">
        <w:trPr>
          <w:trHeight w:hRule="exact" w:val="403"/>
        </w:trPr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6A52ED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уроку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2A" w:rsidRPr="006A52ED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"/>
        <w:tblpPr w:leftFromText="180" w:rightFromText="180" w:vertAnchor="text" w:tblpX="-29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0"/>
      </w:tblGrid>
      <w:tr w:rsidR="00A41E1F" w:rsidRPr="006A52ED" w:rsidTr="00A41E1F">
        <w:trPr>
          <w:trHeight w:hRule="exact" w:val="4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E1F" w:rsidRPr="006A52ED" w:rsidRDefault="00A41E1F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29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5"/>
        <w:gridCol w:w="5905"/>
      </w:tblGrid>
      <w:tr w:rsidR="00E3512A" w:rsidRPr="00A41E1F" w:rsidTr="00E3512A">
        <w:trPr>
          <w:trHeight w:val="3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E3512A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оценка (с точки зрения преподавания и обучения)</w:t>
            </w:r>
          </w:p>
        </w:tc>
      </w:tr>
      <w:tr w:rsidR="00E3512A" w:rsidRPr="00A41E1F" w:rsidTr="00E3512A">
        <w:trPr>
          <w:trHeight w:hRule="exact" w:val="60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E3512A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момента были наиболее успешны?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2A" w:rsidRPr="00E3512A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3512A" w:rsidRPr="00A41E1F" w:rsidTr="00E3512A">
        <w:trPr>
          <w:trHeight w:hRule="exact" w:val="677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E3512A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момента улучшили урок?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2A" w:rsidRPr="00E3512A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3512A" w:rsidRPr="00A41E1F" w:rsidTr="00E3512A">
        <w:trPr>
          <w:trHeight w:hRule="exact" w:val="132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12A" w:rsidRPr="00E3512A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я узнал из урока о классе и отдель</w:t>
            </w:r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softHyphen/>
              <w:t>ных людях, что я расскажу на следу</w:t>
            </w:r>
            <w:r w:rsidRPr="00E351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softHyphen/>
              <w:t>ющем уроке?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2A" w:rsidRPr="00E3512A" w:rsidRDefault="00E3512A" w:rsidP="00E35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87387" w:rsidRPr="00777515" w:rsidRDefault="00D87387" w:rsidP="00D87387">
      <w:pPr>
        <w:ind w:firstLine="1584"/>
        <w:rPr>
          <w:lang w:val="ru-RU"/>
        </w:rPr>
      </w:pPr>
    </w:p>
    <w:sectPr w:rsidR="00D87387" w:rsidRPr="00777515" w:rsidSect="00AF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751"/>
    <w:multiLevelType w:val="hybridMultilevel"/>
    <w:tmpl w:val="1A32653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E006F"/>
    <w:multiLevelType w:val="hybridMultilevel"/>
    <w:tmpl w:val="AB764E7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3A442E"/>
    <w:multiLevelType w:val="hybridMultilevel"/>
    <w:tmpl w:val="BBFE922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DB7DFB"/>
    <w:multiLevelType w:val="hybridMultilevel"/>
    <w:tmpl w:val="938CCB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FC0F84"/>
    <w:multiLevelType w:val="hybridMultilevel"/>
    <w:tmpl w:val="D1C640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387"/>
    <w:rsid w:val="000E4761"/>
    <w:rsid w:val="001008D1"/>
    <w:rsid w:val="00115C00"/>
    <w:rsid w:val="002017BD"/>
    <w:rsid w:val="00205A4C"/>
    <w:rsid w:val="002203D8"/>
    <w:rsid w:val="002660BE"/>
    <w:rsid w:val="002954AB"/>
    <w:rsid w:val="003A1D24"/>
    <w:rsid w:val="003C6D7F"/>
    <w:rsid w:val="0042363D"/>
    <w:rsid w:val="00501AED"/>
    <w:rsid w:val="005A02D4"/>
    <w:rsid w:val="00645C00"/>
    <w:rsid w:val="00793DDF"/>
    <w:rsid w:val="007B6EC5"/>
    <w:rsid w:val="008F2992"/>
    <w:rsid w:val="00955629"/>
    <w:rsid w:val="009D2FAE"/>
    <w:rsid w:val="00A36662"/>
    <w:rsid w:val="00A41E1F"/>
    <w:rsid w:val="00A559EE"/>
    <w:rsid w:val="00AC4E6F"/>
    <w:rsid w:val="00AF7E77"/>
    <w:rsid w:val="00B80C3E"/>
    <w:rsid w:val="00B857A6"/>
    <w:rsid w:val="00B9323F"/>
    <w:rsid w:val="00BB57AF"/>
    <w:rsid w:val="00C03257"/>
    <w:rsid w:val="00C320C4"/>
    <w:rsid w:val="00C763C7"/>
    <w:rsid w:val="00D43061"/>
    <w:rsid w:val="00D87387"/>
    <w:rsid w:val="00E25754"/>
    <w:rsid w:val="00E3512A"/>
    <w:rsid w:val="00F20671"/>
    <w:rsid w:val="00F52C2F"/>
    <w:rsid w:val="00F7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Chars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87"/>
    <w:pPr>
      <w:ind w:firstLineChars="0" w:firstLine="0"/>
    </w:pPr>
    <w:rPr>
      <w:rFonts w:eastAsiaTheme="minorEastAsia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D87387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D87387"/>
    <w:pPr>
      <w:ind w:left="720"/>
      <w:contextualSpacing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D8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F52C2F"/>
    <w:pPr>
      <w:suppressAutoHyphens/>
    </w:pPr>
    <w:rPr>
      <w:rFonts w:ascii="Calibri" w:eastAsia="Arial Unicode MS" w:hAnsi="Calibri" w:cs="font187"/>
      <w:kern w:val="1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22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3D8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75pt">
    <w:name w:val="Основной текст + 7;5 pt"/>
    <w:basedOn w:val="a0"/>
    <w:rsid w:val="00220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"/>
    <w:rsid w:val="00E3512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8"/>
    <w:rsid w:val="00E3512A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RU"/>
    </w:rPr>
  </w:style>
  <w:style w:type="character" w:customStyle="1" w:styleId="10">
    <w:name w:val="Основной текст1"/>
    <w:basedOn w:val="a8"/>
    <w:rsid w:val="00E3512A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cp:lastPrinted>2020-03-10T17:19:00Z</cp:lastPrinted>
  <dcterms:created xsi:type="dcterms:W3CDTF">2020-01-31T07:49:00Z</dcterms:created>
  <dcterms:modified xsi:type="dcterms:W3CDTF">2020-03-19T05:42:00Z</dcterms:modified>
</cp:coreProperties>
</file>