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7" w:rsidRPr="005B150F" w:rsidRDefault="00AB4447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50F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AB4447" w:rsidRPr="005B150F" w:rsidRDefault="00F05C6D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9C5ECF">
        <w:rPr>
          <w:rFonts w:ascii="Times New Roman" w:hAnsi="Times New Roman" w:cs="Times New Roman"/>
          <w:b/>
          <w:sz w:val="24"/>
          <w:szCs w:val="24"/>
        </w:rPr>
        <w:t>129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8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570"/>
        <w:gridCol w:w="1690"/>
        <w:gridCol w:w="2594"/>
        <w:gridCol w:w="1790"/>
        <w:gridCol w:w="2146"/>
      </w:tblGrid>
      <w:tr w:rsidR="00AB4447" w:rsidRPr="00765DAD" w:rsidTr="006E2A62">
        <w:trPr>
          <w:cantSplit/>
          <w:trHeight w:val="576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6E2A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5EC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AB4447" w:rsidRPr="00765DAD" w:rsidTr="007B586A">
        <w:trPr>
          <w:cantSplit/>
          <w:trHeight w:val="472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765DAD" w:rsidRDefault="00826151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765DAD" w:rsidTr="007B586A">
        <w:trPr>
          <w:cantSplit/>
          <w:trHeight w:val="412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765DAD" w:rsidTr="007B586A">
        <w:trPr>
          <w:cantSplit/>
          <w:trHeight w:val="412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9C5ECF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3С – </w:t>
            </w:r>
            <w:r>
              <w:rPr>
                <w:rFonts w:ascii="Times New Roman" w:hAnsi="Times New Roman"/>
                <w:b/>
              </w:rPr>
              <w:t xml:space="preserve">Письменное умножение и деление. </w:t>
            </w:r>
            <w:r w:rsidRPr="007D0FF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B4447" w:rsidRPr="00765DAD" w:rsidTr="00C62331">
        <w:trPr>
          <w:cantSplit/>
          <w:trHeight w:val="568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DA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F" w:rsidRDefault="009C5ECF" w:rsidP="009C5ECF">
            <w:pPr>
              <w:pStyle w:val="1"/>
              <w:shd w:val="clear" w:color="auto" w:fill="auto"/>
              <w:spacing w:line="240" w:lineRule="atLeast"/>
              <w:rPr>
                <w:rStyle w:val="85pt"/>
                <w:b/>
                <w:sz w:val="24"/>
                <w:szCs w:val="24"/>
              </w:rPr>
            </w:pPr>
            <w:r w:rsidRPr="009C5ECF">
              <w:rPr>
                <w:rStyle w:val="85pt"/>
                <w:b/>
                <w:sz w:val="24"/>
                <w:szCs w:val="24"/>
              </w:rPr>
              <w:t xml:space="preserve">Применение алгоритма умножения и деления двух/ трехзначных чисел на однозначное. </w:t>
            </w:r>
          </w:p>
          <w:p w:rsidR="00470743" w:rsidRPr="009C5ECF" w:rsidRDefault="009C5ECF" w:rsidP="009C5ECF">
            <w:pPr>
              <w:pStyle w:val="1"/>
              <w:shd w:val="clear" w:color="auto" w:fill="auto"/>
              <w:spacing w:line="240" w:lineRule="atLeast"/>
              <w:rPr>
                <w:b/>
                <w:sz w:val="24"/>
                <w:szCs w:val="24"/>
              </w:rPr>
            </w:pPr>
            <w:r w:rsidRPr="009C5ECF">
              <w:rPr>
                <w:b/>
                <w:color w:val="FF0000"/>
                <w:sz w:val="24"/>
                <w:szCs w:val="24"/>
              </w:rPr>
              <w:t>СОР №3 за раздел 3С: «Письменное умножение и деление»</w:t>
            </w:r>
          </w:p>
        </w:tc>
      </w:tr>
      <w:tr w:rsidR="00AB4447" w:rsidRPr="00765DAD" w:rsidTr="007B586A">
        <w:trPr>
          <w:cantSplit/>
          <w:trHeight w:val="565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F" w:rsidRPr="00EE0F1F" w:rsidRDefault="009C5ECF" w:rsidP="009C5E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E0F1F">
              <w:rPr>
                <w:rFonts w:ascii="Times New Roman" w:eastAsia="Times New Roman" w:hAnsi="Times New Roman"/>
              </w:rPr>
              <w:t>3.1.2.10</w:t>
            </w:r>
            <w:r w:rsidRPr="00EE0F1F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</w:rPr>
              <w:t xml:space="preserve"> применять алгоритмы умножения и деления дву</w:t>
            </w:r>
            <w:r w:rsidRPr="00EE0F1F">
              <w:rPr>
                <w:rFonts w:ascii="Times New Roman" w:eastAsia="Times New Roman" w:hAnsi="Times New Roman"/>
                <w:lang w:val="kk-KZ"/>
              </w:rPr>
              <w:t xml:space="preserve">/ </w:t>
            </w:r>
            <w:r w:rsidRPr="00EE0F1F">
              <w:rPr>
                <w:rFonts w:ascii="Times New Roman" w:eastAsia="Times New Roman" w:hAnsi="Times New Roman"/>
              </w:rPr>
              <w:t>трехзначных чисел на однозначное в случаях вида: 23·2, 123·2, 46:2, 246:2</w:t>
            </w:r>
          </w:p>
          <w:p w:rsidR="005E45BB" w:rsidRPr="00765DAD" w:rsidRDefault="009C5ECF" w:rsidP="009C5EC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1F">
              <w:rPr>
                <w:rFonts w:ascii="Times New Roman" w:eastAsia="Times New Roman" w:hAnsi="Times New Roman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</w:rPr>
              <w:t>применять алгоритмы умножения и деления дву</w:t>
            </w:r>
            <w:r w:rsidRPr="00EE0F1F">
              <w:rPr>
                <w:rFonts w:ascii="Times New Roman" w:eastAsia="Times New Roman" w:hAnsi="Times New Roman"/>
                <w:lang w:val="kk-KZ"/>
              </w:rPr>
              <w:t xml:space="preserve">/ </w:t>
            </w:r>
            <w:r w:rsidRPr="00EE0F1F">
              <w:rPr>
                <w:rFonts w:ascii="Times New Roman" w:eastAsia="Times New Roman" w:hAnsi="Times New Roman"/>
              </w:rPr>
              <w:t>трехзначных чисел на однозначное, в случаях вида 28·3, 269·2, 84:3,  538:2</w:t>
            </w:r>
          </w:p>
        </w:tc>
      </w:tr>
      <w:tr w:rsidR="00AB4447" w:rsidRPr="00765DAD" w:rsidTr="007B586A">
        <w:trPr>
          <w:cantSplit/>
          <w:trHeight w:val="425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9956F7" w:rsidRDefault="009C5ECF" w:rsidP="00BE6C4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</w:tc>
      </w:tr>
      <w:tr w:rsidR="00AB4447" w:rsidRPr="00765DAD" w:rsidTr="00E216BC">
        <w:trPr>
          <w:cantSplit/>
          <w:trHeight w:val="1545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765DAD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Default="00AB4447" w:rsidP="009956F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765DA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9C5ECF" w:rsidRPr="009C5ECF" w:rsidRDefault="009C5ECF" w:rsidP="009C5ECF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EE0F1F">
              <w:rPr>
                <w:rFonts w:ascii="Times New Roman" w:eastAsia="Times New Roman" w:hAnsi="Times New Roman"/>
              </w:rPr>
              <w:t>применять алгоритмы умножения и деления дву</w:t>
            </w:r>
            <w:r w:rsidRPr="00EE0F1F">
              <w:rPr>
                <w:rFonts w:ascii="Times New Roman" w:eastAsia="Times New Roman" w:hAnsi="Times New Roman"/>
                <w:lang w:val="kk-KZ"/>
              </w:rPr>
              <w:t xml:space="preserve">/ </w:t>
            </w:r>
            <w:r w:rsidRPr="00EE0F1F">
              <w:rPr>
                <w:rFonts w:ascii="Times New Roman" w:eastAsia="Times New Roman" w:hAnsi="Times New Roman"/>
              </w:rPr>
              <w:t>трехзначных чисел на однозначное в случаях вида: 23·2, 123·2, 46:2, 246:2</w:t>
            </w:r>
          </w:p>
          <w:p w:rsidR="00AB4447" w:rsidRDefault="00AB4447" w:rsidP="009C5EC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C5ECF" w:rsidRDefault="009C5ECF" w:rsidP="00BA669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F1F">
              <w:rPr>
                <w:rFonts w:ascii="Times New Roman" w:eastAsia="Times New Roman" w:hAnsi="Times New Roman"/>
              </w:rPr>
              <w:t>применять алгоритмы умножения и деления дву</w:t>
            </w:r>
            <w:r w:rsidRPr="00EE0F1F">
              <w:rPr>
                <w:rFonts w:ascii="Times New Roman" w:eastAsia="Times New Roman" w:hAnsi="Times New Roman"/>
                <w:lang w:val="kk-KZ"/>
              </w:rPr>
              <w:t xml:space="preserve">/ </w:t>
            </w:r>
            <w:r w:rsidRPr="00EE0F1F">
              <w:rPr>
                <w:rFonts w:ascii="Times New Roman" w:eastAsia="Times New Roman" w:hAnsi="Times New Roman"/>
              </w:rPr>
              <w:t>трехзначных чисел на однозначное, в случаях вида 28·3, 269·2, 84:3,  538:2</w:t>
            </w:r>
          </w:p>
          <w:p w:rsidR="0068493B" w:rsidRPr="00765DAD" w:rsidRDefault="00AB4447" w:rsidP="009956F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765DA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AB4447" w:rsidRPr="00765DAD" w:rsidRDefault="00591CFA" w:rsidP="006E2A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91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аходит  значение  выражений  умножения  и деления двух/трехзначных   чисел  на  однозначное</w:t>
            </w:r>
          </w:p>
        </w:tc>
      </w:tr>
      <w:tr w:rsidR="00AB4447" w:rsidRPr="00765DAD" w:rsidTr="007B586A">
        <w:trPr>
          <w:cantSplit/>
          <w:trHeight w:val="1546"/>
        </w:trPr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65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765DAD" w:rsidRDefault="00AB4447" w:rsidP="00765DA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765DAD" w:rsidRDefault="00AB4447" w:rsidP="00765DA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81" w:rsidRPr="00591CFA" w:rsidRDefault="00AB4447" w:rsidP="00BC07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="00BC0781" w:rsidRPr="00591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   значение  выражений  при  умножении  и </w:t>
            </w:r>
          </w:p>
          <w:p w:rsidR="00BC0781" w:rsidRPr="00591CFA" w:rsidRDefault="00BC0781" w:rsidP="00BC07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1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делении двух/трехзначных чисел на однозначное, </w:t>
            </w:r>
          </w:p>
          <w:p w:rsidR="00BC0781" w:rsidRPr="00591CFA" w:rsidRDefault="00BC0781" w:rsidP="00BC07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1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случаях вида: 23·2, 123·2, 46:2, 246:2</w:t>
            </w:r>
            <w:r w:rsidR="00591CFA" w:rsidRPr="00591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91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  значение  выражений  умножения  и деления двух/трехзначных   чисел  на  однозначное, </w:t>
            </w:r>
          </w:p>
          <w:p w:rsidR="004A10DE" w:rsidRPr="00591CFA" w:rsidRDefault="00BC0781" w:rsidP="00BC07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1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случаях вида: 28·3, 269·2, 84:3, 538:2</w:t>
            </w:r>
          </w:p>
          <w:p w:rsidR="00AB4447" w:rsidRPr="009956F7" w:rsidRDefault="00AB4447" w:rsidP="00BE6C4B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99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6C4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</w:t>
            </w:r>
          </w:p>
          <w:p w:rsidR="00AB4447" w:rsidRPr="00765DAD" w:rsidRDefault="00AB4447" w:rsidP="00765D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AB4447" w:rsidRPr="00765DAD" w:rsidRDefault="00AB4447" w:rsidP="00765D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AB4447" w:rsidRPr="00765DAD" w:rsidRDefault="0068493B" w:rsidP="00765D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трудности у</w:t>
            </w:r>
            <w:r w:rsidR="00E216BC"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 возникли при выполнении СОР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B4447" w:rsidRPr="00765DAD" w:rsidTr="007B586A">
        <w:trPr>
          <w:cantSplit/>
          <w:trHeight w:val="5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4447" w:rsidRPr="00765DAD" w:rsidRDefault="0068493B" w:rsidP="00765DA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</w:tr>
      <w:tr w:rsidR="00AB4447" w:rsidRPr="00765DAD" w:rsidTr="007B586A">
        <w:trPr>
          <w:cantSplit/>
          <w:trHeight w:val="576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68493B" w:rsidP="00765DA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учащи</w:t>
            </w:r>
            <w:r w:rsidR="00E216BC" w:rsidRPr="00765DAD">
              <w:rPr>
                <w:rFonts w:ascii="Times New Roman" w:eastAsia="Times New Roman" w:hAnsi="Times New Roman" w:cs="Times New Roman"/>
                <w:sz w:val="24"/>
                <w:szCs w:val="24"/>
              </w:rPr>
              <w:t>хся полученные за раздел</w:t>
            </w:r>
            <w:r w:rsidRPr="00765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447" w:rsidRPr="00765DAD" w:rsidTr="00C62331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765DAD" w:rsidTr="006E2A62">
        <w:trPr>
          <w:trHeight w:val="528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765DAD" w:rsidTr="006E2A62">
        <w:trPr>
          <w:trHeight w:val="28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765DAD" w:rsidRDefault="00AB4447" w:rsidP="00765DAD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765DAD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4A10DE" w:rsidRPr="00765DAD" w:rsidRDefault="00826151" w:rsidP="00765D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Прозвенел звонок.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начинаем наш урок.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Любознательные в классе дети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 всем хотят знать на свете.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добрым утром!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Начат день.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Первым делом гоним лень.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уроках не скучать,</w:t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5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работать и читать!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765DAD" w:rsidRDefault="00AB4447" w:rsidP="00765DA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Стихотворение.</w:t>
            </w:r>
          </w:p>
          <w:p w:rsidR="004A10DE" w:rsidRPr="00765DAD" w:rsidRDefault="004A10DE" w:rsidP="00765DA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10DE" w:rsidRPr="00765DAD" w:rsidRDefault="004A10DE" w:rsidP="00765DA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765DAD" w:rsidRDefault="00FB06B0" w:rsidP="00765DA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765DAD" w:rsidRDefault="00FB06B0" w:rsidP="00765DA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765DAD" w:rsidRDefault="00FB06B0" w:rsidP="00765DA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765DAD" w:rsidRDefault="00FB06B0" w:rsidP="00765DA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447" w:rsidRPr="00765DAD" w:rsidTr="009C5ECF">
        <w:trPr>
          <w:trHeight w:val="1035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765DAD" w:rsidRDefault="00AB4447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AB4447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765DAD" w:rsidRDefault="0068493B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AB4447" w:rsidRPr="00765DAD" w:rsidRDefault="00AB4447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765DAD" w:rsidRDefault="00AB4447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B0" w:rsidRPr="00765DAD" w:rsidRDefault="00AB4447" w:rsidP="00765DA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 w:rsidR="00826151" w:rsidRPr="00765DAD" w:rsidRDefault="00826151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1.Повторение и</w:t>
            </w:r>
            <w:r w:rsidR="00E216BC"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зученного материала за раздел</w:t>
            </w: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158C" w:rsidRPr="00765DAD" w:rsidRDefault="00D8158C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D8158C" w:rsidRPr="00765DAD" w:rsidRDefault="00772ABE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  <w:r w:rsidR="00D8158C"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2A2E" w:rsidRPr="00B22A2E" w:rsidRDefault="00BC0781" w:rsidP="00765DA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43225" cy="1936467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36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58C" w:rsidRPr="00765DAD" w:rsidRDefault="00D8158C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III. Самоопределение к деятельности.</w:t>
            </w:r>
          </w:p>
          <w:p w:rsidR="00D8158C" w:rsidRPr="00765DAD" w:rsidRDefault="00D8158C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>1)Подготовительная работа.</w:t>
            </w:r>
          </w:p>
          <w:p w:rsidR="00826151" w:rsidRPr="00765DAD" w:rsidRDefault="00826151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учащихся с правилами проведения суммативного оценивания.</w:t>
            </w:r>
          </w:p>
          <w:p w:rsidR="00826151" w:rsidRPr="00765DAD" w:rsidRDefault="00826151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3.Выполнение суммативного оценивания.</w:t>
            </w:r>
          </w:p>
          <w:p w:rsidR="00826151" w:rsidRPr="00765DAD" w:rsidRDefault="00826151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-Выполнение работы учащимися:</w:t>
            </w:r>
          </w:p>
          <w:p w:rsidR="00826151" w:rsidRDefault="00826151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9C5ECF" w:rsidRPr="009C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Найди значение выражений.</w:t>
            </w:r>
          </w:p>
          <w:p w:rsidR="009C5ECF" w:rsidRDefault="009C5ECF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 ∙2 =    </w:t>
            </w:r>
          </w:p>
          <w:p w:rsidR="009C5ECF" w:rsidRDefault="009C5ECF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CF">
              <w:rPr>
                <w:rFonts w:ascii="Times New Roman" w:hAnsi="Times New Roman" w:cs="Times New Roman"/>
                <w:bCs/>
                <w:sz w:val="24"/>
                <w:szCs w:val="24"/>
              </w:rPr>
              <w:t>69:3 =</w:t>
            </w:r>
          </w:p>
          <w:p w:rsidR="009C5ECF" w:rsidRDefault="009C5ECF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231∙3 =  </w:t>
            </w:r>
          </w:p>
          <w:p w:rsidR="006E2A62" w:rsidRPr="009C5ECF" w:rsidRDefault="009C5ECF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CF">
              <w:rPr>
                <w:rFonts w:ascii="Times New Roman" w:hAnsi="Times New Roman" w:cs="Times New Roman"/>
                <w:bCs/>
                <w:sz w:val="24"/>
                <w:szCs w:val="24"/>
              </w:rPr>
              <w:t>848:4 =</w:t>
            </w:r>
          </w:p>
          <w:p w:rsidR="00BE6C4B" w:rsidRDefault="009D2AC8" w:rsidP="00B22A2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2A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6C4B" w:rsidRPr="00B22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5ECF" w:rsidRPr="009C5ECF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вычисления столбиком.</w:t>
            </w:r>
          </w:p>
          <w:p w:rsidR="006B4819" w:rsidRPr="006B4819" w:rsidRDefault="009C5ECF" w:rsidP="006B481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CF">
              <w:rPr>
                <w:rFonts w:ascii="Times New Roman" w:hAnsi="Times New Roman" w:cs="Times New Roman"/>
                <w:sz w:val="24"/>
                <w:szCs w:val="24"/>
              </w:rPr>
              <w:t>19 ∙ 4            81:3              274 ∙ 3             765:3</w:t>
            </w:r>
          </w:p>
          <w:p w:rsidR="0068493B" w:rsidRPr="00765DAD" w:rsidRDefault="00826151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84EC2"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Самопроверка.</w:t>
            </w:r>
          </w:p>
          <w:p w:rsidR="00826151" w:rsidRPr="00765DAD" w:rsidRDefault="00826151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- Сдача работ учащихся.</w:t>
            </w:r>
          </w:p>
          <w:p w:rsidR="00E216BC" w:rsidRPr="00765DAD" w:rsidRDefault="00E216BC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4.Закрепление  полученных  знании.</w:t>
            </w:r>
          </w:p>
          <w:p w:rsidR="00E216BC" w:rsidRPr="00765DAD" w:rsidRDefault="00D8158C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-Физминутка.</w:t>
            </w:r>
          </w:p>
          <w:p w:rsidR="00D8158C" w:rsidRPr="00765DAD" w:rsidRDefault="00D8158C" w:rsidP="00765DA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-Самостоятельная работа учащихся:</w:t>
            </w:r>
          </w:p>
          <w:p w:rsidR="00CB1B0C" w:rsidRDefault="009C5ECF" w:rsidP="0092791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71825" cy="20097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ECF" w:rsidRPr="00CB1B0C" w:rsidRDefault="009C5ECF" w:rsidP="0092791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43815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40005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4191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42862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765DAD" w:rsidRDefault="00826151" w:rsidP="00765D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 СО</w:t>
            </w:r>
          </w:p>
          <w:p w:rsidR="00AB4447" w:rsidRPr="00765DAD" w:rsidRDefault="00AB4447" w:rsidP="00765D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62331" w:rsidRPr="00765DAD" w:rsidRDefault="00C62331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9C5EC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765DAD" w:rsidRDefault="00B141C3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B0C" w:rsidRDefault="009D2AC8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CB1B0C" w:rsidRPr="00CB1B0C" w:rsidRDefault="00CB1B0C" w:rsidP="00CB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0C" w:rsidRPr="00CB1B0C" w:rsidRDefault="00CB1B0C" w:rsidP="00CB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0C" w:rsidRPr="00CB1B0C" w:rsidRDefault="00CB1B0C" w:rsidP="00CB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Default="00B141C3" w:rsidP="00CB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0C" w:rsidRPr="00CB1B0C" w:rsidRDefault="00CB1B0C" w:rsidP="00CB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7" w:rsidRPr="00765DAD" w:rsidTr="006E2A62">
        <w:trPr>
          <w:trHeight w:val="1313"/>
        </w:trPr>
        <w:tc>
          <w:tcPr>
            <w:tcW w:w="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765DAD" w:rsidRDefault="00AB4447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B4447" w:rsidRPr="00765DAD" w:rsidRDefault="002226E8" w:rsidP="00765D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04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765DAD" w:rsidRDefault="00C62331" w:rsidP="00765D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826151" w:rsidRPr="00765DAD" w:rsidRDefault="00826151" w:rsidP="00765DAD">
            <w:pPr>
              <w:spacing w:after="0" w:line="240" w:lineRule="atLeast"/>
              <w:rPr>
                <w:rStyle w:val="CenturySchoolbook9pt"/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Style w:val="CenturySchoolbook9pt"/>
                <w:rFonts w:ascii="Times New Roman" w:hAnsi="Times New Roman" w:cs="Times New Roman"/>
                <w:sz w:val="24"/>
                <w:szCs w:val="24"/>
              </w:rPr>
              <w:t>-Как вы думаете, как вы справились с данной работой?</w:t>
            </w:r>
          </w:p>
          <w:p w:rsidR="00826151" w:rsidRPr="00765DAD" w:rsidRDefault="00826151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своей </w:t>
            </w:r>
            <w:r w:rsidR="00D8158C" w:rsidRPr="00765DAD">
              <w:rPr>
                <w:rFonts w:ascii="Times New Roman" w:hAnsi="Times New Roman" w:cs="Times New Roman"/>
                <w:sz w:val="24"/>
                <w:szCs w:val="24"/>
              </w:rPr>
              <w:t>работы за раздел.</w:t>
            </w:r>
          </w:p>
          <w:p w:rsidR="00E63D62" w:rsidRPr="00765DAD" w:rsidRDefault="00826151" w:rsidP="00765D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-Самооценивание.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765DAD" w:rsidRDefault="00826151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</w:tc>
      </w:tr>
      <w:tr w:rsidR="00AB4447" w:rsidRPr="00765DAD" w:rsidTr="006E2A62">
        <w:trPr>
          <w:trHeight w:hRule="exact" w:val="51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765DAD" w:rsidRDefault="00C62331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AB4447" w:rsidRPr="00765DAD" w:rsidRDefault="00AB4447" w:rsidP="00765D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765DAD" w:rsidTr="006E2A62">
        <w:trPr>
          <w:trHeight w:hRule="exact" w:val="336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 оценивание.</w:t>
            </w:r>
          </w:p>
          <w:p w:rsidR="00AB4447" w:rsidRPr="00765DAD" w:rsidRDefault="00AB4447" w:rsidP="00765DA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>Самооценивание в тетради «Что я знаю и умею».</w:t>
            </w:r>
          </w:p>
          <w:p w:rsidR="00AB4447" w:rsidRPr="00765DAD" w:rsidRDefault="00AB4447" w:rsidP="00765DA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>Взаимооценивание при работе в паре, группе, классом.</w:t>
            </w:r>
          </w:p>
          <w:p w:rsidR="00AB4447" w:rsidRPr="00765DAD" w:rsidRDefault="00AB4447" w:rsidP="00765DA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AB4447" w:rsidRPr="00765DAD" w:rsidRDefault="00AB4447" w:rsidP="00765DA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AB4447" w:rsidRPr="00765DAD" w:rsidRDefault="00AB4447" w:rsidP="00765DA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AB4447" w:rsidRPr="00765DAD" w:rsidTr="007B586A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765DAD" w:rsidTr="007B586A">
        <w:trPr>
          <w:trHeight w:hRule="exact" w:val="408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765DAD" w:rsidTr="007B586A">
        <w:trPr>
          <w:trHeight w:hRule="exact" w:val="403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765DAD" w:rsidTr="007B586A">
        <w:trPr>
          <w:trHeight w:hRule="exact" w:val="403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765DAD" w:rsidTr="007B586A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765DAD" w:rsidTr="007B586A">
        <w:trPr>
          <w:trHeight w:hRule="exact" w:val="600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765DAD" w:rsidTr="007B586A">
        <w:trPr>
          <w:trHeight w:hRule="exact" w:val="677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765DAD" w:rsidTr="007B586A">
        <w:trPr>
          <w:trHeight w:hRule="exact" w:val="1329"/>
        </w:trPr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765DA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765DAD" w:rsidRDefault="00AB4447" w:rsidP="00765D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125454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B6" w:rsidRDefault="009F76B6" w:rsidP="00BB7614">
      <w:pPr>
        <w:spacing w:after="0" w:line="240" w:lineRule="auto"/>
      </w:pPr>
      <w:r>
        <w:separator/>
      </w:r>
    </w:p>
  </w:endnote>
  <w:endnote w:type="continuationSeparator" w:id="1">
    <w:p w:rsidR="009F76B6" w:rsidRDefault="009F76B6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B6" w:rsidRDefault="009F76B6" w:rsidP="00BB7614">
      <w:pPr>
        <w:spacing w:after="0" w:line="240" w:lineRule="auto"/>
      </w:pPr>
      <w:r>
        <w:separator/>
      </w:r>
    </w:p>
  </w:footnote>
  <w:footnote w:type="continuationSeparator" w:id="1">
    <w:p w:rsidR="009F76B6" w:rsidRDefault="009F76B6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47"/>
    <w:rsid w:val="00001B41"/>
    <w:rsid w:val="00014A5A"/>
    <w:rsid w:val="00014DAA"/>
    <w:rsid w:val="00027075"/>
    <w:rsid w:val="000443F7"/>
    <w:rsid w:val="0006444B"/>
    <w:rsid w:val="0006570E"/>
    <w:rsid w:val="00065CF5"/>
    <w:rsid w:val="00087147"/>
    <w:rsid w:val="00087A82"/>
    <w:rsid w:val="00091D22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5454"/>
    <w:rsid w:val="001264D9"/>
    <w:rsid w:val="0015414C"/>
    <w:rsid w:val="00154EDC"/>
    <w:rsid w:val="0016651D"/>
    <w:rsid w:val="00166A0B"/>
    <w:rsid w:val="00180787"/>
    <w:rsid w:val="00183E0D"/>
    <w:rsid w:val="001841B5"/>
    <w:rsid w:val="00185895"/>
    <w:rsid w:val="001949C9"/>
    <w:rsid w:val="00196C54"/>
    <w:rsid w:val="001A3766"/>
    <w:rsid w:val="001B3AC4"/>
    <w:rsid w:val="001D0411"/>
    <w:rsid w:val="001D1771"/>
    <w:rsid w:val="001E0EAB"/>
    <w:rsid w:val="001F375F"/>
    <w:rsid w:val="00201256"/>
    <w:rsid w:val="002226E8"/>
    <w:rsid w:val="0022302C"/>
    <w:rsid w:val="002237B2"/>
    <w:rsid w:val="00226107"/>
    <w:rsid w:val="00227805"/>
    <w:rsid w:val="00231965"/>
    <w:rsid w:val="002558A3"/>
    <w:rsid w:val="002560DB"/>
    <w:rsid w:val="002721C1"/>
    <w:rsid w:val="00276170"/>
    <w:rsid w:val="00282A77"/>
    <w:rsid w:val="002A4121"/>
    <w:rsid w:val="002B2F96"/>
    <w:rsid w:val="002C2E44"/>
    <w:rsid w:val="002C6B7C"/>
    <w:rsid w:val="002D15C3"/>
    <w:rsid w:val="002D7C66"/>
    <w:rsid w:val="00313E54"/>
    <w:rsid w:val="00315669"/>
    <w:rsid w:val="00316081"/>
    <w:rsid w:val="0033093E"/>
    <w:rsid w:val="00330F87"/>
    <w:rsid w:val="00332D31"/>
    <w:rsid w:val="00342671"/>
    <w:rsid w:val="00352124"/>
    <w:rsid w:val="00352791"/>
    <w:rsid w:val="00353690"/>
    <w:rsid w:val="003658E1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E7752"/>
    <w:rsid w:val="00407C48"/>
    <w:rsid w:val="00417685"/>
    <w:rsid w:val="0042094C"/>
    <w:rsid w:val="004318EC"/>
    <w:rsid w:val="004443ED"/>
    <w:rsid w:val="00450616"/>
    <w:rsid w:val="00452CCB"/>
    <w:rsid w:val="004531C3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5418"/>
    <w:rsid w:val="004A67B1"/>
    <w:rsid w:val="004C569A"/>
    <w:rsid w:val="004D2EB3"/>
    <w:rsid w:val="004F02F3"/>
    <w:rsid w:val="005027A0"/>
    <w:rsid w:val="00503A90"/>
    <w:rsid w:val="005053BB"/>
    <w:rsid w:val="005055CD"/>
    <w:rsid w:val="00506FFB"/>
    <w:rsid w:val="005209D9"/>
    <w:rsid w:val="00527ED3"/>
    <w:rsid w:val="005319E3"/>
    <w:rsid w:val="0055636F"/>
    <w:rsid w:val="00561A82"/>
    <w:rsid w:val="0056319D"/>
    <w:rsid w:val="005868CC"/>
    <w:rsid w:val="00591CFA"/>
    <w:rsid w:val="005A4EF0"/>
    <w:rsid w:val="005B150F"/>
    <w:rsid w:val="005B261E"/>
    <w:rsid w:val="005B2C62"/>
    <w:rsid w:val="005C1CAD"/>
    <w:rsid w:val="005C3A82"/>
    <w:rsid w:val="005D39D1"/>
    <w:rsid w:val="005E45BB"/>
    <w:rsid w:val="006033D2"/>
    <w:rsid w:val="00604D0F"/>
    <w:rsid w:val="0062288A"/>
    <w:rsid w:val="006264FC"/>
    <w:rsid w:val="006368BE"/>
    <w:rsid w:val="00636A7B"/>
    <w:rsid w:val="00640073"/>
    <w:rsid w:val="0064259D"/>
    <w:rsid w:val="006516D0"/>
    <w:rsid w:val="00652BA0"/>
    <w:rsid w:val="00653EE5"/>
    <w:rsid w:val="00667FA7"/>
    <w:rsid w:val="00672ACD"/>
    <w:rsid w:val="006833FD"/>
    <w:rsid w:val="0068493B"/>
    <w:rsid w:val="00695ACB"/>
    <w:rsid w:val="006B0E8C"/>
    <w:rsid w:val="006B4819"/>
    <w:rsid w:val="006E1AB0"/>
    <w:rsid w:val="006E2A62"/>
    <w:rsid w:val="006F08CB"/>
    <w:rsid w:val="006F4DE7"/>
    <w:rsid w:val="006F7866"/>
    <w:rsid w:val="0070379E"/>
    <w:rsid w:val="00704B38"/>
    <w:rsid w:val="00705A24"/>
    <w:rsid w:val="00716AEA"/>
    <w:rsid w:val="0072112B"/>
    <w:rsid w:val="0073278B"/>
    <w:rsid w:val="007457AB"/>
    <w:rsid w:val="0076026D"/>
    <w:rsid w:val="00765DAD"/>
    <w:rsid w:val="00772ABE"/>
    <w:rsid w:val="007742AF"/>
    <w:rsid w:val="00777024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158B"/>
    <w:rsid w:val="007E4B02"/>
    <w:rsid w:val="008006D2"/>
    <w:rsid w:val="008036D3"/>
    <w:rsid w:val="008072E6"/>
    <w:rsid w:val="00811A31"/>
    <w:rsid w:val="00812D84"/>
    <w:rsid w:val="00815CDA"/>
    <w:rsid w:val="00822F91"/>
    <w:rsid w:val="00826151"/>
    <w:rsid w:val="00832BE2"/>
    <w:rsid w:val="008419CD"/>
    <w:rsid w:val="00853896"/>
    <w:rsid w:val="0086303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F585A"/>
    <w:rsid w:val="0090002C"/>
    <w:rsid w:val="00902A81"/>
    <w:rsid w:val="00914DAC"/>
    <w:rsid w:val="0091505E"/>
    <w:rsid w:val="00921AA8"/>
    <w:rsid w:val="00921EE2"/>
    <w:rsid w:val="00923201"/>
    <w:rsid w:val="00927914"/>
    <w:rsid w:val="009426D6"/>
    <w:rsid w:val="0096270B"/>
    <w:rsid w:val="00966502"/>
    <w:rsid w:val="00972CC3"/>
    <w:rsid w:val="00975C6B"/>
    <w:rsid w:val="00980075"/>
    <w:rsid w:val="009802C0"/>
    <w:rsid w:val="009956F7"/>
    <w:rsid w:val="00997E35"/>
    <w:rsid w:val="009A2115"/>
    <w:rsid w:val="009A735F"/>
    <w:rsid w:val="009B2335"/>
    <w:rsid w:val="009B7605"/>
    <w:rsid w:val="009C1538"/>
    <w:rsid w:val="009C1B5A"/>
    <w:rsid w:val="009C5ECF"/>
    <w:rsid w:val="009D2AC8"/>
    <w:rsid w:val="009E544F"/>
    <w:rsid w:val="009F42E8"/>
    <w:rsid w:val="009F66B9"/>
    <w:rsid w:val="009F76B6"/>
    <w:rsid w:val="00A031E4"/>
    <w:rsid w:val="00A03CCD"/>
    <w:rsid w:val="00A070FB"/>
    <w:rsid w:val="00A233A2"/>
    <w:rsid w:val="00A32DF5"/>
    <w:rsid w:val="00A343B1"/>
    <w:rsid w:val="00A5229B"/>
    <w:rsid w:val="00A6354E"/>
    <w:rsid w:val="00A66CB6"/>
    <w:rsid w:val="00A82B21"/>
    <w:rsid w:val="00A83885"/>
    <w:rsid w:val="00A845B7"/>
    <w:rsid w:val="00A87B11"/>
    <w:rsid w:val="00AB4447"/>
    <w:rsid w:val="00AC1342"/>
    <w:rsid w:val="00AC557A"/>
    <w:rsid w:val="00AD1ECC"/>
    <w:rsid w:val="00AD3AAB"/>
    <w:rsid w:val="00AD6A35"/>
    <w:rsid w:val="00AE1486"/>
    <w:rsid w:val="00B02303"/>
    <w:rsid w:val="00B0387D"/>
    <w:rsid w:val="00B134AE"/>
    <w:rsid w:val="00B141C3"/>
    <w:rsid w:val="00B14644"/>
    <w:rsid w:val="00B22A2E"/>
    <w:rsid w:val="00B35007"/>
    <w:rsid w:val="00B36BE3"/>
    <w:rsid w:val="00B43426"/>
    <w:rsid w:val="00B4494B"/>
    <w:rsid w:val="00B5573B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A669D"/>
    <w:rsid w:val="00BB1F76"/>
    <w:rsid w:val="00BB33BA"/>
    <w:rsid w:val="00BB6DC4"/>
    <w:rsid w:val="00BB7614"/>
    <w:rsid w:val="00BB784C"/>
    <w:rsid w:val="00BC0781"/>
    <w:rsid w:val="00BC4FA9"/>
    <w:rsid w:val="00BD26C8"/>
    <w:rsid w:val="00BE6C4B"/>
    <w:rsid w:val="00BE720C"/>
    <w:rsid w:val="00C21794"/>
    <w:rsid w:val="00C22434"/>
    <w:rsid w:val="00C2388E"/>
    <w:rsid w:val="00C357CA"/>
    <w:rsid w:val="00C37EC8"/>
    <w:rsid w:val="00C417F7"/>
    <w:rsid w:val="00C51099"/>
    <w:rsid w:val="00C61EEA"/>
    <w:rsid w:val="00C62331"/>
    <w:rsid w:val="00C81211"/>
    <w:rsid w:val="00C84BF5"/>
    <w:rsid w:val="00C86955"/>
    <w:rsid w:val="00CB1B0C"/>
    <w:rsid w:val="00CB4706"/>
    <w:rsid w:val="00CC53DE"/>
    <w:rsid w:val="00CC6E34"/>
    <w:rsid w:val="00CD0DE7"/>
    <w:rsid w:val="00CD2F9D"/>
    <w:rsid w:val="00CD5D2F"/>
    <w:rsid w:val="00CE2F9A"/>
    <w:rsid w:val="00CF0E9E"/>
    <w:rsid w:val="00D03485"/>
    <w:rsid w:val="00D1677D"/>
    <w:rsid w:val="00D2387B"/>
    <w:rsid w:val="00D47BF3"/>
    <w:rsid w:val="00D603B0"/>
    <w:rsid w:val="00D60776"/>
    <w:rsid w:val="00D67164"/>
    <w:rsid w:val="00D8158C"/>
    <w:rsid w:val="00D84EC2"/>
    <w:rsid w:val="00D8503A"/>
    <w:rsid w:val="00D85832"/>
    <w:rsid w:val="00D93B50"/>
    <w:rsid w:val="00D966BC"/>
    <w:rsid w:val="00DA47C0"/>
    <w:rsid w:val="00DB66F5"/>
    <w:rsid w:val="00DC23AF"/>
    <w:rsid w:val="00DC7281"/>
    <w:rsid w:val="00DC7321"/>
    <w:rsid w:val="00DD1D37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5E4A"/>
    <w:rsid w:val="00E6236B"/>
    <w:rsid w:val="00E63D62"/>
    <w:rsid w:val="00E6662B"/>
    <w:rsid w:val="00E669BD"/>
    <w:rsid w:val="00E76655"/>
    <w:rsid w:val="00E86661"/>
    <w:rsid w:val="00EA2E40"/>
    <w:rsid w:val="00EA630B"/>
    <w:rsid w:val="00EB3B4C"/>
    <w:rsid w:val="00EC07C0"/>
    <w:rsid w:val="00EC3713"/>
    <w:rsid w:val="00ED6C26"/>
    <w:rsid w:val="00EE467C"/>
    <w:rsid w:val="00F011FD"/>
    <w:rsid w:val="00F05C6D"/>
    <w:rsid w:val="00F207DC"/>
    <w:rsid w:val="00F41475"/>
    <w:rsid w:val="00F473C8"/>
    <w:rsid w:val="00F7023F"/>
    <w:rsid w:val="00F73D3A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7pt">
    <w:name w:val="Основной текст + Book Antiqua;7 pt"/>
    <w:basedOn w:val="ab"/>
    <w:rsid w:val="00765DA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2017-10-23T18:01:00Z</cp:lastPrinted>
  <dcterms:created xsi:type="dcterms:W3CDTF">2017-12-11T05:26:00Z</dcterms:created>
  <dcterms:modified xsi:type="dcterms:W3CDTF">2019-01-05T12:13:00Z</dcterms:modified>
</cp:coreProperties>
</file>