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1D1" w:rsidRPr="0002571D" w:rsidRDefault="00CF11D1" w:rsidP="001159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257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КГУ «Рудненская специальная школа для детей с особыми образовательными потребностями» </w:t>
      </w:r>
      <w:bookmarkStart w:id="0" w:name="_GoBack"/>
      <w:bookmarkEnd w:id="0"/>
    </w:p>
    <w:p w:rsidR="00E04B73" w:rsidRPr="0002571D" w:rsidRDefault="00CF11D1" w:rsidP="001159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257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Управления образования акимата Костанайской области</w:t>
      </w:r>
    </w:p>
    <w:p w:rsidR="00E04B73" w:rsidRPr="0002571D" w:rsidRDefault="00560073" w:rsidP="001159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257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Краткосрочный (поурочный) план</w:t>
      </w:r>
    </w:p>
    <w:p w:rsidR="00560073" w:rsidRPr="0002571D" w:rsidRDefault="005425B1" w:rsidP="001159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предмету</w:t>
      </w:r>
      <w:r w:rsidR="005856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A95A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счет</w:t>
      </w:r>
    </w:p>
    <w:tbl>
      <w:tblPr>
        <w:tblW w:w="1325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2485"/>
        <w:gridCol w:w="6543"/>
      </w:tblGrid>
      <w:tr w:rsidR="0058569F" w:rsidRPr="0002571D" w:rsidTr="008275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0073" w:rsidRPr="0002571D" w:rsidRDefault="00560073" w:rsidP="001159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2571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35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5A50" w:rsidRDefault="00A95A50" w:rsidP="00A95A5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1946">
              <w:rPr>
                <w:rFonts w:ascii="Times New Roman" w:hAnsi="Times New Roman"/>
                <w:sz w:val="24"/>
                <w:szCs w:val="24"/>
                <w:lang w:val="kk-KZ" w:eastAsia="en-GB"/>
              </w:rPr>
              <w:t>Нумерация</w:t>
            </w:r>
          </w:p>
          <w:p w:rsidR="00A95A50" w:rsidRPr="006F1946" w:rsidRDefault="00A95A50" w:rsidP="00A95A5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95A50" w:rsidRDefault="00A95A50" w:rsidP="00A95A5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1946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Арифметические действия: сложение и вычитание</w:t>
            </w:r>
          </w:p>
          <w:p w:rsidR="00560073" w:rsidRPr="0002571D" w:rsidRDefault="00A95A50" w:rsidP="00A9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946">
              <w:rPr>
                <w:rFonts w:ascii="Times New Roman" w:hAnsi="Times New Roman"/>
                <w:sz w:val="24"/>
                <w:szCs w:val="24"/>
                <w:lang w:val="kk-KZ" w:eastAsia="en-GB"/>
              </w:rPr>
              <w:t>Элементы наглядной геометрии</w:t>
            </w:r>
          </w:p>
        </w:tc>
      </w:tr>
      <w:tr w:rsidR="0058569F" w:rsidRPr="0002571D" w:rsidTr="008275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0073" w:rsidRPr="0002571D" w:rsidRDefault="0058569F" w:rsidP="001159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Ф.И.О. </w:t>
            </w:r>
            <w:r w:rsidR="00560073" w:rsidRPr="0002571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935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0073" w:rsidRPr="0002571D" w:rsidRDefault="00560073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569F" w:rsidRPr="0002571D" w:rsidTr="008275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0073" w:rsidRPr="0002571D" w:rsidRDefault="00560073" w:rsidP="001159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2571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35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0073" w:rsidRPr="0002571D" w:rsidRDefault="000B0E4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F7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  <w:r w:rsidR="00384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.23.</w:t>
            </w:r>
          </w:p>
        </w:tc>
      </w:tr>
      <w:tr w:rsidR="0058569F" w:rsidRPr="0002571D" w:rsidTr="008275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0073" w:rsidRPr="0002571D" w:rsidRDefault="00560073" w:rsidP="001159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2571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Класс</w:t>
            </w:r>
            <w:r w:rsidR="000B0E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</w:t>
            </w:r>
            <w:r w:rsidR="00B121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  <w:r w:rsidR="00542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16CA" w:rsidRDefault="0058569F" w:rsidP="00115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Присутствовало:</w:t>
            </w:r>
          </w:p>
          <w:p w:rsidR="0058569F" w:rsidRPr="0002571D" w:rsidRDefault="007F3FC4" w:rsidP="00115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0073" w:rsidRDefault="0058569F" w:rsidP="00115985">
            <w:pPr>
              <w:tabs>
                <w:tab w:val="left" w:pos="3011"/>
                <w:tab w:val="left" w:pos="36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Отсутствовало:</w:t>
            </w:r>
          </w:p>
          <w:p w:rsidR="0008387E" w:rsidRPr="00C816CA" w:rsidRDefault="007F3FC4" w:rsidP="00115985">
            <w:pPr>
              <w:tabs>
                <w:tab w:val="left" w:pos="3011"/>
                <w:tab w:val="left" w:pos="36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58569F" w:rsidRPr="0002571D" w:rsidTr="008275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571D" w:rsidRPr="0002571D" w:rsidRDefault="0002571D" w:rsidP="001159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2571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Тақырыбы</w:t>
            </w:r>
            <w:r w:rsidRPr="0002571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CF11D1" w:rsidRPr="0002571D" w:rsidRDefault="00CF11D1" w:rsidP="001159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2571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11D1" w:rsidRPr="0002571D" w:rsidRDefault="000B0E4E" w:rsidP="001A55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E4E">
              <w:rPr>
                <w:rFonts w:ascii="Times New Roman" w:hAnsi="Times New Roman" w:cs="Times New Roman"/>
                <w:sz w:val="24"/>
                <w:szCs w:val="24"/>
              </w:rPr>
              <w:t>вычитание, знак -</w:t>
            </w:r>
          </w:p>
        </w:tc>
      </w:tr>
      <w:tr w:rsidR="0058569F" w:rsidRPr="0002571D" w:rsidTr="008275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11D1" w:rsidRPr="0002571D" w:rsidRDefault="00CF11D1" w:rsidP="001159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2571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Цели обучения в соответствии с учебной программой</w:t>
            </w:r>
          </w:p>
        </w:tc>
        <w:tc>
          <w:tcPr>
            <w:tcW w:w="935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0C5" w:rsidRPr="0002571D" w:rsidRDefault="000B0E4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B43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B43B3">
              <w:rPr>
                <w:rFonts w:ascii="Times New Roman" w:hAnsi="Times New Roman" w:cs="Times New Roman"/>
                <w:sz w:val="24"/>
                <w:szCs w:val="24"/>
              </w:rPr>
              <w:t>.2 составлять по следам предметно-практической деятельности примеры на сложение и вычитание с использованием знаков: «+» (плюс), «</w:t>
            </w:r>
            <w:r w:rsidRPr="002B43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(минус), </w:t>
            </w:r>
            <w:r w:rsidRPr="002B43B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5</w:t>
            </w:r>
          </w:p>
        </w:tc>
      </w:tr>
      <w:tr w:rsidR="0058569F" w:rsidRPr="0002571D" w:rsidTr="008275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11D1" w:rsidRPr="0002571D" w:rsidRDefault="00CF11D1" w:rsidP="001159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2571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935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5A50" w:rsidRPr="001F7BB1" w:rsidRDefault="00A95A50" w:rsidP="001F7B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1.</w:t>
            </w:r>
            <w:r w:rsidR="000B0E4E">
              <w:t xml:space="preserve"> </w:t>
            </w:r>
            <w:r w:rsidR="000B0E4E" w:rsidRPr="000B0E4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Создать условия для формирования у учащихся представления о математическом действии вычитании как об удалении из совокупности предметов ее части и о знаке вычитании «минус»;</w:t>
            </w:r>
          </w:p>
          <w:p w:rsidR="00B943AD" w:rsidRPr="00224F85" w:rsidRDefault="00224F85" w:rsidP="00224F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2. Корригировать мышление ,</w:t>
            </w:r>
            <w:r w:rsidR="00B943AD" w:rsidRPr="00B943A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 внимание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, слух</w:t>
            </w:r>
            <w:r w:rsidR="00B943AD" w:rsidRPr="00B943A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 через выполнение</w:t>
            </w:r>
            <w:r w:rsidR="00B943A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 следующих игр и упражнений: </w:t>
            </w:r>
            <w:r w:rsidR="00B1213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физминутка</w:t>
            </w:r>
            <w:r w:rsidR="000B0E4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 </w:t>
            </w:r>
            <w:r w:rsidRPr="00224F8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пальчиковое упражнение «Замок».</w:t>
            </w:r>
          </w:p>
          <w:p w:rsidR="00CF11D1" w:rsidRPr="0002571D" w:rsidRDefault="00B943AD" w:rsidP="00B94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3A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3. Воспитывать интерес к ур</w:t>
            </w:r>
            <w:r w:rsidR="001F7BB1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оку счет</w:t>
            </w:r>
            <w:r w:rsidRPr="00B943A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, старательность и трудолюбие.</w:t>
            </w:r>
          </w:p>
        </w:tc>
      </w:tr>
      <w:tr w:rsidR="0058569F" w:rsidRPr="0002571D" w:rsidTr="008275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0C5" w:rsidRPr="0002571D" w:rsidRDefault="001200C5" w:rsidP="001159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Тип урока</w:t>
            </w:r>
          </w:p>
        </w:tc>
        <w:tc>
          <w:tcPr>
            <w:tcW w:w="935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0C5" w:rsidRDefault="001F7BB1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закрепление </w:t>
            </w:r>
          </w:p>
        </w:tc>
      </w:tr>
    </w:tbl>
    <w:p w:rsidR="00C816CA" w:rsidRDefault="00C816CA" w:rsidP="00115985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60073" w:rsidRPr="0002571D" w:rsidRDefault="00560073" w:rsidP="00115985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257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Ход урока</w:t>
      </w:r>
    </w:p>
    <w:tbl>
      <w:tblPr>
        <w:tblW w:w="2629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4975"/>
        <w:gridCol w:w="1843"/>
        <w:gridCol w:w="1417"/>
        <w:gridCol w:w="15309"/>
      </w:tblGrid>
      <w:tr w:rsidR="005F55E8" w:rsidRPr="0002571D" w:rsidTr="00464962"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55E8" w:rsidRPr="009202F0" w:rsidRDefault="005F55E8" w:rsidP="001159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202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4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55E8" w:rsidRPr="009202F0" w:rsidRDefault="005F55E8" w:rsidP="001159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202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1843" w:type="dxa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55E8" w:rsidRPr="009202F0" w:rsidRDefault="005F55E8" w:rsidP="001159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202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Действия ученика</w:t>
            </w:r>
          </w:p>
          <w:p w:rsidR="002E18BA" w:rsidRDefault="002E18BA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18BA" w:rsidRDefault="002E18BA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7BB1" w:rsidRDefault="001F7BB1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7BB1" w:rsidRDefault="001F7BB1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7BB1" w:rsidRDefault="001F7BB1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7BB1" w:rsidRDefault="001F7BB1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7BB1" w:rsidRDefault="001F7BB1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7BB1" w:rsidRDefault="001F7BB1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7BB1" w:rsidRDefault="001F7BB1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55B" w:rsidRDefault="00386DF7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</w:t>
            </w:r>
            <w:r w:rsidR="00F9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помощью которых сами устанавливают задачи урока.</w:t>
            </w:r>
          </w:p>
          <w:p w:rsidR="00F9155B" w:rsidRDefault="00F9155B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55B" w:rsidRDefault="00F9155B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55B" w:rsidRDefault="00F9155B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55B" w:rsidRDefault="00F9155B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362" w:rsidRDefault="00F85362" w:rsidP="002E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362" w:rsidRDefault="00F85362" w:rsidP="002E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362" w:rsidRDefault="00F85362" w:rsidP="002E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362" w:rsidRDefault="00F85362" w:rsidP="002E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362" w:rsidRDefault="00F85362" w:rsidP="002E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362" w:rsidRDefault="00F85362" w:rsidP="002E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362" w:rsidRDefault="00F85362" w:rsidP="002E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18BA" w:rsidRDefault="002E18BA" w:rsidP="002E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движения по повтору за педагогом. Сагиту при необходимости– индивидуальная помощь.</w:t>
            </w:r>
          </w:p>
          <w:p w:rsidR="00F9155B" w:rsidRDefault="00F9155B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55B" w:rsidRDefault="00F85362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Узнают и называют фигуры</w:t>
            </w:r>
          </w:p>
          <w:p w:rsidR="00F9155B" w:rsidRDefault="00F9155B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55B" w:rsidRDefault="002E18BA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и повторяют за учителем</w:t>
            </w:r>
          </w:p>
          <w:p w:rsidR="00F9155B" w:rsidRDefault="00F85362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Ищут в классе предметы круглой формы </w:t>
            </w:r>
          </w:p>
          <w:p w:rsidR="00F9155B" w:rsidRDefault="00F9155B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BF2" w:rsidRDefault="00FB3BF2" w:rsidP="00FB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и повторяют за учителем</w:t>
            </w:r>
          </w:p>
          <w:p w:rsidR="009A46FF" w:rsidRDefault="009A46FF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6FF" w:rsidRDefault="009A46FF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6FF" w:rsidRDefault="009A46FF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6FF" w:rsidRDefault="009A46FF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55B" w:rsidRDefault="009A46FF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пальчиковое упражнение</w:t>
            </w:r>
            <w:r w:rsidR="00F9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B3BF2" w:rsidRDefault="00FB3BF2" w:rsidP="00FB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и повторяют за учителем</w:t>
            </w:r>
          </w:p>
          <w:p w:rsidR="00F9155B" w:rsidRDefault="00F9155B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55B" w:rsidRDefault="00F9155B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6FF" w:rsidRDefault="009A46FF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6FF" w:rsidRDefault="009A46FF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6FF" w:rsidRDefault="009A46FF" w:rsidP="009A4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физминутку.</w:t>
            </w:r>
          </w:p>
          <w:p w:rsidR="009A46FF" w:rsidRDefault="009A46FF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55B" w:rsidRDefault="00F9155B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55B" w:rsidRDefault="00F9155B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6FF" w:rsidRDefault="009A46FF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6FF" w:rsidRDefault="009A46FF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BF2" w:rsidRDefault="00FB3BF2" w:rsidP="00FB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и повторяют за учителем</w:t>
            </w:r>
          </w:p>
          <w:p w:rsidR="009A46FF" w:rsidRDefault="009A46FF" w:rsidP="009A4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BF2" w:rsidRDefault="00FB3BF2" w:rsidP="00FB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и повторяют за учителем</w:t>
            </w:r>
          </w:p>
          <w:p w:rsidR="00FB3BF2" w:rsidRPr="009A46FF" w:rsidRDefault="00FB3BF2" w:rsidP="009A4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6FF" w:rsidRPr="009A46FF" w:rsidRDefault="00FB3BF2" w:rsidP="009A4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 инструкции лепят колобка</w:t>
            </w:r>
          </w:p>
          <w:p w:rsidR="009A46FF" w:rsidRPr="009A46FF" w:rsidRDefault="009A46FF" w:rsidP="009A4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BF2" w:rsidRDefault="00FB3BF2" w:rsidP="009A4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BF2" w:rsidRPr="00FB3BF2" w:rsidRDefault="00FB3BF2" w:rsidP="00FB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BF2" w:rsidRPr="00FB3BF2" w:rsidRDefault="00FB3BF2" w:rsidP="00FB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BF2" w:rsidRDefault="00FB3BF2" w:rsidP="00FB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BF2" w:rsidRDefault="00FB3BF2" w:rsidP="00FB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и повторяют за учителем</w:t>
            </w:r>
          </w:p>
          <w:p w:rsidR="00B12135" w:rsidRDefault="00B12135" w:rsidP="00FB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135" w:rsidRPr="00B12135" w:rsidRDefault="00B12135" w:rsidP="00B12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135" w:rsidRDefault="00B12135" w:rsidP="00B12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135" w:rsidRDefault="00B12135" w:rsidP="00B12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и повторяют за учителем</w:t>
            </w:r>
          </w:p>
          <w:p w:rsidR="00B12135" w:rsidRDefault="00B12135" w:rsidP="00B121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135" w:rsidRPr="00B12135" w:rsidRDefault="00B12135" w:rsidP="00B12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135" w:rsidRPr="00B12135" w:rsidRDefault="00B12135" w:rsidP="00B12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135" w:rsidRPr="00B12135" w:rsidRDefault="00B12135" w:rsidP="00B12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135" w:rsidRDefault="00B12135" w:rsidP="00B12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135" w:rsidRDefault="00B12135" w:rsidP="00B12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 и повторяют за учителем</w:t>
            </w:r>
          </w:p>
          <w:p w:rsidR="009A46FF" w:rsidRPr="00B12135" w:rsidRDefault="009A46FF" w:rsidP="00B12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55E8" w:rsidRPr="009202F0" w:rsidRDefault="005F55E8" w:rsidP="001159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202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Оценивание</w:t>
            </w:r>
          </w:p>
        </w:tc>
        <w:tc>
          <w:tcPr>
            <w:tcW w:w="15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55E8" w:rsidRPr="009202F0" w:rsidRDefault="005F55E8" w:rsidP="001159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202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Ресурсы</w:t>
            </w:r>
          </w:p>
        </w:tc>
      </w:tr>
      <w:tr w:rsidR="005F55E8" w:rsidRPr="0002571D" w:rsidTr="00464962"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55E8" w:rsidRPr="0002571D" w:rsidRDefault="005F55E8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  <w:p w:rsidR="005F55E8" w:rsidRDefault="002E18B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4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минуты</w:t>
            </w:r>
          </w:p>
          <w:p w:rsidR="00F936DE" w:rsidRDefault="00F936DE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6DE" w:rsidRDefault="00F936DE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7F44" w:rsidRDefault="00C47F44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219" w:rsidRDefault="00954219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219" w:rsidRDefault="00954219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00D" w:rsidRDefault="009E200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00D" w:rsidRDefault="009E200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00D" w:rsidRDefault="009E200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00D" w:rsidRDefault="009E200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00D" w:rsidRDefault="009E200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18BA" w:rsidRDefault="002E18BA" w:rsidP="00115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0D" w:rsidRDefault="009E200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00D" w:rsidRDefault="009E200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00D" w:rsidRDefault="009E200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00D" w:rsidRDefault="009E200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7F44" w:rsidRDefault="002E18BA" w:rsidP="002D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C4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  <w:p w:rsidR="00C47F44" w:rsidRDefault="002E18B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4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  <w:p w:rsidR="00F936DE" w:rsidRDefault="00F936DE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6DE" w:rsidRDefault="00F936DE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7F44" w:rsidRDefault="00C47F44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2135" w:rsidRDefault="00B12135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55E8" w:rsidRPr="0002571D" w:rsidRDefault="005F55E8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55E8" w:rsidRDefault="005F55E8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новой теме</w:t>
            </w:r>
          </w:p>
          <w:p w:rsidR="00DB3E2E" w:rsidRPr="0002571D" w:rsidRDefault="00D054C8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B3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 </w:t>
            </w:r>
          </w:p>
          <w:p w:rsidR="005F55E8" w:rsidRDefault="005F55E8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D4" w:rsidRDefault="00FA1FD4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82F" w:rsidRDefault="0053182F" w:rsidP="0022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00D" w:rsidRDefault="009E200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1FA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</w:t>
            </w:r>
          </w:p>
          <w:p w:rsidR="004A71FA" w:rsidRDefault="00B72DCE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  <w:p w:rsidR="004A71FA" w:rsidRPr="0002571D" w:rsidRDefault="004A71FA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55E8" w:rsidRPr="0002571D" w:rsidRDefault="005F55E8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55E8" w:rsidRPr="0002571D" w:rsidRDefault="005F55E8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55E8" w:rsidRPr="0002571D" w:rsidRDefault="005F55E8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55E8" w:rsidRPr="0002571D" w:rsidRDefault="005F55E8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55E8" w:rsidRPr="0002571D" w:rsidRDefault="005F55E8" w:rsidP="0011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69F" w:rsidRDefault="0058569F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Построение.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настрой.</w:t>
            </w:r>
          </w:p>
          <w:p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Прозвенел уже звонок?</w:t>
            </w:r>
          </w:p>
          <w:p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 закончился урок?</w:t>
            </w:r>
          </w:p>
          <w:p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начался урок?</w:t>
            </w:r>
          </w:p>
          <w:p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можно всем садиться!</w:t>
            </w:r>
          </w:p>
          <w:p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BB1" w:rsidRPr="001F7BB1" w:rsidRDefault="001F7BB1" w:rsidP="001F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54D" w:rsidRDefault="00FA1FD4" w:rsidP="001F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темы урока</w:t>
            </w:r>
          </w:p>
          <w:p w:rsidR="0082754D" w:rsidRDefault="00386DF7" w:rsidP="00115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5362">
              <w:rPr>
                <w:rFonts w:ascii="Times New Roman" w:hAnsi="Times New Roman" w:cs="Times New Roman"/>
                <w:sz w:val="24"/>
                <w:szCs w:val="24"/>
              </w:rPr>
              <w:t>Сегодня на</w:t>
            </w:r>
            <w:r w:rsidR="000B0E4E">
              <w:rPr>
                <w:rFonts w:ascii="Times New Roman" w:hAnsi="Times New Roman" w:cs="Times New Roman"/>
                <w:sz w:val="24"/>
                <w:szCs w:val="24"/>
              </w:rPr>
              <w:t xml:space="preserve"> уроке мы закрепим понятия о </w:t>
            </w:r>
            <w:r w:rsidR="000B0E4E" w:rsidRPr="000B0E4E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вычитание, знак </w:t>
            </w:r>
            <w:r w:rsidR="000B0E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B0E4E" w:rsidRDefault="000B0E4E" w:rsidP="00115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D4" w:rsidRDefault="00FA1FD4" w:rsidP="00FA1F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Формативное оценивание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A1FD4" w:rsidRPr="00643370" w:rsidRDefault="00FA1FD4" w:rsidP="00FA1F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выполненное задание получает жетон</w:t>
            </w:r>
          </w:p>
          <w:p w:rsidR="00F51931" w:rsidRDefault="00FA1FD4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  <w:t>Физкультминутка</w:t>
            </w:r>
          </w:p>
          <w:p w:rsidR="0082754D" w:rsidRDefault="0082754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 доске картинки со сквозными героями учебника Миши и Маши.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У Миши в руках 3 шоколадных конфеты и 2 карамельки. Миша решил их сложить, чтобы узнать, сколько всего у него конфет.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- Что значит сложить?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Правильно ли Миша выполнил сложение?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Arial" w:eastAsia="Times New Roman" w:hAnsi="Arial" w:cs="Arial"/>
                <w:noProof/>
                <w:color w:val="181818"/>
                <w:sz w:val="21"/>
                <w:szCs w:val="21"/>
                <w:lang w:val="en-US"/>
              </w:rPr>
              <w:drawing>
                <wp:inline distT="0" distB="0" distL="0" distR="0">
                  <wp:extent cx="2798087" cy="392415"/>
                  <wp:effectExtent l="0" t="0" r="2540" b="8255"/>
                  <wp:docPr id="1" name="Рисунок 1" descr="https://documents.infourok.ru/2ff21a01-6da5-476e-a44b-a2a29fb97c8e/0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2ff21a01-6da5-476e-a44b-a2a29fb97c8e/0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930" cy="41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0E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  <w:p w:rsidR="000B0E4E" w:rsidRPr="000B0E4E" w:rsidRDefault="000B0E4E" w:rsidP="000B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E4E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br w:type="textWrapping" w:clear="all"/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 математически правильно записать действие сложение? (3+2=5)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Назовите первое слагаемое (3), второе слагаемое (2), значение суммы (5).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-Миша решил угостить Машу конфетами. Он отдал Маше все шоколадные конфеты. Сколько конфет Миша отдал Маше? (3 конфеты)                                              - Сколько конфет осталось у Миши? (2 конфеты)</w:t>
            </w:r>
          </w:p>
          <w:p w:rsidR="0082754D" w:rsidRDefault="0082754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Что сделал Миша? (Миша отдал часть конфет, поделился с Машей)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* Какое математическое действие выполнил Миша? (вычитание)</w:t>
            </w: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u w:val="single"/>
              </w:rPr>
              <w:t>  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* О чем мы сегодня с вами будем говорить? Какая тема нашего урока? (Вычитание. Знак минус).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* Какую задачу поставим  перед собой на урок? (Познакомиться с действием вычитания, научиться составлять и записывать выражения со знаком минус).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u w:val="single"/>
              </w:rPr>
              <w:t>Физкультминутка: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 xml:space="preserve">Сейчас мы проведем небольшую разминку, чтобы набраться сил для работы на уроке. </w:t>
            </w: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lastRenderedPageBreak/>
              <w:t>На  доске записаны выражения: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1+2    2+2   3+2     1+1    1+4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Учитель читает стихотворение, ученики выполняют вычисление и делают названное учителем движение столько раз, сколько получится в ответах, которые они находят.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- Сколько раз ногами топнем? (3)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- Сколько раз руками хлопнем? (4)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- Мы присядем сколько раз? (5)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- Мы поклонимся сейчас. (2)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- Мы подпрыгнем ровно столько!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- Ай, да счет, игра и только!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- Что мы вспомнили выполняя физкультминутку? (Действие сложение)</w:t>
            </w:r>
          </w:p>
          <w:p w:rsidR="00F85362" w:rsidRDefault="00F85362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BF2" w:rsidRPr="00FB3BF2" w:rsidRDefault="00FB3BF2" w:rsidP="00FB3B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B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Физкультминутка:</w:t>
            </w:r>
          </w:p>
          <w:p w:rsidR="00FB3BF2" w:rsidRPr="00FB3BF2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3BF2" w:rsidRPr="00FB3BF2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Быстро встаньте, улыбнитесь.</w:t>
            </w:r>
          </w:p>
          <w:p w:rsidR="00FB3BF2" w:rsidRPr="00FB3BF2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Выше, выше потянитесь.</w:t>
            </w:r>
          </w:p>
          <w:p w:rsidR="00FB3BF2" w:rsidRPr="00FB3BF2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Ну-ка, плечи распрямите,</w:t>
            </w:r>
          </w:p>
          <w:p w:rsidR="00FB3BF2" w:rsidRPr="00FB3BF2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Поднимите, опустите.</w:t>
            </w:r>
          </w:p>
          <w:p w:rsidR="00FB3BF2" w:rsidRPr="00FB3BF2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Влево, вправо повернитесь,</w:t>
            </w:r>
          </w:p>
          <w:p w:rsidR="00FB3BF2" w:rsidRPr="00FB3BF2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 коленями коснитесь.</w:t>
            </w:r>
          </w:p>
          <w:p w:rsidR="00FB3BF2" w:rsidRPr="00FB3BF2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Сядьте-встаньте, сядьте-встаньте </w:t>
            </w:r>
          </w:p>
          <w:p w:rsidR="00FB3BF2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3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на месте пробегитесь. Стоп!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Что нам поможет достигнуть поставленных целей? (Учебник)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На какой странице учебника расположена тема урока? Где должны посмотреть? (В содержании с. 79). Открываем учебник.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Спланируем свою работу. (На уроке мы должны подумать, рассказать, выполнить письменные задания).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- Что вам помогло спланировать работу? (Условные обозначения).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u w:val="single"/>
              </w:rPr>
              <w:t>Задание 1.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-О чем говорят знаки-помощники в 1 задании? (Подумай и расскажи)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Что мы видим на картинке к заданию? (В вазе лежат конфеты)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Что необходимо сделать? (Выяснить сколько конфет осталось в вазе, если одну конфету взяли).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Сколько конфет осталось? (4).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Как вы это узнали? (От пяти конфет убрали одну конфету).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u w:val="single"/>
              </w:rPr>
              <w:t>Задание 2.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Какую работу нам предлагается сделать дальше? (Составить рассказ по рисунку, используя числа 7,2 и 5). Составим рассказ.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Сколько яблок на ветке? (7 яблок)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Какое действие выполнил Миша? (Сорвал 2 яблока)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Сколько яблок осталось на ветке? (5 яблок)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С помощью какого действия нашли оставшиеся яблоки? ( С помощью вычитания).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Как математически запишем действие вычитание? (7-2=5)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Какой новый знак мы использовали при выполнении действия вычитания? (знак минус).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u w:val="single"/>
              </w:rPr>
              <w:t>5. Первичное закрепление нового теоретического материала: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u w:val="single"/>
              </w:rPr>
              <w:t>Задание 3.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Работа в учебниках, с.80, задание 3. </w:t>
            </w: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Прочитайте задание.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Что вы можете рассказать? (Сначала на поляне было 6 грибов, потом 5 из них оказались в корзине, и  на поляне остался 1 гриб).</w:t>
            </w:r>
          </w:p>
          <w:p w:rsidR="000B0E4E" w:rsidRPr="000B0E4E" w:rsidRDefault="000B0E4E" w:rsidP="000B0E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val="en-US"/>
              </w:rPr>
            </w:pPr>
            <w:r w:rsidRPr="000B0E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Какую математическую запись вы составили? (6-5=1)</w:t>
            </w:r>
          </w:p>
          <w:p w:rsidR="00FB3BF2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3BF2" w:rsidRPr="00FB3BF2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3BF2" w:rsidRPr="002D1D17" w:rsidRDefault="00FB3BF2" w:rsidP="00FB3B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55E8" w:rsidRPr="0002571D" w:rsidRDefault="005F55E8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55E8" w:rsidRPr="0002571D" w:rsidRDefault="005F55E8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71FA" w:rsidRDefault="004A71FA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82754D">
            <w:pPr>
              <w:tabs>
                <w:tab w:val="left" w:pos="27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87E" w:rsidRPr="0002571D" w:rsidRDefault="0008387E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1D1" w:rsidRPr="0002571D" w:rsidTr="00464962"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0073" w:rsidRDefault="009E5D6D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 урока</w:t>
            </w:r>
          </w:p>
          <w:p w:rsidR="002E18BA" w:rsidRPr="0002571D" w:rsidRDefault="002E18BA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4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18BA" w:rsidRPr="002E18BA" w:rsidRDefault="002E18BA" w:rsidP="002E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занятия.</w:t>
            </w:r>
          </w:p>
          <w:p w:rsidR="002E18BA" w:rsidRPr="002E18BA" w:rsidRDefault="002E18BA" w:rsidP="002E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5D6D" w:rsidRPr="0002571D" w:rsidRDefault="00B12135" w:rsidP="000B0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Молодцы, ребята! Вы отлично справились. За отличную работу награждают вас медалью 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4ABC" w:rsidRPr="0002571D" w:rsidRDefault="00DD4ABC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0073" w:rsidRPr="0002571D" w:rsidRDefault="00B12135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медаль</w:t>
            </w:r>
          </w:p>
        </w:tc>
        <w:tc>
          <w:tcPr>
            <w:tcW w:w="15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2DCE" w:rsidRPr="0002571D" w:rsidRDefault="00B12135" w:rsidP="0011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медальки</w:t>
            </w:r>
          </w:p>
        </w:tc>
      </w:tr>
    </w:tbl>
    <w:p w:rsidR="00560073" w:rsidRPr="0002571D" w:rsidRDefault="00560073" w:rsidP="001159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257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224F85" w:rsidRDefault="00224F85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4F85" w:rsidRDefault="00224F85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82F" w:rsidRDefault="0053182F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135" w:rsidRDefault="00B12135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135" w:rsidRDefault="00B12135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135" w:rsidRDefault="00B12135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135" w:rsidRDefault="00B12135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135" w:rsidRDefault="00B12135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135" w:rsidRDefault="00B12135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135" w:rsidRDefault="00B12135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135" w:rsidRDefault="00B12135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135" w:rsidRDefault="00B12135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5AD9784B" wp14:editId="63E8AD96">
            <wp:extent cx="9029700" cy="4638787"/>
            <wp:effectExtent l="0" t="0" r="0" b="9525"/>
            <wp:docPr id="5" name="Рисунок 5" descr="http://festival.1september.ru/articles/41745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417456/img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392" cy="466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82F" w:rsidRDefault="0053182F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82F" w:rsidRDefault="0053182F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82F" w:rsidRDefault="0053182F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82F" w:rsidRDefault="0053182F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82F" w:rsidRDefault="0053182F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82F" w:rsidRDefault="0053182F" w:rsidP="001159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4F85" w:rsidRPr="0002571D" w:rsidRDefault="00224F85" w:rsidP="001159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24F85" w:rsidRPr="0002571D" w:rsidSect="005600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6E" w:rsidRDefault="00A70D6E" w:rsidP="0053182F">
      <w:pPr>
        <w:spacing w:after="0" w:line="240" w:lineRule="auto"/>
      </w:pPr>
      <w:r>
        <w:separator/>
      </w:r>
    </w:p>
  </w:endnote>
  <w:endnote w:type="continuationSeparator" w:id="0">
    <w:p w:rsidR="00A70D6E" w:rsidRDefault="00A70D6E" w:rsidP="0053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6E" w:rsidRDefault="00A70D6E" w:rsidP="0053182F">
      <w:pPr>
        <w:spacing w:after="0" w:line="240" w:lineRule="auto"/>
      </w:pPr>
      <w:r>
        <w:separator/>
      </w:r>
    </w:p>
  </w:footnote>
  <w:footnote w:type="continuationSeparator" w:id="0">
    <w:p w:rsidR="00A70D6E" w:rsidRDefault="00A70D6E" w:rsidP="00531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BC"/>
    <w:multiLevelType w:val="hybridMultilevel"/>
    <w:tmpl w:val="DDFA7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6147"/>
    <w:multiLevelType w:val="hybridMultilevel"/>
    <w:tmpl w:val="6B8EC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40F95"/>
    <w:multiLevelType w:val="hybridMultilevel"/>
    <w:tmpl w:val="596C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85"/>
    <w:rsid w:val="0002571D"/>
    <w:rsid w:val="0008387E"/>
    <w:rsid w:val="000B0E4E"/>
    <w:rsid w:val="000D0B16"/>
    <w:rsid w:val="000E58E8"/>
    <w:rsid w:val="00115985"/>
    <w:rsid w:val="001200C5"/>
    <w:rsid w:val="001A5519"/>
    <w:rsid w:val="001F7BB1"/>
    <w:rsid w:val="00220146"/>
    <w:rsid w:val="00224F85"/>
    <w:rsid w:val="00227BCC"/>
    <w:rsid w:val="002B34EB"/>
    <w:rsid w:val="002D1D17"/>
    <w:rsid w:val="002E18BA"/>
    <w:rsid w:val="00325A0E"/>
    <w:rsid w:val="00336E89"/>
    <w:rsid w:val="00346AD8"/>
    <w:rsid w:val="003641D2"/>
    <w:rsid w:val="00384D71"/>
    <w:rsid w:val="00386DF7"/>
    <w:rsid w:val="003B3D6F"/>
    <w:rsid w:val="00414DEA"/>
    <w:rsid w:val="00464962"/>
    <w:rsid w:val="00484B62"/>
    <w:rsid w:val="004A71FA"/>
    <w:rsid w:val="00513B13"/>
    <w:rsid w:val="0053182F"/>
    <w:rsid w:val="005425B1"/>
    <w:rsid w:val="00555243"/>
    <w:rsid w:val="00560073"/>
    <w:rsid w:val="00570DF5"/>
    <w:rsid w:val="00573973"/>
    <w:rsid w:val="0058569F"/>
    <w:rsid w:val="005C0797"/>
    <w:rsid w:val="005F55E8"/>
    <w:rsid w:val="00663156"/>
    <w:rsid w:val="00714766"/>
    <w:rsid w:val="007734F1"/>
    <w:rsid w:val="007B61FD"/>
    <w:rsid w:val="007F3FC4"/>
    <w:rsid w:val="0082754D"/>
    <w:rsid w:val="00834E3C"/>
    <w:rsid w:val="00846F3B"/>
    <w:rsid w:val="00911559"/>
    <w:rsid w:val="009202F0"/>
    <w:rsid w:val="00927776"/>
    <w:rsid w:val="00954219"/>
    <w:rsid w:val="00965D74"/>
    <w:rsid w:val="00990C71"/>
    <w:rsid w:val="009A46FF"/>
    <w:rsid w:val="009C152C"/>
    <w:rsid w:val="009C2F47"/>
    <w:rsid w:val="009E200D"/>
    <w:rsid w:val="009E5D6D"/>
    <w:rsid w:val="009F7E85"/>
    <w:rsid w:val="00A544E6"/>
    <w:rsid w:val="00A70D6E"/>
    <w:rsid w:val="00A85BEE"/>
    <w:rsid w:val="00A95A50"/>
    <w:rsid w:val="00B12135"/>
    <w:rsid w:val="00B72DCE"/>
    <w:rsid w:val="00B943AD"/>
    <w:rsid w:val="00BC7083"/>
    <w:rsid w:val="00C47F44"/>
    <w:rsid w:val="00C56F27"/>
    <w:rsid w:val="00C72895"/>
    <w:rsid w:val="00C7592E"/>
    <w:rsid w:val="00C816CA"/>
    <w:rsid w:val="00C9409B"/>
    <w:rsid w:val="00CA1E23"/>
    <w:rsid w:val="00CF11D1"/>
    <w:rsid w:val="00D054C8"/>
    <w:rsid w:val="00DA1360"/>
    <w:rsid w:val="00DA1C98"/>
    <w:rsid w:val="00DB3E2E"/>
    <w:rsid w:val="00DD4ABC"/>
    <w:rsid w:val="00DE5AAD"/>
    <w:rsid w:val="00E04B73"/>
    <w:rsid w:val="00E145FE"/>
    <w:rsid w:val="00E60AFF"/>
    <w:rsid w:val="00EA2A42"/>
    <w:rsid w:val="00ED69BA"/>
    <w:rsid w:val="00EF02D5"/>
    <w:rsid w:val="00F51931"/>
    <w:rsid w:val="00F85362"/>
    <w:rsid w:val="00F9155B"/>
    <w:rsid w:val="00F936DE"/>
    <w:rsid w:val="00FA1FD4"/>
    <w:rsid w:val="00FB3BF2"/>
    <w:rsid w:val="00FC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5999E7-082B-43FA-9F0E-0E69392B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11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55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5243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9C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C2F47"/>
  </w:style>
  <w:style w:type="character" w:customStyle="1" w:styleId="c0">
    <w:name w:val="c0"/>
    <w:basedOn w:val="a0"/>
    <w:rsid w:val="009C2F47"/>
  </w:style>
  <w:style w:type="paragraph" w:styleId="a7">
    <w:name w:val="Normal (Web)"/>
    <w:basedOn w:val="a"/>
    <w:uiPriority w:val="99"/>
    <w:semiHidden/>
    <w:unhideWhenUsed/>
    <w:rsid w:val="00DA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Без интервала Знак"/>
    <w:link w:val="a3"/>
    <w:uiPriority w:val="1"/>
    <w:locked/>
    <w:rsid w:val="001A5519"/>
  </w:style>
  <w:style w:type="paragraph" w:styleId="a8">
    <w:name w:val="List Paragraph"/>
    <w:basedOn w:val="a"/>
    <w:uiPriority w:val="34"/>
    <w:qFormat/>
    <w:rsid w:val="00A95A5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318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182F"/>
  </w:style>
  <w:style w:type="paragraph" w:styleId="ab">
    <w:name w:val="footer"/>
    <w:basedOn w:val="a"/>
    <w:link w:val="ac"/>
    <w:uiPriority w:val="99"/>
    <w:unhideWhenUsed/>
    <w:rsid w:val="005318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309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68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63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8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Windows 10 Pro</cp:lastModifiedBy>
  <cp:revision>54</cp:revision>
  <cp:lastPrinted>2023-10-25T11:59:00Z</cp:lastPrinted>
  <dcterms:created xsi:type="dcterms:W3CDTF">2022-10-20T14:58:00Z</dcterms:created>
  <dcterms:modified xsi:type="dcterms:W3CDTF">2024-01-02T11:13:00Z</dcterms:modified>
</cp:coreProperties>
</file>