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64" w:rsidRPr="006547A9" w:rsidRDefault="005F6264" w:rsidP="00F36575">
      <w:pPr>
        <w:tabs>
          <w:tab w:val="left" w:pos="720"/>
          <w:tab w:val="left" w:pos="300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ru-RU"/>
        </w:rPr>
        <w:t xml:space="preserve">План </w:t>
      </w:r>
      <w:r w:rsidR="00F36575"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ru-RU"/>
        </w:rPr>
        <w:t>–</w:t>
      </w:r>
      <w:r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ru-RU"/>
        </w:rPr>
        <w:t xml:space="preserve"> конспект</w:t>
      </w:r>
      <w:r w:rsidR="00F36575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6547A9"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ru-RU"/>
        </w:rPr>
        <w:t xml:space="preserve">организованной деятельности </w:t>
      </w:r>
    </w:p>
    <w:p w:rsidR="005F6264" w:rsidRPr="006547A9" w:rsidRDefault="005F6264" w:rsidP="005F626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547A9"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ru-RU"/>
        </w:rPr>
        <w:t>С</w:t>
      </w:r>
      <w:r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ru-RU"/>
        </w:rPr>
        <w:t xml:space="preserve">таршая </w:t>
      </w:r>
      <w:r w:rsidRPr="006547A9"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ru-RU"/>
        </w:rPr>
        <w:t>группа «Ромашки»</w:t>
      </w:r>
    </w:p>
    <w:p w:rsidR="005F6264" w:rsidRPr="00AD49DE" w:rsidRDefault="005F6264" w:rsidP="005F62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 творчество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познание</w:t>
      </w:r>
    </w:p>
    <w:p w:rsidR="005F6264" w:rsidRPr="00AD49DE" w:rsidRDefault="005F6264" w:rsidP="005F62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Подобласть: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рисование, ознакомление с окружающим миром</w:t>
      </w:r>
    </w:p>
    <w:p w:rsidR="005F6264" w:rsidRPr="00AD49DE" w:rsidRDefault="005F6264" w:rsidP="005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kk-KZ"/>
        </w:rPr>
      </w:pPr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Тема: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Тускииз</w:t>
      </w:r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>»</w:t>
      </w:r>
    </w:p>
    <w:p w:rsidR="005F6264" w:rsidRPr="00AD49DE" w:rsidRDefault="005F6264" w:rsidP="005F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</w:pPr>
      <w:r w:rsidRPr="00AD49DE">
        <w:rPr>
          <w:rFonts w:ascii="Times New Roman" w:eastAsia="Times New Roman" w:hAnsi="Times New Roman" w:cs="Times New Roman"/>
          <w:b/>
          <w:sz w:val="28"/>
          <w:szCs w:val="28"/>
          <w:lang w:eastAsia="kk-KZ"/>
        </w:rPr>
        <w:t>Ц</w:t>
      </w:r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k-KZ"/>
        </w:rPr>
        <w:t xml:space="preserve">ель: </w:t>
      </w:r>
    </w:p>
    <w:p w:rsidR="005F6264" w:rsidRDefault="005F6264" w:rsidP="005F62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Образовательная: </w:t>
      </w:r>
    </w:p>
    <w:p w:rsidR="005F6264" w:rsidRPr="00E561F5" w:rsidRDefault="005F6264" w:rsidP="005F626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E37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561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рисовать элементы казахского орнамента, построенных на различных сочетаниях прямых линий. Учить располагать элементы в центре и по краям силуэтов, форм. Расширить представление о многообразии казахского орнамента.</w:t>
      </w:r>
    </w:p>
    <w:p w:rsidR="005F6264" w:rsidRPr="00AD49DE" w:rsidRDefault="005F6264" w:rsidP="00D11EF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6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Развивающая:  </w:t>
      </w:r>
      <w:r w:rsidRPr="00E56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E5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составлять</w:t>
      </w:r>
      <w:r w:rsidR="00D1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казахского орнамента </w:t>
      </w:r>
      <w:r w:rsidRPr="00AD4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традиционным способом</w:t>
      </w:r>
      <w:r w:rsidRPr="00AD4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внимание, воображение.</w:t>
      </w:r>
    </w:p>
    <w:p w:rsidR="005F6264" w:rsidRPr="00AD49DE" w:rsidRDefault="005F6264" w:rsidP="005F62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Воспитательная: </w:t>
      </w:r>
      <w:r w:rsidRPr="00AD4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познавательный интерес.</w:t>
      </w:r>
    </w:p>
    <w:p w:rsidR="005F6264" w:rsidRPr="00AD49DE" w:rsidRDefault="005F6264" w:rsidP="005F62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и материалы: </w:t>
      </w:r>
      <w:r w:rsidRPr="00AD4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демонстрационный материал, видео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слайды.</w:t>
      </w:r>
      <w:r w:rsidRPr="00AD4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F6264" w:rsidRPr="00AD49DE" w:rsidRDefault="005F6264" w:rsidP="005F62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Раздаточный материал: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цветная бумага</w:t>
      </w:r>
      <w:r w:rsidRPr="00AD4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ватные палочки, гуашь,</w:t>
      </w:r>
      <w:r w:rsidRPr="00AD4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кисточки, салфетки, стакан-непроливайка.</w:t>
      </w:r>
    </w:p>
    <w:p w:rsidR="005F6264" w:rsidRPr="001C7FA8" w:rsidRDefault="005F6264" w:rsidP="005F62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Билингвальный</w:t>
      </w:r>
      <w:proofErr w:type="spellEnd"/>
      <w:r w:rsidRPr="00AD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компонент: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шебер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0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мастер</w:t>
      </w:r>
      <w:r w:rsidR="008F0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F36575" w:rsidRPr="00F3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өрнек</w:t>
      </w:r>
      <w:proofErr w:type="spellEnd"/>
      <w:r w:rsidR="00F3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орнамент,</w:t>
      </w:r>
      <w:r w:rsidR="00F36575" w:rsidRPr="00F36575">
        <w:t xml:space="preserve"> </w:t>
      </w:r>
      <w:proofErr w:type="spellStart"/>
      <w:r w:rsidR="00F36575" w:rsidRPr="00F3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кілем</w:t>
      </w:r>
      <w:proofErr w:type="spellEnd"/>
      <w:r w:rsidR="00F36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ковер</w:t>
      </w: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8930"/>
      </w:tblGrid>
      <w:tr w:rsidR="005F6264" w:rsidRPr="00F703A1" w:rsidTr="006E5CD7">
        <w:trPr>
          <w:trHeight w:val="3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264" w:rsidRPr="004A04C0" w:rsidRDefault="005F6264" w:rsidP="006E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дея-ти</w:t>
            </w:r>
            <w:proofErr w:type="spellEnd"/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264" w:rsidRPr="004A04C0" w:rsidRDefault="005F6264" w:rsidP="006E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воспитателя</w:t>
            </w:r>
          </w:p>
        </w:tc>
      </w:tr>
      <w:tr w:rsidR="005F6264" w:rsidRPr="00F703A1" w:rsidTr="006E5CD7">
        <w:trPr>
          <w:cantSplit/>
          <w:trHeight w:val="15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F6264" w:rsidRPr="00212DD0" w:rsidRDefault="005F6264" w:rsidP="006E5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2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Мотивационно-побудительный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64" w:rsidRPr="00AD49DE" w:rsidRDefault="005F6264" w:rsidP="006E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Салеметс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</w:t>
            </w:r>
            <w:r w:rsidRPr="00387C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387C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</w:t>
            </w:r>
            <w:proofErr w:type="spellEnd"/>
            <w:r w:rsidRPr="00387C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4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ребята!</w:t>
            </w:r>
          </w:p>
          <w:p w:rsidR="005F6264" w:rsidRPr="00AD49DE" w:rsidRDefault="005F6264" w:rsidP="006E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встанем в круг радости:</w:t>
            </w:r>
          </w:p>
          <w:p w:rsidR="005F6264" w:rsidRPr="00AD49DE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Станем рядышком, по кругу,</w:t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Скажем  "Здравствуйте!" друг другу.</w:t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здороваться ни лень:</w:t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 "Привет!" и "Добрый день!";</w:t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каждый улыбнётся – </w:t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Утро доброе начнётся.</w:t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ДОБРОЕ УТРО!!!</w:t>
            </w:r>
          </w:p>
          <w:p w:rsidR="005F6264" w:rsidRPr="00AD49DE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Ребята, перед тем как начать наше занятие, я хотела бы узнать:</w:t>
            </w:r>
          </w:p>
          <w:p w:rsidR="005F6264" w:rsidRPr="00AD49DE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Какое сейчас время года?</w:t>
            </w:r>
          </w:p>
          <w:p w:rsidR="005F6264" w:rsidRPr="00AD49DE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</w:t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акой сейчас месяц?</w:t>
            </w:r>
          </w:p>
          <w:p w:rsidR="005F6264" w:rsidRPr="00AD49DE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AD4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ятый день недели, как он называется?</w:t>
            </w:r>
          </w:p>
          <w:p w:rsidR="005F6264" w:rsidRPr="001C7FA8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7F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Я предлагаю Дарье прочитать стихотворение про «Пятницу».</w:t>
            </w:r>
          </w:p>
          <w:p w:rsidR="005F6264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7F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Ребята, сегодня у нас занятие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рисованию и ознакомлению с окружающим миром</w:t>
            </w:r>
            <w:r w:rsidRPr="001C7F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тема нашего занятия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Тускииз</w:t>
            </w:r>
            <w:proofErr w:type="spellEnd"/>
            <w:r w:rsidRPr="001C7F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F6264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7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DE48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анятие у нас будет не обычное</w:t>
            </w:r>
            <w:r w:rsidRPr="005B57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потому что мы отправимся в</w:t>
            </w:r>
            <w:r w:rsidRPr="0062718F">
              <w:rPr>
                <w:rFonts w:ascii="Times New Roman" w:hAnsi="Times New Roman" w:cs="Times New Roman"/>
                <w:sz w:val="28"/>
                <w:szCs w:val="28"/>
              </w:rPr>
              <w:t xml:space="preserve"> Город мастеров</w:t>
            </w:r>
            <w:r w:rsidRPr="005B57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F6264" w:rsidRPr="005B57B2" w:rsidRDefault="005F6264" w:rsidP="00E561F5">
            <w:pPr>
              <w:pStyle w:val="a3"/>
              <w:spacing w:before="90" w:beforeAutospacing="0" w:after="90" w:afterAutospacing="0"/>
              <w:ind w:left="-90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444444"/>
                <w:sz w:val="23"/>
                <w:szCs w:val="23"/>
              </w:rPr>
              <w:t xml:space="preserve">              </w:t>
            </w:r>
            <w:r w:rsidRPr="007C16D5">
              <w:rPr>
                <w:sz w:val="28"/>
                <w:szCs w:val="28"/>
              </w:rPr>
              <w:t xml:space="preserve">А где же находится </w:t>
            </w:r>
            <w:r>
              <w:rPr>
                <w:sz w:val="28"/>
                <w:szCs w:val="28"/>
              </w:rPr>
              <w:t xml:space="preserve">наш </w:t>
            </w:r>
            <w:r w:rsidRPr="007C16D5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 xml:space="preserve"> мастеров</w:t>
            </w:r>
            <w:r w:rsidRPr="007C16D5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  <w:lang w:val="kk-KZ"/>
              </w:rPr>
              <w:t xml:space="preserve"> нашем</w:t>
            </w:r>
            <w:r>
              <w:rPr>
                <w:sz w:val="28"/>
                <w:szCs w:val="28"/>
              </w:rPr>
              <w:t xml:space="preserve"> детс</w:t>
            </w:r>
            <w:r w:rsidRPr="007C16D5">
              <w:rPr>
                <w:sz w:val="28"/>
                <w:szCs w:val="28"/>
              </w:rPr>
              <w:t>ком саду.</w:t>
            </w:r>
          </w:p>
        </w:tc>
      </w:tr>
      <w:tr w:rsidR="005F6264" w:rsidRPr="00F703A1" w:rsidTr="006E5CD7">
        <w:trPr>
          <w:cantSplit/>
          <w:trHeight w:val="124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5F6264" w:rsidRPr="00212DD0" w:rsidRDefault="005F6264" w:rsidP="00D87A45">
            <w:pPr>
              <w:spacing w:after="0" w:line="240" w:lineRule="auto"/>
              <w:ind w:left="83" w:right="11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2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Организационно-поисковый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264" w:rsidRDefault="005F6264" w:rsidP="006E5CD7">
            <w:pPr>
              <w:pStyle w:val="a3"/>
              <w:spacing w:before="0" w:beforeAutospacing="0" w:after="0" w:afterAutospacing="0"/>
              <w:ind w:lef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7C16D5"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  А</w:t>
            </w:r>
            <w:r w:rsidRPr="007C1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наш </w:t>
            </w:r>
            <w:r w:rsidRPr="007C16D5">
              <w:rPr>
                <w:sz w:val="28"/>
                <w:szCs w:val="28"/>
              </w:rPr>
              <w:t>детский сад находится, в</w:t>
            </w:r>
            <w:r>
              <w:rPr>
                <w:sz w:val="28"/>
                <w:szCs w:val="28"/>
              </w:rPr>
              <w:t xml:space="preserve"> каком городе? (Щучинск). </w:t>
            </w:r>
          </w:p>
          <w:p w:rsidR="005F6264" w:rsidRPr="005B57B2" w:rsidRDefault="005F6264" w:rsidP="006E5CD7">
            <w:pPr>
              <w:pStyle w:val="a3"/>
              <w:spacing w:before="0" w:beforeAutospacing="0" w:after="0" w:afterAutospacing="0"/>
              <w:ind w:lef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Как называется страна, </w:t>
            </w:r>
            <w:r w:rsidRPr="007C16D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которой мы живем?</w:t>
            </w:r>
            <w:r w:rsidRPr="007C1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(Казахстан)</w:t>
            </w:r>
            <w:r w:rsidRPr="007C16D5">
              <w:rPr>
                <w:sz w:val="28"/>
                <w:szCs w:val="28"/>
              </w:rPr>
              <w:t>.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0222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Неожиданно появляется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кукла Айсулу)</w:t>
            </w:r>
            <w:r w:rsidRPr="000222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Айсулу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D87A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Салеметс</w:t>
            </w:r>
            <w:proofErr w:type="spellEnd"/>
            <w:r w:rsidR="00D87A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</w:t>
            </w:r>
            <w:proofErr w:type="spellStart"/>
            <w:r w:rsidRPr="00DD4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здер</w:t>
            </w:r>
            <w:proofErr w:type="spellEnd"/>
            <w:r w:rsidRPr="00DD4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4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</w:t>
            </w:r>
            <w:proofErr w:type="spellEnd"/>
            <w:r w:rsidRPr="00DD4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D4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DD4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! Как же долог был мой путь. Наконец-то мне встретился ваш прекрасный город. Мир вашему городу. </w:t>
            </w:r>
            <w:proofErr w:type="spellStart"/>
            <w:r w:rsidRPr="00DD4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DD4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 вы меня узнали?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Меня зовут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Айсулу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DD4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 это за город сказочно красивый?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2B6E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 мастеров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B6E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ребята</w:t>
            </w:r>
            <w:r w:rsidRPr="002B6E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расскажите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Айсулу</w:t>
            </w:r>
            <w:proofErr w:type="spellEnd"/>
            <w:r w:rsidRPr="002B6E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кто 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кие мастера, кого так называют? (</w:t>
            </w:r>
            <w:r w:rsidRPr="002B6E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люди, которые умеют делать красивые и полезные вещи. Это люди, которые хорошо знают свое дело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6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Ребята, на казахском языке </w:t>
            </w:r>
            <w:r w:rsidRPr="00746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человека, который умеет делать красивые и нужные вещи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называют - </w:t>
            </w:r>
            <w:proofErr w:type="spellStart"/>
            <w:r w:rsidRPr="00746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Шебер</w:t>
            </w:r>
            <w:proofErr w:type="spellEnd"/>
            <w:r w:rsidRPr="00746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5F6264" w:rsidRPr="002544A2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Айсулу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25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а вы можете мне рассказать, какие крас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ивые и нужные вещи делают </w:t>
            </w:r>
            <w:r w:rsidRPr="0025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Казахстане?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(Показываю слайды</w:t>
            </w:r>
            <w:r w:rsidRPr="0025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изделия народных мастеров,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дети </w:t>
            </w:r>
            <w:r w:rsidRPr="0025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рассказывают о них – из чего они сделаны, чем украшены, для чего служат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25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F6264" w:rsidRPr="00F245FF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 – Арина. </w:t>
            </w:r>
            <w:proofErr w:type="spellStart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Торсык</w:t>
            </w:r>
            <w:proofErr w:type="spellEnd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(сосуд для кумыса)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Торсык</w:t>
            </w:r>
            <w:proofErr w:type="spellEnd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это сосуд для хранения кумыса, айрана. В нем значительное время сохранялся </w:t>
            </w:r>
            <w:proofErr w:type="gramStart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напиток</w:t>
            </w:r>
            <w:proofErr w:type="gramEnd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теряя своих лечебных свойств. Кумыс — это молоко кобылы. В этом молоке очень много витаминов. </w:t>
            </w:r>
            <w:proofErr w:type="spellStart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Торсык</w:t>
            </w:r>
            <w:proofErr w:type="spellEnd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шили из кожи. В давние времена жизнь казахов была немыслима без кожаной посуды. Ажурный национальный орнамент на изделии получался из заготовок с вырезанным узором. Выпуклость сосуда достигалась путем набивания его влажным песком. </w:t>
            </w:r>
            <w:proofErr w:type="spellStart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Торсык</w:t>
            </w:r>
            <w:proofErr w:type="spellEnd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обшивали </w:t>
            </w:r>
            <w:proofErr w:type="spellStart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кожанной</w:t>
            </w:r>
            <w:proofErr w:type="spellEnd"/>
            <w:r w:rsidRPr="00F245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ниткой, тесьмой и украшали национальным орнаментом.</w:t>
            </w:r>
          </w:p>
          <w:p w:rsidR="005F6264" w:rsidRPr="00CD1CBA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D1C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 ребенок: Инкар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D1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Коржын</w:t>
            </w:r>
            <w:proofErr w:type="spellEnd"/>
            <w:r w:rsidRPr="00CD1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это дорожная сумка, сшитая из ткани или кожи, которой нагружали верблюдов, несших свой груз в больших караванах. Сейчас сохранилась традиция символично преподносить подарки в </w:t>
            </w:r>
            <w:proofErr w:type="spellStart"/>
            <w:r w:rsidRPr="00CD1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коржын</w:t>
            </w:r>
            <w:proofErr w:type="spellEnd"/>
            <w:r w:rsidRPr="00CD1C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сшитом из тонкой войлочной материи белого цвета, отделанном казахским национальным орнаментом и расшитым различными украшениями из камней.</w:t>
            </w:r>
          </w:p>
          <w:p w:rsidR="005F6264" w:rsidRPr="00FA25CF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A25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3 ребенок. Даша </w:t>
            </w:r>
          </w:p>
          <w:p w:rsidR="005F6264" w:rsidRPr="00FA25CF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25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Домбра - казахский музыкальный инструмент.</w:t>
            </w:r>
          </w:p>
          <w:p w:rsidR="005F6264" w:rsidRPr="00FA25CF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25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Домбра - самый любимый инструмент в музыкальном быту казахов.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25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Составные части казахской домбры это </w:t>
            </w:r>
            <w:proofErr w:type="spellStart"/>
            <w:r w:rsidRPr="00FA25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шанак</w:t>
            </w:r>
            <w:proofErr w:type="spellEnd"/>
            <w:r w:rsidRPr="00FA25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корпус домбры, выполняющий роль усилителя звука. </w:t>
            </w:r>
            <w:proofErr w:type="spellStart"/>
            <w:r w:rsidRPr="00FA25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Какпак</w:t>
            </w:r>
            <w:proofErr w:type="spellEnd"/>
            <w:r w:rsidRPr="00FA25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дека домбры. Воспринимая посредством </w:t>
            </w:r>
            <w:r w:rsidR="00E561F5" w:rsidRPr="00FA25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вибрации,</w:t>
            </w:r>
            <w:r w:rsidRPr="00FA25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звуки струн, усиливает их и придает определенную окраску звучанию инструмента — тембр.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Айсулу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Молодцы, ребята</w:t>
            </w:r>
            <w:r w:rsidRPr="00C27C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! Какие вы все хорошие рассказчики. А теперь я расскажу вам о казахском национальном ковре </w:t>
            </w:r>
            <w:proofErr w:type="spellStart"/>
            <w:r w:rsidRPr="00C27C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сырмаке</w:t>
            </w:r>
            <w:proofErr w:type="spellEnd"/>
            <w:r w:rsidRPr="00C27C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423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Сырмак</w:t>
            </w:r>
            <w:proofErr w:type="spellEnd"/>
            <w:r w:rsidRPr="002423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как один из предметов домашнего обихода, издревле использовался нашими предками. Он является неповторимым творением прикладного искусства народа, изделием, призванным украшать повседневный быт каждой семьи.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F6264" w:rsidRPr="005B57B2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7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Пока мы с вами беседовали, нам пришло звуковое письмо, давайте его, послушаем! </w:t>
            </w:r>
          </w:p>
          <w:p w:rsidR="005F6264" w:rsidRPr="005B57B2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F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Слайд №1</w:t>
            </w:r>
            <w:r w:rsidRPr="005B57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(звуковое письмо от Гнома).</w:t>
            </w:r>
          </w:p>
          <w:p w:rsidR="005F6264" w:rsidRPr="005B57B2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B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Гном: </w:t>
            </w:r>
          </w:p>
          <w:p w:rsidR="005F6264" w:rsidRPr="005B57B2" w:rsidRDefault="005F6264" w:rsidP="006E5C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7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Здравствуй те ребята, я вас хочу пригласить к себе в гости, для того чтобы попасть ко мне, нужно выполнить задания, которые я отправил вам по почте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посылке</w:t>
            </w:r>
            <w:r w:rsidRPr="005B57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вы ее получили?</w:t>
            </w:r>
          </w:p>
          <w:p w:rsidR="005F6264" w:rsidRPr="00153A0B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3A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</w:p>
          <w:p w:rsidR="005F6264" w:rsidRPr="00EF4F8D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получили, вот же она эта посылка. Спасибо тебе Гном. Сейчас мы откроем и посмотрим! (достаю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-ый </w:t>
            </w:r>
            <w:r w:rsidRPr="00EF4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конверт  круглый).</w:t>
            </w:r>
          </w:p>
          <w:p w:rsidR="005F6264" w:rsidRPr="00EF4F8D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посмотрите какой необычный конверт, скажите какой он формы? (круглый)</w:t>
            </w:r>
          </w:p>
          <w:p w:rsidR="005F6264" w:rsidRPr="00EF4F8D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Какого цвета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конверт</w:t>
            </w:r>
            <w:r w:rsidRPr="00EF4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(желтый) </w:t>
            </w:r>
          </w:p>
          <w:p w:rsidR="005F6264" w:rsidRPr="00EF4F8D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еще конверт  необычный, тем, что  в нем видео задание  (предлагаю послушать). 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№2</w:t>
            </w:r>
          </w:p>
          <w:p w:rsidR="005F6264" w:rsidRPr="001A308F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0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Гном: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Дорогие ребята мой младший брат пригласил меня на День Рождения, а сколько ему лет я забыл, но он оставил интересную подсказку в виде драгоценных камней. Как вы, думаете, как они нам могут помочь?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разложить и </w:t>
            </w: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посчитать)</w:t>
            </w:r>
          </w:p>
          <w:p w:rsidR="005F6264" w:rsidRPr="008D6045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60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</w:p>
          <w:p w:rsidR="005F6264" w:rsidRPr="008E1789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Константин, выйди и на доске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разложи </w:t>
            </w: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посчитай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камни</w:t>
            </w: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(прямой счет)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правильно Константин посчитал?</w:t>
            </w:r>
          </w:p>
          <w:p w:rsidR="005F6264" w:rsidRPr="008E1789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Сколько лет брату Гнома?  (5 лет)</w:t>
            </w:r>
          </w:p>
          <w:p w:rsidR="005F6264" w:rsidRPr="008E1789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давайте посчитаем на казахском языке.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Молодцы!</w:t>
            </w:r>
          </w:p>
          <w:p w:rsidR="005F6264" w:rsidRPr="008E1789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(Обращаю внимание,  что в посылке еще один конверт)</w:t>
            </w:r>
          </w:p>
          <w:p w:rsidR="005F6264" w:rsidRPr="008E1789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здесь еще есть конверт. </w:t>
            </w:r>
          </w:p>
          <w:p w:rsidR="005F6264" w:rsidRPr="008E1789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Скажите, какой он формы? (квадрат)</w:t>
            </w:r>
          </w:p>
          <w:p w:rsidR="005F6264" w:rsidRPr="008E1789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Какого цвета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конверт</w:t>
            </w:r>
            <w:r w:rsidRPr="008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(красный)</w:t>
            </w:r>
          </w:p>
          <w:p w:rsidR="005F6264" w:rsidRPr="001A308F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0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 №3 </w:t>
            </w:r>
          </w:p>
          <w:p w:rsidR="005F6264" w:rsidRPr="001A308F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0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Гном:</w:t>
            </w:r>
          </w:p>
          <w:p w:rsidR="005F6264" w:rsidRPr="001A308F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A3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меня случилась беда, мне подарили очень красивый ковер, но его повредила моль. Я попросил Белоснежку  подчинить, а она дала мне мешочек и сказала, сам справляйся.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Поможете мне его отремонтировать? (Да)</w:t>
            </w:r>
          </w:p>
          <w:p w:rsidR="005F6264" w:rsidRPr="00842BAE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</w:p>
          <w:p w:rsidR="005F6264" w:rsidRPr="00842BAE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на что похожи дыры в ковре? (геометрические фигуры)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Интересно, а что в мешочке, тоже геометрические фигуры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F6264" w:rsidRPr="00180C47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-Давайте, подберем фигуры и подчиним ковер Гнома (предлагаю детям подойти и взять латки «Геометрические фигуры» и приложить на дыры в ковре).</w:t>
            </w:r>
          </w:p>
        </w:tc>
      </w:tr>
      <w:tr w:rsidR="005F6264" w:rsidRPr="00F703A1" w:rsidTr="006E5CD7">
        <w:trPr>
          <w:cantSplit/>
          <w:trHeight w:val="89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5F6264" w:rsidRPr="00F703A1" w:rsidRDefault="005F6264" w:rsidP="006E5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Обычно войлок, из которого делается </w:t>
            </w:r>
            <w:proofErr w:type="spellStart"/>
            <w:r w:rsidRPr="0024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сырмак</w:t>
            </w:r>
            <w:proofErr w:type="spellEnd"/>
            <w:r w:rsidRPr="0024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должен быть снежно-белым или черным. Шерсть для войлока подбирается заранее. Войлок в большинстве случаев изготавливается из шерсти ягнят. Шерсть расчесывается специальным железным гребнем, затем сбивается до пышности специальной палкой — </w:t>
            </w:r>
            <w:proofErr w:type="spellStart"/>
            <w:r w:rsidRPr="0024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сабау</w:t>
            </w:r>
            <w:proofErr w:type="spellEnd"/>
            <w:r w:rsidRPr="0024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Именно из такой специально подобранной шерсти валяется лицевая сторона </w:t>
            </w:r>
            <w:proofErr w:type="spellStart"/>
            <w:r w:rsidRPr="0024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сырмака</w:t>
            </w:r>
            <w:proofErr w:type="spellEnd"/>
            <w:r w:rsidRPr="0024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Оба полотнища войлока изготавливаются отдельно. Шерсть для </w:t>
            </w:r>
            <w:proofErr w:type="spellStart"/>
            <w:r w:rsidRPr="0024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сырмака</w:t>
            </w:r>
            <w:proofErr w:type="spellEnd"/>
            <w:r w:rsidRPr="00242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берется экономно, для того чтобы войлок был легким.</w:t>
            </w:r>
          </w:p>
          <w:p w:rsidR="005F6264" w:rsidRPr="00592EA6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ребята, а какие </w:t>
            </w:r>
            <w:r w:rsidRPr="0059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виды национальных ковров вы знаете?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называют известны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им вид национального ковра: </w:t>
            </w:r>
            <w:proofErr w:type="spellStart"/>
            <w:r w:rsidRPr="0059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тускииз</w:t>
            </w:r>
            <w:proofErr w:type="spellEnd"/>
            <w:r w:rsidRPr="0059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 w:rsidRPr="00E7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</w:t>
            </w:r>
            <w:r w:rsidRPr="00E7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 не пора ли нам немного отдохнуть, повеселиться?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пауза: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Шанырак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(дети под музыку сначала идут по маленькому кругу при это выполняют движения, затем большому кругу имитируют скаканье на лошади, когда музыка заканчивается дети должны подойти к своему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шаныраку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поднять его вверх).</w:t>
            </w:r>
          </w:p>
          <w:p w:rsidR="001D786B" w:rsidRDefault="001D786B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 w:rsidRPr="001D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 совсем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забыла</w:t>
            </w:r>
            <w:r w:rsidR="0028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меня </w:t>
            </w:r>
            <w:r w:rsidRPr="001D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позвали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</w:t>
            </w:r>
            <w:r w:rsidR="0028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день рождение и я </w:t>
            </w:r>
            <w:r w:rsidRPr="001D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хотела подарить казахский национальный ковер- </w:t>
            </w:r>
            <w:proofErr w:type="spellStart"/>
            <w:r w:rsidRPr="001D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тускиз</w:t>
            </w:r>
            <w:proofErr w:type="spellEnd"/>
            <w:r w:rsidRPr="001D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 не успела украсить его</w:t>
            </w:r>
            <w:r w:rsidR="00611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элементами  национального орнамента</w:t>
            </w:r>
            <w:r w:rsidRPr="001D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1D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Может </w:t>
            </w:r>
            <w:r w:rsidR="00DA1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поможете</w:t>
            </w:r>
            <w:proofErr w:type="gramEnd"/>
            <w:r w:rsidR="00DA1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помочь мне</w:t>
            </w:r>
            <w:r w:rsidRPr="001D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9A35D4" w:rsidRPr="001C7FA8" w:rsidRDefault="009A35D4" w:rsidP="009A35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D4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Билингвальный</w:t>
            </w:r>
            <w:proofErr w:type="spellEnd"/>
            <w:r w:rsidRPr="00AD4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компонент: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мастер, </w:t>
            </w:r>
            <w:proofErr w:type="spellStart"/>
            <w:r w:rsidRPr="00F3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өрнек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орнамент,</w:t>
            </w:r>
            <w:r w:rsidRPr="00F36575">
              <w:t xml:space="preserve"> </w:t>
            </w:r>
            <w:proofErr w:type="spellStart"/>
            <w:r w:rsidRPr="00F36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ковер</w:t>
            </w:r>
          </w:p>
          <w:p w:rsidR="005F6264" w:rsidRDefault="005F626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Дорогая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 w:rsidRPr="00011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наши ребята </w:t>
            </w:r>
            <w:r w:rsidR="00DA1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только </w:t>
            </w:r>
            <w:r w:rsidRPr="00011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отдыхают красиво, но и работать они умеют хорошо. Они у нас, как настоящие народные мастера тоже умеют делать красивые вещи. Правда, они ещё только учатся, но кое- что уже могут тебе показать.</w:t>
            </w:r>
          </w:p>
          <w:p w:rsidR="00583EB9" w:rsidRDefault="00712084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5F6264" w:rsidRPr="00011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хорошо, я с удоволь</w:t>
            </w:r>
            <w:r w:rsidR="0058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ствием посмотрю, что вы умеете.</w:t>
            </w:r>
          </w:p>
          <w:p w:rsidR="00014ED7" w:rsidRPr="008A07FC" w:rsidRDefault="005F6264" w:rsidP="00014E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</w:t>
            </w:r>
            <w:r w:rsidR="00712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r w:rsidR="00985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 вас приглашаю в творческую мастерскую. </w:t>
            </w:r>
            <w:r w:rsidR="00014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того, чтобы </w:t>
            </w:r>
            <w:r w:rsidR="004B2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украсить </w:t>
            </w:r>
            <w:r w:rsidR="00014ED7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красивый </w:t>
            </w:r>
            <w:r w:rsidR="00014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ковер «</w:t>
            </w:r>
            <w:proofErr w:type="spellStart"/>
            <w:r w:rsidR="00014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Тускииз</w:t>
            </w:r>
            <w:proofErr w:type="spellEnd"/>
            <w:r w:rsidR="00014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B3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2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элементами казахского орнамента,</w:t>
            </w:r>
            <w:r w:rsidR="00014ED7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  <w:r w:rsidR="00014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14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 w:rsidR="00014ED7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r w:rsidR="004B2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украшать </w:t>
            </w:r>
            <w:r w:rsidR="00014ED7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его будем нетрадиционной техникой.</w:t>
            </w:r>
          </w:p>
          <w:p w:rsidR="000D3E01" w:rsidRDefault="0098521A" w:rsidP="00072736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закроем глаза и скажем: Раз, два, три  покружись в мастерской </w:t>
            </w:r>
            <w:r w:rsidR="00072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окажись. </w:t>
            </w:r>
            <w:r w:rsidR="00072736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Подойдите к столам, </w:t>
            </w:r>
            <w:r w:rsidR="00AF573C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посмотрите,</w:t>
            </w:r>
            <w:r w:rsidR="00072736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2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лежит у вас </w:t>
            </w:r>
            <w:r w:rsidR="00072736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столах</w:t>
            </w:r>
            <w:r w:rsidR="00AF5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072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2736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5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(Дети: </w:t>
            </w:r>
            <w:r w:rsidR="00072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кисточки, ватные палочки, </w:t>
            </w:r>
            <w:r w:rsidR="000D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поролоновые </w:t>
            </w:r>
            <w:proofErr w:type="spellStart"/>
            <w:r w:rsidR="000D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штампики</w:t>
            </w:r>
            <w:proofErr w:type="spellEnd"/>
            <w:r w:rsidR="000D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72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</w:t>
            </w:r>
            <w:r w:rsidR="00AF5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72736" w:rsidRPr="008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F573C" w:rsidRDefault="00964649" w:rsidP="00072736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AF5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 w:rsidR="00AF5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где же твои заготовки</w:t>
            </w:r>
            <w:r w:rsidR="00EA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EA1F23" w:rsidRDefault="00EA1F23" w:rsidP="00072736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мои заго</w:t>
            </w:r>
            <w:r w:rsidR="00CB5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товки в моем волшебном мешочке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B5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181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</w:t>
            </w:r>
            <w:r w:rsidR="00CB5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="00181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заготовки, с мешочка </w:t>
            </w:r>
            <w:proofErr w:type="spellStart"/>
            <w:r w:rsidR="00181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81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8171D" w:rsidRDefault="0018171D" w:rsidP="00072736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Ребята, какой геоме</w:t>
            </w:r>
            <w:r w:rsidR="000D2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трической формы они? (</w:t>
            </w:r>
            <w:r w:rsidR="008D1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</w:t>
            </w:r>
            <w:r w:rsidR="003B3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2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квадрат)</w:t>
            </w:r>
          </w:p>
          <w:p w:rsidR="008D18BB" w:rsidRDefault="008D18BB" w:rsidP="006E5CD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  <w:r w:rsidR="00EA0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(Пре</w:t>
            </w:r>
            <w:r w:rsidR="00964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длагаю детям рассмотреть образец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45950" w:rsidRDefault="003A7AB4" w:rsidP="003C6335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 посмотрите на мой образец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Тускииз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(показываю слайд готовой работы).</w:t>
            </w:r>
            <w:r w:rsidR="00CB5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Посередине моего ковра </w:t>
            </w:r>
            <w:r w:rsidR="0091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изображён элемент казахского орнамента – </w:t>
            </w:r>
            <w:r w:rsidR="00CB5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ромб</w:t>
            </w:r>
            <w:r w:rsidR="0091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A0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Ромб </w:t>
            </w:r>
            <w:r w:rsidR="00911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01A3" w:rsidRPr="00BA0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б</w:t>
            </w:r>
            <w:r w:rsidR="00BA0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удем печатать штампами, не выходя за линии.  </w:t>
            </w:r>
            <w:r w:rsidR="006F4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мы кисточкой в каждом углу нашего квадрата</w:t>
            </w:r>
            <w:r w:rsidR="003C6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F4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нарисуем элемент казахского орнамента</w:t>
            </w:r>
            <w:r w:rsidR="003C6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6F4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рога </w:t>
            </w:r>
            <w:proofErr w:type="gramStart"/>
            <w:r w:rsidR="006F4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барана</w:t>
            </w:r>
            <w:r w:rsidR="003C6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а</w:t>
            </w:r>
            <w:proofErr w:type="gramEnd"/>
            <w:r w:rsidR="003C6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ватной палочкой мы по краю</w:t>
            </w:r>
            <w:r w:rsidR="00650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1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нашего элемента казахского орнамента рога барана</w:t>
            </w:r>
            <w:r w:rsidR="003C6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0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методом</w:t>
            </w:r>
            <w:r w:rsidR="003C6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тычка </w:t>
            </w:r>
            <w:r w:rsidR="00650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нарисуем точки</w:t>
            </w:r>
            <w:r w:rsidR="00B21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A0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5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такой и получится у нас </w:t>
            </w:r>
            <w:proofErr w:type="spellStart"/>
            <w:r w:rsidR="00045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Тускииз</w:t>
            </w:r>
            <w:proofErr w:type="spellEnd"/>
            <w:r w:rsidR="00045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5F6264" w:rsidRPr="00F703A1" w:rsidRDefault="00045950" w:rsidP="003C6335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перед тем чтобы начать, давайте разомнем наши пальчики.</w:t>
            </w:r>
            <w:r w:rsidR="00BA0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</w:tr>
      <w:tr w:rsidR="005F6264" w:rsidRPr="00F703A1" w:rsidTr="006E5CD7">
        <w:trPr>
          <w:cantSplit/>
          <w:trHeight w:val="1283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F6264" w:rsidRPr="00942C05" w:rsidRDefault="005F6264" w:rsidP="006E5C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264" w:rsidRDefault="00EA0FEA" w:rsidP="005F6264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Молодцы ребята, а теперь для того чтобы украсить наш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тусскиз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давайте вспомним технику безопасности на занятие рисование.</w:t>
            </w:r>
          </w:p>
          <w:p w:rsidR="00EA0FEA" w:rsidRDefault="002C23D8" w:rsidP="005F6264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ТБ. 1. Не брать кисть в рот.</w:t>
            </w:r>
          </w:p>
          <w:p w:rsidR="002C23D8" w:rsidRPr="00942C05" w:rsidRDefault="002C23D8" w:rsidP="005F6264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C2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Нельзя краски пробовать на вкус.</w:t>
            </w:r>
          </w:p>
          <w:p w:rsidR="005F6264" w:rsidRDefault="007A0999" w:rsidP="006E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7A0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делать резких движений во время работы.</w:t>
            </w:r>
          </w:p>
          <w:p w:rsidR="007A0999" w:rsidRDefault="007A0999" w:rsidP="006E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34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Ушными палочками не лезть в уши.</w:t>
            </w:r>
          </w:p>
          <w:p w:rsidR="00344039" w:rsidRDefault="00344039" w:rsidP="006E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Молодцы, а теперь давайте приступать к работе.</w:t>
            </w:r>
          </w:p>
          <w:p w:rsidR="007329DE" w:rsidRDefault="00344039" w:rsidP="006E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32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ндивидуальная работа за столами (во время рисования, играет музыка)</w:t>
            </w:r>
          </w:p>
          <w:p w:rsidR="007329DE" w:rsidRDefault="007329DE" w:rsidP="006E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 дети рисуют</w:t>
            </w:r>
            <w:r w:rsidR="00AF7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F7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 w:rsidR="00AF7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превращается в живую. </w:t>
            </w:r>
          </w:p>
          <w:p w:rsidR="006B0152" w:rsidRDefault="00510EB4" w:rsidP="006E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Ребята, посмотрите</w:t>
            </w:r>
            <w:r w:rsidR="0091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получились у вас краси</w:t>
            </w:r>
            <w:r w:rsidR="000C2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 работы, посмотрите и </w:t>
            </w:r>
            <w:proofErr w:type="spellStart"/>
            <w:r w:rsidR="000C2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 w:rsidR="0091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 стала, еще прекрасней</w:t>
            </w:r>
            <w:r w:rsidR="006B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 чтобы</w:t>
            </w:r>
            <w:r w:rsidR="008F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B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 </w:t>
            </w:r>
            <w:proofErr w:type="spellStart"/>
            <w:r w:rsidR="006B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тускииз</w:t>
            </w:r>
            <w:proofErr w:type="spellEnd"/>
            <w:r w:rsidR="006B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 большим давайте мы на большом листе соединим</w:t>
            </w:r>
            <w:r w:rsidR="00202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между </w:t>
            </w:r>
            <w:proofErr w:type="gramStart"/>
            <w:r w:rsidR="00202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собой </w:t>
            </w:r>
            <w:r w:rsidR="008F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End"/>
            <w:r w:rsidR="008F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большом ватмане соединяем работы</w:t>
            </w:r>
            <w:r w:rsidR="0070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краю приклеиваем бахрому</w:t>
            </w:r>
            <w:r w:rsidR="008F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0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B0152" w:rsidRPr="00942C05" w:rsidRDefault="006B0152" w:rsidP="006E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202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Ой, ребята какой красивый получился </w:t>
            </w:r>
            <w:proofErr w:type="spellStart"/>
            <w:r w:rsidR="00202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Тускииз</w:t>
            </w:r>
            <w:proofErr w:type="spellEnd"/>
            <w:r w:rsidR="00202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Спасибо вам большое</w:t>
            </w:r>
            <w:r w:rsidR="00AA5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F6264" w:rsidRDefault="005F6264" w:rsidP="005F626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F6264" w:rsidRDefault="005F6264" w:rsidP="005F626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F6264" w:rsidRDefault="005F6264" w:rsidP="005F626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F6264" w:rsidRDefault="005F6264" w:rsidP="005F626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5F6264" w:rsidRPr="00F703A1" w:rsidTr="006E5CD7">
        <w:trPr>
          <w:cantSplit/>
          <w:trHeight w:val="128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F6264" w:rsidRPr="00942C05" w:rsidRDefault="00362014" w:rsidP="003620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D4" w:rsidRDefault="00F618D4" w:rsidP="00AA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Ребята, давайте вернемся в город мастеров, я для вас приготовила угощения</w:t>
            </w:r>
            <w:r w:rsidR="00C8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42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окончания оформления ковра </w:t>
            </w:r>
            <w:r w:rsidR="00F4240B" w:rsidRPr="00AA5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4240B" w:rsidRPr="00AA5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 w:rsidR="00F42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предлагает вернуться в город мастеров</w:t>
            </w:r>
            <w:r w:rsidR="00F4240B" w:rsidRPr="00AA5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42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того чтобы угостить ребят</w:t>
            </w:r>
            <w:r w:rsidR="00AE6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86312" w:rsidRDefault="00C86312" w:rsidP="00AA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закройте глаза и скажите: Раз, два, три покружись, в городе мастеров окажись.</w:t>
            </w:r>
          </w:p>
          <w:p w:rsidR="00F4240B" w:rsidRDefault="008105F5" w:rsidP="00AA5D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Ребята, </w:t>
            </w:r>
            <w:r w:rsidR="00AE6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того чтобы получить мои угощения,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</w:t>
            </w:r>
            <w:r w:rsidR="00AE6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еще раз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вспомним</w:t>
            </w:r>
            <w:r w:rsidR="00F4240B" w:rsidRPr="0025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какие крас</w:t>
            </w:r>
            <w:r w:rsidR="00F42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ивые и нужные вещи делают </w:t>
            </w:r>
            <w:r w:rsidR="00F4240B" w:rsidRPr="002544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Казахстане</w:t>
            </w:r>
            <w:r w:rsidR="00F42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? (домбра, </w:t>
            </w:r>
            <w:proofErr w:type="spellStart"/>
            <w:r w:rsidR="00F42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торсык</w:t>
            </w:r>
            <w:proofErr w:type="spellEnd"/>
            <w:r w:rsidR="00F42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42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коржын</w:t>
            </w:r>
            <w:proofErr w:type="spellEnd"/>
            <w:r w:rsidR="00F424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F4240B" w:rsidRDefault="004A0E9F" w:rsidP="00AA5D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что мы украшали в творческой мастерской?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Тускииз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4A0E9F" w:rsidRPr="00F4240B" w:rsidRDefault="004A0E9F" w:rsidP="00AA5D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какими </w:t>
            </w:r>
            <w:r w:rsidR="009A35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элементами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казахского орнамента украшали? (ромб, рога барана)</w:t>
            </w:r>
          </w:p>
          <w:p w:rsidR="00613BD6" w:rsidRDefault="00613BD6" w:rsidP="00AA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Молодцы, ребята, вот вам мое угощение казахское национальное блюдо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Баурсаки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Ну, а мне пора с вами прощаться, меня уже совсем заждались на </w:t>
            </w:r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 </w:t>
            </w:r>
            <w:r w:rsidR="00AD0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рождение</w:t>
            </w:r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К</w:t>
            </w:r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өп </w:t>
            </w:r>
            <w:proofErr w:type="spellStart"/>
            <w:proofErr w:type="gramStart"/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рахмет</w:t>
            </w:r>
            <w:proofErr w:type="spellEnd"/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!</w:t>
            </w:r>
            <w:proofErr w:type="gramEnd"/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Айсулу</w:t>
            </w:r>
            <w:proofErr w:type="spellEnd"/>
            <w:r w:rsidR="003879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прощается и уходит).</w:t>
            </w:r>
          </w:p>
          <w:p w:rsidR="00AD0F9F" w:rsidRPr="003879FE" w:rsidRDefault="00AD0F9F" w:rsidP="00AA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Ребята на этом наше занятие закончилось, всем спасибо!</w:t>
            </w:r>
          </w:p>
        </w:tc>
      </w:tr>
    </w:tbl>
    <w:p w:rsidR="005F6264" w:rsidRDefault="005F6264" w:rsidP="005F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64" w:rsidRDefault="005F6264" w:rsidP="005F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64" w:rsidRDefault="005F6264" w:rsidP="005F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64" w:rsidRDefault="005F6264" w:rsidP="005F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64" w:rsidRDefault="005F6264" w:rsidP="005F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64" w:rsidRDefault="005F6264" w:rsidP="005F6264"/>
    <w:p w:rsidR="00465A6B" w:rsidRDefault="00362014"/>
    <w:sectPr w:rsidR="0046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64"/>
    <w:rsid w:val="00014ED7"/>
    <w:rsid w:val="00045950"/>
    <w:rsid w:val="00072736"/>
    <w:rsid w:val="000C2D88"/>
    <w:rsid w:val="000D2511"/>
    <w:rsid w:val="000D3E01"/>
    <w:rsid w:val="0018171D"/>
    <w:rsid w:val="001D786B"/>
    <w:rsid w:val="002027BA"/>
    <w:rsid w:val="002647E7"/>
    <w:rsid w:val="0028486D"/>
    <w:rsid w:val="002C23D8"/>
    <w:rsid w:val="00344039"/>
    <w:rsid w:val="00362014"/>
    <w:rsid w:val="003879FE"/>
    <w:rsid w:val="003A7AB4"/>
    <w:rsid w:val="003B393A"/>
    <w:rsid w:val="003C6335"/>
    <w:rsid w:val="004028CC"/>
    <w:rsid w:val="004A0E9F"/>
    <w:rsid w:val="004B2257"/>
    <w:rsid w:val="00510EB4"/>
    <w:rsid w:val="00514249"/>
    <w:rsid w:val="00583EB9"/>
    <w:rsid w:val="005F6264"/>
    <w:rsid w:val="0061137A"/>
    <w:rsid w:val="00613BD6"/>
    <w:rsid w:val="0065084B"/>
    <w:rsid w:val="006B0152"/>
    <w:rsid w:val="006F41B7"/>
    <w:rsid w:val="00707150"/>
    <w:rsid w:val="00712084"/>
    <w:rsid w:val="007329DE"/>
    <w:rsid w:val="007A0999"/>
    <w:rsid w:val="008105F5"/>
    <w:rsid w:val="008D18BB"/>
    <w:rsid w:val="008F0255"/>
    <w:rsid w:val="008F55F4"/>
    <w:rsid w:val="00911262"/>
    <w:rsid w:val="0091198D"/>
    <w:rsid w:val="00964649"/>
    <w:rsid w:val="0098521A"/>
    <w:rsid w:val="009A35D4"/>
    <w:rsid w:val="009B6BCD"/>
    <w:rsid w:val="00A362FA"/>
    <w:rsid w:val="00AA049A"/>
    <w:rsid w:val="00AA5DAC"/>
    <w:rsid w:val="00AD0F9F"/>
    <w:rsid w:val="00AD6F5C"/>
    <w:rsid w:val="00AE6C54"/>
    <w:rsid w:val="00AF573C"/>
    <w:rsid w:val="00AF75FC"/>
    <w:rsid w:val="00B21916"/>
    <w:rsid w:val="00BA01A3"/>
    <w:rsid w:val="00C86312"/>
    <w:rsid w:val="00CB51ED"/>
    <w:rsid w:val="00CD1CBA"/>
    <w:rsid w:val="00D11EF4"/>
    <w:rsid w:val="00D863FD"/>
    <w:rsid w:val="00D87A45"/>
    <w:rsid w:val="00D90807"/>
    <w:rsid w:val="00DA1550"/>
    <w:rsid w:val="00DE48BC"/>
    <w:rsid w:val="00E365BB"/>
    <w:rsid w:val="00E561F5"/>
    <w:rsid w:val="00EA060B"/>
    <w:rsid w:val="00EA0FEA"/>
    <w:rsid w:val="00EA1F23"/>
    <w:rsid w:val="00F245FF"/>
    <w:rsid w:val="00F36575"/>
    <w:rsid w:val="00F4240B"/>
    <w:rsid w:val="00F618D4"/>
    <w:rsid w:val="00F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5A1D"/>
  <w15:docId w15:val="{6330EB06-27AB-4A72-8D67-392A2721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6264"/>
  </w:style>
  <w:style w:type="paragraph" w:styleId="a3">
    <w:name w:val="Normal (Web)"/>
    <w:basedOn w:val="a"/>
    <w:uiPriority w:val="99"/>
    <w:unhideWhenUsed/>
    <w:rsid w:val="005F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ГЫУК</cp:lastModifiedBy>
  <cp:revision>10</cp:revision>
  <dcterms:created xsi:type="dcterms:W3CDTF">2018-11-24T05:57:00Z</dcterms:created>
  <dcterms:modified xsi:type="dcterms:W3CDTF">2024-01-04T15:56:00Z</dcterms:modified>
</cp:coreProperties>
</file>