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66" w:rsidRDefault="00AC504C" w:rsidP="00AC504C">
      <w:pPr>
        <w:pStyle w:val="2"/>
        <w:rPr>
          <w:color w:val="000000" w:themeColor="text1"/>
        </w:rPr>
      </w:pPr>
      <w:r>
        <w:t xml:space="preserve">                           </w:t>
      </w:r>
      <w:r w:rsidR="00042C66">
        <w:rPr>
          <w:color w:val="000000" w:themeColor="text1"/>
        </w:rPr>
        <w:t xml:space="preserve">КОНСПЕКТ ЗАНЯТИЯ ПО </w:t>
      </w:r>
      <w:r w:rsidRPr="007656A4">
        <w:rPr>
          <w:color w:val="000000" w:themeColor="text1"/>
        </w:rPr>
        <w:t>ПОЖАРНОЙ БЕЗОПАСНОСТИ.</w:t>
      </w:r>
      <w:r w:rsidR="00042C66">
        <w:rPr>
          <w:color w:val="000000" w:themeColor="text1"/>
        </w:rPr>
        <w:t xml:space="preserve"> </w:t>
      </w:r>
    </w:p>
    <w:p w:rsidR="00042C66" w:rsidRDefault="00042C66" w:rsidP="00AC504C">
      <w:pPr>
        <w:pStyle w:val="2"/>
        <w:rPr>
          <w:color w:val="000000" w:themeColor="text1"/>
        </w:rPr>
      </w:pPr>
      <w:bookmarkStart w:id="0" w:name="_GoBack"/>
      <w:bookmarkEnd w:id="0"/>
    </w:p>
    <w:p w:rsidR="00AC504C" w:rsidRPr="007656A4" w:rsidRDefault="00042C66" w:rsidP="00AC504C">
      <w:pPr>
        <w:pStyle w:val="2"/>
        <w:rPr>
          <w:color w:val="000000" w:themeColor="text1"/>
        </w:rPr>
      </w:pPr>
      <w:r>
        <w:rPr>
          <w:color w:val="000000" w:themeColor="text1"/>
        </w:rPr>
        <w:t>«Берегись огня.»</w:t>
      </w:r>
    </w:p>
    <w:p w:rsidR="00AC504C" w:rsidRPr="007656A4" w:rsidRDefault="00AC504C" w:rsidP="00AC504C">
      <w:pPr>
        <w:pStyle w:val="2"/>
        <w:rPr>
          <w:color w:val="000000" w:themeColor="text1"/>
        </w:rPr>
      </w:pPr>
      <w:r w:rsidRPr="007656A4">
        <w:rPr>
          <w:color w:val="000000" w:themeColor="text1"/>
        </w:rPr>
        <w:t>СТАРШАЯ ГРУППА №11</w:t>
      </w:r>
    </w:p>
    <w:p w:rsidR="00AC504C" w:rsidRPr="007656A4" w:rsidRDefault="00AC504C" w:rsidP="00AC504C">
      <w:pPr>
        <w:pStyle w:val="2"/>
        <w:rPr>
          <w:color w:val="000000" w:themeColor="text1"/>
        </w:rPr>
      </w:pPr>
      <w:r w:rsidRPr="007656A4">
        <w:rPr>
          <w:color w:val="000000" w:themeColor="text1"/>
        </w:rPr>
        <w:t>23.09.2020</w:t>
      </w:r>
    </w:p>
    <w:p w:rsidR="00AC504C" w:rsidRPr="007656A4" w:rsidRDefault="00AC504C" w:rsidP="00AC504C">
      <w:pPr>
        <w:pStyle w:val="2"/>
        <w:rPr>
          <w:color w:val="000000" w:themeColor="text1"/>
        </w:rPr>
      </w:pPr>
      <w:r w:rsidRPr="007656A4">
        <w:rPr>
          <w:color w:val="000000" w:themeColor="text1"/>
        </w:rPr>
        <w:t xml:space="preserve">Воспитатель: Орлова Т.А. </w:t>
      </w:r>
    </w:p>
    <w:p w:rsidR="00AC504C" w:rsidRPr="007656A4" w:rsidRDefault="00AC504C" w:rsidP="00AC504C">
      <w:pPr>
        <w:pStyle w:val="2"/>
        <w:rPr>
          <w:color w:val="000000" w:themeColor="text1"/>
        </w:rPr>
      </w:pPr>
    </w:p>
    <w:p w:rsidR="00D33CDC" w:rsidRPr="007656A4" w:rsidRDefault="00AC504C" w:rsidP="00AC504C">
      <w:pPr>
        <w:pStyle w:val="2"/>
        <w:rPr>
          <w:color w:val="000000" w:themeColor="text1"/>
        </w:rPr>
      </w:pPr>
      <w:r w:rsidRPr="007656A4">
        <w:rPr>
          <w:color w:val="000000" w:themeColor="text1"/>
        </w:rPr>
        <w:t xml:space="preserve">        Цель занятия: закрепить правила пожарной безопасности, выучить телефон противопожарной службы</w:t>
      </w:r>
      <w:r w:rsidR="00D33CDC" w:rsidRPr="007656A4">
        <w:rPr>
          <w:color w:val="000000" w:themeColor="text1"/>
        </w:rPr>
        <w:t>, информировать о способах распространения и возникновения очагов пожара, познакомить с профессией ПОЖАРНЫЙ, пожарной машиной, средствами борьбы с пожаром, огнетушителем</w:t>
      </w:r>
    </w:p>
    <w:p w:rsidR="00A10799" w:rsidRPr="007656A4" w:rsidRDefault="00D33CDC" w:rsidP="00AC504C">
      <w:pPr>
        <w:pStyle w:val="2"/>
        <w:rPr>
          <w:color w:val="000000" w:themeColor="text1"/>
        </w:rPr>
      </w:pPr>
      <w:r w:rsidRPr="007656A4">
        <w:rPr>
          <w:color w:val="000000" w:themeColor="text1"/>
        </w:rPr>
        <w:t xml:space="preserve">         Атрибуты: наглядно-демонстрационное пособие «противопожарный уголок», детская пожарная машина, иллюстрации пожарной безопасности, опасности электроприборов, наглядное пособие (уменьшенная версия) противопожарного уголка с огнетушителем, музыкальное сопровождение</w:t>
      </w:r>
      <w:r w:rsidR="00A10799" w:rsidRPr="007656A4">
        <w:rPr>
          <w:color w:val="000000" w:themeColor="text1"/>
        </w:rPr>
        <w:t>-песенка «пожарная машина».</w:t>
      </w:r>
    </w:p>
    <w:p w:rsidR="00A10799" w:rsidRPr="007656A4" w:rsidRDefault="00A10799" w:rsidP="00AC504C">
      <w:pPr>
        <w:pStyle w:val="2"/>
        <w:rPr>
          <w:color w:val="000000" w:themeColor="text1"/>
        </w:rPr>
      </w:pPr>
    </w:p>
    <w:p w:rsidR="00A10799" w:rsidRPr="007656A4" w:rsidRDefault="00A10799" w:rsidP="00AC504C">
      <w:pPr>
        <w:pStyle w:val="2"/>
        <w:rPr>
          <w:color w:val="000000" w:themeColor="text1"/>
        </w:rPr>
      </w:pPr>
      <w:r w:rsidRPr="007656A4">
        <w:rPr>
          <w:color w:val="000000" w:themeColor="text1"/>
        </w:rPr>
        <w:t xml:space="preserve">                        ХОД ЗАНЯТИЯ</w:t>
      </w:r>
    </w:p>
    <w:p w:rsidR="00A10799" w:rsidRPr="007656A4" w:rsidRDefault="00A10799" w:rsidP="00A10799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Заезжает пожарная машина с музыкальным сопровождением. Ребята сидят полукругом и наблюдают за машиной. </w:t>
      </w:r>
    </w:p>
    <w:p w:rsidR="00A10799" w:rsidRPr="007656A4" w:rsidRDefault="00A10799" w:rsidP="00AC50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6A4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Ребята, как вы думаете, для чего сегодня к нам приехала пожарная машина? Кто в ней</w:t>
      </w:r>
      <w:r w:rsidR="00CA4683" w:rsidRPr="00765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приехал? Как называется</w:t>
      </w:r>
      <w:r w:rsidRPr="00765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профессия, человека, который работает на пожарной машине.</w:t>
      </w:r>
      <w:r w:rsidR="00772FF5" w:rsidRPr="00765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Ответы детей.</w:t>
      </w:r>
    </w:p>
    <w:p w:rsidR="000C34DF" w:rsidRPr="007656A4" w:rsidRDefault="00CA4683" w:rsidP="00AC50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Показ иллюстрации пожарного. Воспитатель объясняет и акцентирует, что профессия правильно называется ПОЖАРНЫЙ. Беседа о том, какой должен быть человек, работающим пожарным: смелый, сильный, ответственный, храбрый.</w:t>
      </w:r>
    </w:p>
    <w:p w:rsidR="00CA4683" w:rsidRPr="007656A4" w:rsidRDefault="00CA4683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Воспитатель: что такое пожар? Ответы детей.</w:t>
      </w:r>
    </w:p>
    <w:p w:rsidR="00B165F5" w:rsidRPr="007656A4" w:rsidRDefault="00CA4683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Воспитатель: пожар-возникает из-за неправильного, неосторожного обращения с огнём, электричеством, неисправными поломанными приборами. И чтобы избежать пожара, его возникновения</w:t>
      </w:r>
      <w:r w:rsidR="00B165F5" w:rsidRPr="007656A4">
        <w:rPr>
          <w:rFonts w:ascii="Times New Roman" w:hAnsi="Times New Roman" w:cs="Times New Roman"/>
          <w:sz w:val="24"/>
          <w:szCs w:val="24"/>
        </w:rPr>
        <w:t xml:space="preserve"> мы должны знать следующие правила.</w:t>
      </w:r>
    </w:p>
    <w:p w:rsidR="00B165F5" w:rsidRPr="007656A4" w:rsidRDefault="00B165F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656A4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7656A4">
        <w:rPr>
          <w:rFonts w:ascii="Times New Roman" w:hAnsi="Times New Roman" w:cs="Times New Roman"/>
          <w:sz w:val="24"/>
          <w:szCs w:val="24"/>
        </w:rPr>
        <w:t xml:space="preserve"> под музыку</w:t>
      </w:r>
    </w:p>
    <w:p w:rsidR="00B165F5" w:rsidRPr="007656A4" w:rsidRDefault="00B165F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1,2,3,4,5</w:t>
      </w:r>
    </w:p>
    <w:p w:rsidR="00B165F5" w:rsidRPr="007656A4" w:rsidRDefault="00B165F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Эй, спасатель, стройся в ряд</w:t>
      </w:r>
    </w:p>
    <w:p w:rsidR="00B165F5" w:rsidRPr="007656A4" w:rsidRDefault="00B165F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Мы всегда спешим на помощь!</w:t>
      </w:r>
    </w:p>
    <w:p w:rsidR="00CA4683" w:rsidRPr="007656A4" w:rsidRDefault="00B165F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Потому что мы отряд</w:t>
      </w:r>
      <w:r w:rsidR="00CA4683" w:rsidRPr="007656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5F5" w:rsidRPr="007656A4" w:rsidRDefault="00B165F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Наш отряд молодой</w:t>
      </w:r>
    </w:p>
    <w:p w:rsidR="00B165F5" w:rsidRPr="007656A4" w:rsidRDefault="00B165F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Наш отряд удалой</w:t>
      </w:r>
    </w:p>
    <w:p w:rsidR="00B165F5" w:rsidRPr="007656A4" w:rsidRDefault="00B165F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Мы хотим, чтобы везде</w:t>
      </w:r>
    </w:p>
    <w:p w:rsidR="00B165F5" w:rsidRPr="007656A4" w:rsidRDefault="00B165F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ПОЖАРНЫЕ помогли в беде</w:t>
      </w:r>
    </w:p>
    <w:p w:rsidR="00B165F5" w:rsidRPr="007656A4" w:rsidRDefault="00B165F5" w:rsidP="00CA4683">
      <w:pPr>
        <w:rPr>
          <w:rFonts w:ascii="Times New Roman" w:hAnsi="Times New Roman" w:cs="Times New Roman"/>
          <w:sz w:val="24"/>
          <w:szCs w:val="24"/>
        </w:rPr>
      </w:pPr>
    </w:p>
    <w:p w:rsidR="00B165F5" w:rsidRPr="007656A4" w:rsidRDefault="00B165F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Воспитатель: а теперь давайте рассмотрим иллюстрации и заучим правила противопожарной безопасности дома. Подходите по одному ко мне и рассуждайте, что нельзя делать.</w:t>
      </w:r>
    </w:p>
    <w:p w:rsidR="00B165F5" w:rsidRPr="007656A4" w:rsidRDefault="0084019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Ребята по одному подходят к воспитателю</w:t>
      </w:r>
      <w:r w:rsidR="00B165F5" w:rsidRPr="007656A4">
        <w:rPr>
          <w:rFonts w:ascii="Times New Roman" w:hAnsi="Times New Roman" w:cs="Times New Roman"/>
          <w:sz w:val="24"/>
          <w:szCs w:val="24"/>
        </w:rPr>
        <w:t>, рассматривают иллюстрацию и делают вывод правил.</w:t>
      </w:r>
    </w:p>
    <w:p w:rsidR="00B165F5" w:rsidRPr="007656A4" w:rsidRDefault="00B165F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1</w:t>
      </w:r>
      <w:r w:rsidR="00840195" w:rsidRPr="007656A4">
        <w:rPr>
          <w:rFonts w:ascii="Times New Roman" w:hAnsi="Times New Roman" w:cs="Times New Roman"/>
          <w:sz w:val="24"/>
          <w:szCs w:val="24"/>
        </w:rPr>
        <w:t>.</w:t>
      </w:r>
      <w:r w:rsidRPr="007656A4">
        <w:rPr>
          <w:rFonts w:ascii="Times New Roman" w:hAnsi="Times New Roman" w:cs="Times New Roman"/>
          <w:sz w:val="24"/>
          <w:szCs w:val="24"/>
        </w:rPr>
        <w:t xml:space="preserve"> Не играй с огнём (спичками, зажигалками)</w:t>
      </w:r>
      <w:r w:rsidR="00840195" w:rsidRPr="007656A4">
        <w:rPr>
          <w:rFonts w:ascii="Times New Roman" w:hAnsi="Times New Roman" w:cs="Times New Roman"/>
          <w:sz w:val="24"/>
          <w:szCs w:val="24"/>
        </w:rPr>
        <w:t>.</w:t>
      </w:r>
    </w:p>
    <w:p w:rsidR="00B165F5" w:rsidRPr="007656A4" w:rsidRDefault="00B165F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2.Не играй с розетками</w:t>
      </w:r>
      <w:r w:rsidR="00840195" w:rsidRPr="007656A4">
        <w:rPr>
          <w:rFonts w:ascii="Times New Roman" w:hAnsi="Times New Roman" w:cs="Times New Roman"/>
          <w:sz w:val="24"/>
          <w:szCs w:val="24"/>
        </w:rPr>
        <w:t>.</w:t>
      </w:r>
    </w:p>
    <w:p w:rsidR="00840195" w:rsidRPr="007656A4" w:rsidRDefault="0084019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3.Не пользуйся без взрослых петардами, хлопушками, фейерверками, бенгальскими огнями.</w:t>
      </w:r>
    </w:p>
    <w:p w:rsidR="00840195" w:rsidRPr="007656A4" w:rsidRDefault="0084019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4. Не дотрагивайся до проводов и электроприборов мокрыми руками</w:t>
      </w:r>
    </w:p>
    <w:p w:rsidR="00840195" w:rsidRPr="007656A4" w:rsidRDefault="0084019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5. Не оставляй включенную плиту без присмотра.</w:t>
      </w:r>
    </w:p>
    <w:p w:rsidR="00840195" w:rsidRPr="007656A4" w:rsidRDefault="0084019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6. Не подходи к газовой включенной плите близко –могут загореться волосы и ли одежда.</w:t>
      </w:r>
    </w:p>
    <w:p w:rsidR="00840195" w:rsidRPr="007656A4" w:rsidRDefault="0084019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7. Уходя из дома, гаси свет и о</w:t>
      </w:r>
      <w:r w:rsidR="0047629F" w:rsidRPr="007656A4">
        <w:rPr>
          <w:rFonts w:ascii="Times New Roman" w:hAnsi="Times New Roman" w:cs="Times New Roman"/>
          <w:sz w:val="24"/>
          <w:szCs w:val="24"/>
        </w:rPr>
        <w:t>т</w:t>
      </w:r>
      <w:r w:rsidRPr="007656A4">
        <w:rPr>
          <w:rFonts w:ascii="Times New Roman" w:hAnsi="Times New Roman" w:cs="Times New Roman"/>
          <w:sz w:val="24"/>
          <w:szCs w:val="24"/>
        </w:rPr>
        <w:t>ключай электроприборы.</w:t>
      </w:r>
    </w:p>
    <w:p w:rsidR="00840195" w:rsidRPr="007656A4" w:rsidRDefault="0084019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101</w:t>
      </w:r>
    </w:p>
    <w:p w:rsidR="00840195" w:rsidRPr="007656A4" w:rsidRDefault="00840195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 xml:space="preserve">Воспитатель: Ребята, хорошо.  </w:t>
      </w:r>
      <w:proofErr w:type="gramStart"/>
      <w:r w:rsidRPr="007656A4">
        <w:rPr>
          <w:rFonts w:ascii="Times New Roman" w:hAnsi="Times New Roman" w:cs="Times New Roman"/>
          <w:sz w:val="24"/>
          <w:szCs w:val="24"/>
        </w:rPr>
        <w:t>ЗАПОМНИТЕ  на</w:t>
      </w:r>
      <w:proofErr w:type="gramEnd"/>
      <w:r w:rsidRPr="007656A4">
        <w:rPr>
          <w:rFonts w:ascii="Times New Roman" w:hAnsi="Times New Roman" w:cs="Times New Roman"/>
          <w:sz w:val="24"/>
          <w:szCs w:val="24"/>
        </w:rPr>
        <w:t xml:space="preserve"> всю жизнь эти правила. </w:t>
      </w:r>
      <w:proofErr w:type="gramStart"/>
      <w:r w:rsidRPr="007656A4">
        <w:rPr>
          <w:rFonts w:ascii="Times New Roman" w:hAnsi="Times New Roman" w:cs="Times New Roman"/>
          <w:sz w:val="24"/>
          <w:szCs w:val="24"/>
        </w:rPr>
        <w:t>А  что</w:t>
      </w:r>
      <w:proofErr w:type="gramEnd"/>
      <w:r w:rsidR="00772FF5" w:rsidRPr="007656A4">
        <w:rPr>
          <w:rFonts w:ascii="Times New Roman" w:hAnsi="Times New Roman" w:cs="Times New Roman"/>
          <w:sz w:val="24"/>
          <w:szCs w:val="24"/>
        </w:rPr>
        <w:t xml:space="preserve"> надо</w:t>
      </w:r>
      <w:r w:rsidRPr="007656A4">
        <w:rPr>
          <w:rFonts w:ascii="Times New Roman" w:hAnsi="Times New Roman" w:cs="Times New Roman"/>
          <w:sz w:val="24"/>
          <w:szCs w:val="24"/>
        </w:rPr>
        <w:t xml:space="preserve"> всё же делать, если мы столкнулись или увидели пожар?</w:t>
      </w:r>
      <w:r w:rsidR="0047629F" w:rsidRPr="007656A4">
        <w:rPr>
          <w:rFonts w:ascii="Times New Roman" w:hAnsi="Times New Roman" w:cs="Times New Roman"/>
          <w:sz w:val="24"/>
          <w:szCs w:val="24"/>
        </w:rPr>
        <w:t xml:space="preserve"> Надо вызвать пожарных, по телефону 101. Повторите и </w:t>
      </w:r>
      <w:proofErr w:type="gramStart"/>
      <w:r w:rsidR="0047629F" w:rsidRPr="007656A4">
        <w:rPr>
          <w:rFonts w:ascii="Times New Roman" w:hAnsi="Times New Roman" w:cs="Times New Roman"/>
          <w:sz w:val="24"/>
          <w:szCs w:val="24"/>
        </w:rPr>
        <w:t>запомните .</w:t>
      </w:r>
      <w:proofErr w:type="gramEnd"/>
    </w:p>
    <w:p w:rsidR="0047629F" w:rsidRPr="007656A4" w:rsidRDefault="0047629F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Дети повторяют на двух языках телефон противопожарной службы 101.</w:t>
      </w:r>
    </w:p>
    <w:p w:rsidR="0047629F" w:rsidRPr="007656A4" w:rsidRDefault="0047629F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ПОКАЗ СТЕНДА наглядно-демонстрационного пособия с огнетушителем. Дети подходят берут в руки и рассматривают атрибуты пожарного уголка, воспитатель при этом рассказывает о предназначении каждого предмета.</w:t>
      </w:r>
    </w:p>
    <w:p w:rsidR="0047629F" w:rsidRPr="007656A4" w:rsidRDefault="0047629F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 xml:space="preserve"> ИТОГ ЗАНЯТИЯ. </w:t>
      </w:r>
    </w:p>
    <w:p w:rsidR="0047629F" w:rsidRPr="007656A4" w:rsidRDefault="0047629F" w:rsidP="00CA4683">
      <w:pPr>
        <w:rPr>
          <w:rFonts w:ascii="Times New Roman" w:hAnsi="Times New Roman" w:cs="Times New Roman"/>
          <w:sz w:val="24"/>
          <w:szCs w:val="24"/>
        </w:rPr>
      </w:pPr>
      <w:r w:rsidRPr="007656A4">
        <w:rPr>
          <w:rFonts w:ascii="Times New Roman" w:hAnsi="Times New Roman" w:cs="Times New Roman"/>
          <w:sz w:val="24"/>
          <w:szCs w:val="24"/>
        </w:rPr>
        <w:t>Воспитатель: Что вы сегодня нового узнали? А правила пожарной безопасности мы все должны запомнить все и на всю жизнь.</w:t>
      </w:r>
    </w:p>
    <w:p w:rsidR="00B165F5" w:rsidRPr="007656A4" w:rsidRDefault="00B165F5" w:rsidP="00CA4683">
      <w:pPr>
        <w:rPr>
          <w:rFonts w:ascii="Times New Roman" w:hAnsi="Times New Roman" w:cs="Times New Roman"/>
          <w:sz w:val="24"/>
          <w:szCs w:val="24"/>
        </w:rPr>
      </w:pPr>
    </w:p>
    <w:sectPr w:rsidR="00B165F5" w:rsidRPr="00765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96"/>
    <w:rsid w:val="00042C66"/>
    <w:rsid w:val="000C34DF"/>
    <w:rsid w:val="0047629F"/>
    <w:rsid w:val="007656A4"/>
    <w:rsid w:val="00772FF5"/>
    <w:rsid w:val="00840195"/>
    <w:rsid w:val="00A10799"/>
    <w:rsid w:val="00AC504C"/>
    <w:rsid w:val="00B165F5"/>
    <w:rsid w:val="00CA4683"/>
    <w:rsid w:val="00D33CDC"/>
    <w:rsid w:val="00E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586D"/>
  <w15:chartTrackingRefBased/>
  <w15:docId w15:val="{97054F78-CDA3-4E0E-8812-44E21821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C50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0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BA928-B7AB-4D71-AEE8-515A2757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9</cp:revision>
  <dcterms:created xsi:type="dcterms:W3CDTF">2020-09-28T04:13:00Z</dcterms:created>
  <dcterms:modified xsi:type="dcterms:W3CDTF">2021-01-28T11:43:00Z</dcterms:modified>
</cp:coreProperties>
</file>