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56" w:rsidRDefault="00273556" w:rsidP="003924C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Внеклассное мероприятие в начальной школе.</w:t>
      </w:r>
    </w:p>
    <w:p w:rsidR="002E5860" w:rsidRDefault="00273556" w:rsidP="003924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Т</w:t>
      </w:r>
      <w:r w:rsidR="002E5860">
        <w:rPr>
          <w:rFonts w:ascii="Times New Roman" w:hAnsi="Times New Roman" w:cs="Times New Roman"/>
          <w:b/>
          <w:sz w:val="36"/>
          <w:szCs w:val="36"/>
        </w:rPr>
        <w:t>ема: «Моя планета -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E5860">
        <w:rPr>
          <w:rFonts w:ascii="Times New Roman" w:hAnsi="Times New Roman" w:cs="Times New Roman"/>
          <w:b/>
          <w:sz w:val="36"/>
          <w:szCs w:val="36"/>
        </w:rPr>
        <w:t>дом родной!»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систему  экологических знаний о нашей планете,  чувство ответственности за все происходящее вокруг.</w:t>
      </w:r>
    </w:p>
    <w:p w:rsidR="002E5860" w:rsidRDefault="002E5860" w:rsidP="002E586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детей о том, что планета нуждается в помощи и защите.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и закрепить знания о «Красной книге», ее назначении и содержании.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взаимодействовать со сверстниками при решении творческих задач.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сопереживания природе, чувство ответственности за поступки людей по отношению к Земле.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социально-активную позицию по защите и охране окружающей среды.  </w:t>
      </w:r>
    </w:p>
    <w:p w:rsidR="002E5860" w:rsidRDefault="002E5860" w:rsidP="002E5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 xml:space="preserve"> устный журнал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Видеоматериал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«Экология», презентация «Красная книга», листы ватмана, материал для творчества, пословицы, музыкальный материал, слайды «Устный журнал». </w:t>
      </w:r>
      <w:proofErr w:type="gramEnd"/>
    </w:p>
    <w:p w:rsidR="002E5860" w:rsidRDefault="002E5860" w:rsidP="002E5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5860" w:rsidRDefault="002E5860" w:rsidP="002E58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классного часа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58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-Добрый день, 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у нас необычное занятие. Послушайте, пожалуйста.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звуки музыки звучит стихотворение.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дом родной, наш общий дом-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Земля, где мы с тобой живем!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только посмотри вокруг: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речка, там - зеленый луг.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дремучем не пройдешь,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в пустыне не найдешь!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где- то снег лежит горой,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где-то жарко и зимой…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 у них названье есть: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Леса, и горы, и моря-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называется Земля!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чем шла речь в стихотворении?/ ответы детей/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ребята, вот  так выглядит наша земля.  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-Земля - самая удивительная планета, где существует жизнь. С каким удовольствие мы слушаем песни птиц, журчание ручейка, таинственный шепот леса, с каким наслаждением любуемся раздольем полей, зеркальной гладью водоемов и величественными громадами гор. 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это нам даёт планета Земля!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взамен  просит одного - бережного, доброго отношения.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именно, поэтому тема нашего занятия:</w:t>
      </w:r>
    </w:p>
    <w:p w:rsidR="002E5860" w:rsidRPr="00FD34EB" w:rsidRDefault="002E5860" w:rsidP="002E5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4EB">
        <w:rPr>
          <w:rFonts w:ascii="Times New Roman" w:hAnsi="Times New Roman" w:cs="Times New Roman"/>
          <w:b/>
          <w:sz w:val="28"/>
          <w:szCs w:val="28"/>
        </w:rPr>
        <w:t>«Моя планета -</w:t>
      </w:r>
      <w:r w:rsidR="0035770D" w:rsidRPr="00FD3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4EB">
        <w:rPr>
          <w:rFonts w:ascii="Times New Roman" w:hAnsi="Times New Roman" w:cs="Times New Roman"/>
          <w:b/>
          <w:sz w:val="28"/>
          <w:szCs w:val="28"/>
        </w:rPr>
        <w:t>дом родной</w:t>
      </w:r>
      <w:r w:rsidR="00FD34EB" w:rsidRPr="00FD34EB">
        <w:rPr>
          <w:rFonts w:ascii="Times New Roman" w:hAnsi="Times New Roman" w:cs="Times New Roman"/>
          <w:b/>
          <w:sz w:val="28"/>
          <w:szCs w:val="28"/>
        </w:rPr>
        <w:t xml:space="preserve">!»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Дело в том, что только на планете Земля есть жизнь и все то многообразие природы, какое мы видим: небо, солнце, звезды, облака, вода, горы, реки, моря, трава, деревья, рыбы, звери, птицы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же, люди, то есть мы  вами.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наше занятие я предлагаю вам провести в форме устного журнала.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Основная часть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1страничка</w:t>
      </w:r>
    </w:p>
    <w:p w:rsidR="002E5860" w:rsidRDefault="002E5860" w:rsidP="002E5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«Что такое экология»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-Человек  -  это самое разумное существо, и поэтому именно он несет ответственность за здоровье и благополучие нашего дома - Земля.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активная деятельность человека привела к заметному изменению окружающей среды, и проблема экологии стала одной из важнейших проблем современности.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же такое экология?/ответы детей/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-Экология - это наука об охране природы, о бережном отношении к окружающему миру, к Земле.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 слово «экология» - образовалось от двух греческих слов «экое»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ом, «логос»-наука.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можно сказать, что экология – это наука о доме.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человечества домом является вся наша огромная и в тоже время маленькая планета - Земля.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мы говорим, что экологическая проблема стала  большой проблемой человечества не сегодняшний день?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ответить на этот вопрос, давайте посмотрим ролик. Внимание на экран.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Информурок</w:t>
      </w:r>
      <w:proofErr w:type="spellEnd"/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с каждым годом на планете земля остается все меньше лесов?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 строят города, дороги, разделывают поля, вырубают леса и ради древесины/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происходит с воздухом и водой?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 заводов и фабрик в воздух попадают дым и пыль, а в реки и озера  сточные воды с различными вредными веществами./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правильно. Люди редко задумываются над тем, как безрассудно расходуют земные дары и какой вред приносят своей родной планете.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Загрязнение рек, гибель многих растений и животных, растущие кучи мусора - всё признаки грозной опасности.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2страничка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«Красная книга»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стихотворение.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целым миром спорить я готов,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готов поклясться головою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есть глаза у всех цветов,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они глядят на нас с тобою.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 раздумий, наших и тревог.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горький час беды и неудачи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Видел я, цветы, как люди плачут,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росу роняют на песок.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думаете, почему плачут цветы? 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-Возможно, вы меня спросите, а будет природе хуже, если я, собирая ягоды, сломаю несколько веток, или сорву 3-4  цветка, или поймаю одну бабочку.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природе будет хуже, каждая сломанная ветка, пойманная бабочка - это маленькая рана нанесенная природе.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такую рану нанесет несколько человек- это принес огромный вред природе.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вы сорвете один цветок, то может не вырасти целый десяток.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всего этого некоторые растения, которых раньше было много, теперь встречаются очень редко.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происходит и животными, птицами, рыбами.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животные исчезают из-за стихийных бедствий, наводнений, пожаров, засухи. Но большая часть животных исчезает по вине человека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Именно по вине людей уже исчезли или находятся на грани исчезновения многие виды растений, животных, птиц.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-Ученые всего мира создали Международный союз охраны природы, который стал изучать, каким животным и растениям надо помочь в первую очередь. Составили списки растений, животных которые исчезли или находятся на грани исчезновения…издали книгу и назвали её - Красная книга.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нашей стране тоже есть Красная книга, которая была выпущена в 1979году в двух томах. В Красную книгу  Казахстана было занесено 835 различных видов животных, растений, птиц, рыб. 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посмотрите,  Красная книга Казахстана/на экране слайд/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почему книга красного цвета?/ ответы детей/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красный цвет означает цвет опасности. Он своей яркостью заставляет всех задуматься, о тяжелых последствиях, которые произойдут с гибелью целых видов растений и животных.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-Из-за деятельности человека некоторые виды животных оказались на грани исчезновения.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знаете ли вы, какие животные занесены в Красную книгу Казахстана? /ответы детей/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предлагаю вашему вниманию видеоматериал. Давайте его посмотрим.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видеоматериала.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-«Красная Книга» периодически пополняется новыми растениями  и животными, меняются условия окружающей среды. Некоторые растения и животные сейчас не являются редкими, в ближайшее время  могут так, же оказаться в этой категории.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«Красной Книги» защитить и сохранить редкие виды организмов, которые находятся на грани исчезновения.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06CF7" w:rsidRDefault="00106CF7" w:rsidP="002E586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3страничка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«Лес - наше богатство»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стихотворение и скажите, о чем оно.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Шуми, шуми, зеленый лес!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мне шум твой величавый,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твой покой, и блеск небес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 головой твоей кудрявой.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детства понимать привык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Твое молчание немое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твой таинственный язык,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что- то близкое, родное.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это лес. Природа -  это удивительный мир лесов, рек, морей, неба, солнца, животных и птиц. Наша жизнь неотделима от неё. Люди не могут обойтись без леса.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-Давайте все вместе подумаем и ответим на вопрос: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«Какое значение имеет лес для человека?»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- это зеленый наряд нашей земли.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- это чистый воздух.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- это дом для зверей и птиц.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- это кладовая, щедро отдающая свои дары: орехи, ягоды, грибы.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очищает атмосферу от загрязнения.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Поглощение углекислого газа, выделение кислорода.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поставщик древесины.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растут лекарственные травы, грибы, ягоды.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- это местообитание животных.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место отдыха людей.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  лес это чистый воздух. Это дом для зверей и птиц, это грибные поляны и душистая земляника.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над  пословицами 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«Собери пословицу»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-Кладовая народной мудрости - пословицы и поговорки, они сопровождают нас всю жизнь из поколения в поколение, и среди них пословицы о лесе.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Вам нужно из слов и словосочетаний собрать пословицу, подумать, в чем заключается смысл этой пословицы, а  потом всем рассказать ваше мнение.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Лесная сторона не одного волка, а  и мужика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сыта накормит.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от ветра защищают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урожаю помогают.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Лесная полоса всему полю краса.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не съездишь так и на печке замерзнешь.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леса жить - голоду не видать.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лес любит и знает, тому он и помогает.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 лесу, береги его красу.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мудрено дерево срубить, а мудрено лес вырастить.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Срубили деревья  - прощай птицы.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от ветра защищают, урожаю помогают.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леса - больше снега, больше снег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хлеба.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осенью питает, а зимой согревает.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рубить - урожай губить.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-Наша страна богата лесами. Лес - величайший источник здоровья. Ценность леса не только в красоте и необходимости его для здоровья человека. Это дом для большого количества животных, птиц.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-Лес-это книжки с картинками, тетради для учеников, это паркет и мебель в нашем доме. Древесину используют для постройки домов, мостов, кораблей.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 даёт топливо, мебель, спички, различные изделия. 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разумно и бережно пользоваться дары леса.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4страничка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«Правила поведения в природе»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5770D" w:rsidRDefault="002E5860" w:rsidP="00C71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111E">
        <w:rPr>
          <w:rFonts w:ascii="Times New Roman" w:hAnsi="Times New Roman" w:cs="Times New Roman"/>
          <w:sz w:val="28"/>
          <w:szCs w:val="28"/>
        </w:rPr>
        <w:t xml:space="preserve"> </w:t>
      </w:r>
      <w:r w:rsidR="0035770D">
        <w:rPr>
          <w:rFonts w:ascii="Times New Roman" w:hAnsi="Times New Roman" w:cs="Times New Roman"/>
          <w:sz w:val="28"/>
          <w:szCs w:val="28"/>
        </w:rPr>
        <w:t>Мир природы чудесен и таинственен. Чтобы вся эта красота была всегда, мы должны охранять и оберегать  природу.</w:t>
      </w:r>
    </w:p>
    <w:p w:rsidR="0012575D" w:rsidRDefault="0035770D" w:rsidP="00C71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75D">
        <w:rPr>
          <w:rFonts w:ascii="Times New Roman" w:hAnsi="Times New Roman" w:cs="Times New Roman"/>
          <w:sz w:val="28"/>
          <w:szCs w:val="28"/>
        </w:rPr>
        <w:t xml:space="preserve">А какие правила мы должны соблюдать, отдыхая в лесу?/ответы детей/ </w:t>
      </w:r>
    </w:p>
    <w:p w:rsidR="0012575D" w:rsidRDefault="0012575D" w:rsidP="00C71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12575D" w:rsidP="00C71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предлагаю вам разделиться на две команды и послушать один рассказ.</w:t>
      </w:r>
      <w:r w:rsidR="00357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860" w:rsidRDefault="00C7111E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75D">
        <w:rPr>
          <w:rFonts w:ascii="Times New Roman" w:hAnsi="Times New Roman" w:cs="Times New Roman"/>
          <w:sz w:val="28"/>
          <w:szCs w:val="28"/>
        </w:rPr>
        <w:t>Ваша задача внимательно прослушать рассказ и найти ошибки.</w:t>
      </w:r>
    </w:p>
    <w:p w:rsidR="00B943F4" w:rsidRDefault="00B943F4" w:rsidP="002E58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75D" w:rsidRDefault="0012575D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«Громкой музыкой мы оповестили лес </w:t>
      </w:r>
      <w:r w:rsidR="008C0CA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мы пришли! Дни стояли жаркие, сухие, но в лесу жара не так ощущалась. Знакомая дорога привела нас к березовой роще. По дороге </w:t>
      </w:r>
      <w:r w:rsidR="008C0CAE">
        <w:rPr>
          <w:rFonts w:ascii="Times New Roman" w:hAnsi="Times New Roman" w:cs="Times New Roman"/>
          <w:sz w:val="28"/>
          <w:szCs w:val="28"/>
        </w:rPr>
        <w:t xml:space="preserve">нам часто попадались грибы – белые, </w:t>
      </w:r>
      <w:r w:rsidR="008C0CAE">
        <w:rPr>
          <w:rFonts w:ascii="Times New Roman" w:hAnsi="Times New Roman" w:cs="Times New Roman"/>
          <w:sz w:val="28"/>
          <w:szCs w:val="28"/>
        </w:rPr>
        <w:lastRenderedPageBreak/>
        <w:t>подберезовики, сыроежки. Вот это урожай! Кто срезал упругие ножки грибов, кто выкручивал их, а кто вырывал. Все грибы, которые мы не знали, мы сбивали ногами.</w:t>
      </w:r>
    </w:p>
    <w:p w:rsidR="008C0CAE" w:rsidRDefault="008C0CAE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Привал. Быстро наломали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разожги костер. Заварили в котелке чай, закусили и пошли дальше. Перед уходом из рощи, Мишка  выбросил банки и полиэтиленовые мешки, сказав:</w:t>
      </w:r>
    </w:p>
    <w:p w:rsidR="008C0CAE" w:rsidRDefault="008C0CAE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-Микробы все это разрушат.</w:t>
      </w:r>
    </w:p>
    <w:p w:rsidR="008C0CAE" w:rsidRDefault="008C0CAE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Горячие угли от костра подмигивали нам на прощанье. В кустах мы нашли гнездо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птицы. Подержали в руках теплые голубоватые яички и положили их обратно. </w:t>
      </w:r>
      <w:r w:rsidR="008F1CC8">
        <w:rPr>
          <w:rFonts w:ascii="Times New Roman" w:hAnsi="Times New Roman" w:cs="Times New Roman"/>
          <w:sz w:val="28"/>
          <w:szCs w:val="28"/>
        </w:rPr>
        <w:t>Солнце все выше поднималось над горизонтом. Становилось все жарче. На лесной опушке мы нашли маленького ежика. Решив</w:t>
      </w:r>
      <w:r w:rsidR="00FD34EB">
        <w:rPr>
          <w:rFonts w:ascii="Times New Roman" w:hAnsi="Times New Roman" w:cs="Times New Roman"/>
          <w:sz w:val="28"/>
          <w:szCs w:val="28"/>
        </w:rPr>
        <w:t>,</w:t>
      </w:r>
      <w:r w:rsidR="008F1CC8">
        <w:rPr>
          <w:rFonts w:ascii="Times New Roman" w:hAnsi="Times New Roman" w:cs="Times New Roman"/>
          <w:sz w:val="28"/>
          <w:szCs w:val="28"/>
        </w:rPr>
        <w:t xml:space="preserve"> что мать его бросила, взяли его с собой - в школе пригодится. В лесу много муравейников. Петя решил нам показать, как добывают муравьиную кислоту. Он настругал палочек и начал ими протыкать весь муравейник. Через несколько минут  мы с удовольствие  обсасывали </w:t>
      </w:r>
      <w:proofErr w:type="spellStart"/>
      <w:r w:rsidR="008F1CC8">
        <w:rPr>
          <w:rFonts w:ascii="Times New Roman" w:hAnsi="Times New Roman" w:cs="Times New Roman"/>
          <w:sz w:val="28"/>
          <w:szCs w:val="28"/>
        </w:rPr>
        <w:t>муравейные</w:t>
      </w:r>
      <w:proofErr w:type="spellEnd"/>
      <w:r w:rsidR="008F1CC8">
        <w:rPr>
          <w:rFonts w:ascii="Times New Roman" w:hAnsi="Times New Roman" w:cs="Times New Roman"/>
          <w:sz w:val="28"/>
          <w:szCs w:val="28"/>
        </w:rPr>
        <w:t xml:space="preserve"> палочки.</w:t>
      </w:r>
    </w:p>
    <w:p w:rsidR="008F1CC8" w:rsidRDefault="008F1CC8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стали набегать тучи, стало темно, засверкали молнии, загремел гром. Пошел довольно сильный дождь. Мы успели добежать до одиноко стоящего дерева и спрятались под ним.</w:t>
      </w:r>
    </w:p>
    <w:p w:rsidR="008F1CC8" w:rsidRDefault="008F1CC8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охапками луговых и лесных цветов мы пошли домой.</w:t>
      </w:r>
      <w:r w:rsidR="00B94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Весело про</w:t>
      </w:r>
      <w:r w:rsidR="00B943F4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ел день</w:t>
      </w:r>
      <w:r w:rsidR="00B943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860" w:rsidRDefault="00B943F4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943F4" w:rsidRDefault="00B943F4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-Ваша задача составить список ошибок, которые  совершили дети.</w:t>
      </w:r>
    </w:p>
    <w:p w:rsidR="00B943F4" w:rsidRDefault="00B943F4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3F4">
        <w:rPr>
          <w:rFonts w:ascii="Times New Roman" w:hAnsi="Times New Roman" w:cs="Times New Roman"/>
          <w:sz w:val="28"/>
          <w:szCs w:val="28"/>
        </w:rPr>
        <w:t>Ошибки</w:t>
      </w:r>
    </w:p>
    <w:p w:rsidR="00B943F4" w:rsidRDefault="00B943F4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-Громкая музыка в лесу распугает птиц и зверей.</w:t>
      </w:r>
    </w:p>
    <w:p w:rsidR="00B943F4" w:rsidRDefault="00B943F4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-Вырывать грибы и сбивать несъедобные нельзя - разрушается грибница, исчезает лекарство для животных.</w:t>
      </w:r>
    </w:p>
    <w:p w:rsidR="00B943F4" w:rsidRPr="00B943F4" w:rsidRDefault="00B943F4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костра собирают сухие ветки, а не ломают. В жару костры разводить нельзя.</w:t>
      </w:r>
    </w:p>
    <w:p w:rsidR="00B943F4" w:rsidRDefault="00106CF7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-Полиэтилен разрушается плохо, в течение 220 лет, а банки 100 лет.</w:t>
      </w:r>
    </w:p>
    <w:p w:rsidR="00106CF7" w:rsidRDefault="00106CF7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-Костёр следует засыпать землей или заливать водой.</w:t>
      </w:r>
    </w:p>
    <w:p w:rsidR="00106CF7" w:rsidRDefault="00106CF7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-Трогать яйца птиц нельзя</w:t>
      </w:r>
      <w:r w:rsidR="00FD3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птица может не сесть на яйца.</w:t>
      </w:r>
    </w:p>
    <w:p w:rsidR="00106CF7" w:rsidRDefault="00106CF7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-Брать звер</w:t>
      </w:r>
      <w:r w:rsidR="00FD34E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 птиц из леса в город не надо: если не погибнуть в городе,  то погибнут, когда захотите их снова вернуть в лес.</w:t>
      </w:r>
    </w:p>
    <w:p w:rsidR="00106CF7" w:rsidRDefault="00106CF7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следует что-то проталкивать в муравейнике, нарушаются взаимоотношения в сообщениях.</w:t>
      </w:r>
    </w:p>
    <w:p w:rsidR="00106CF7" w:rsidRDefault="00106CF7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-Прятаться в грозу под деревом  нельзя.</w:t>
      </w:r>
    </w:p>
    <w:p w:rsidR="00106CF7" w:rsidRDefault="00106CF7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-Цветы рвать не надо, их сорванная жизнь недолговечна.</w:t>
      </w:r>
    </w:p>
    <w:p w:rsidR="00106CF7" w:rsidRDefault="00106CF7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06CF7" w:rsidRDefault="00106CF7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 ребята! Вы хорошо справились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знаете правила поведения в лесу.</w:t>
      </w:r>
    </w:p>
    <w:p w:rsidR="00106CF7" w:rsidRDefault="00106CF7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5страничка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«Природа и мы»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-Мир природы чудесен и таинственен. Чтобы вся эта красота была всегда, мы должны охранять и оберегать природу. На наших занятиях мы много об этом говорили.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-Предлагаю вам принять участие в создание кластеров: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1.Люди и природа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2.Дети и природа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Творческая деятельность детей</w:t>
      </w: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1.кластер «Люди и природа»: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вырубать леса,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убивать животных,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ловить рыбу сетями,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выбрасывать   мусор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860" w:rsidRDefault="002E5860" w:rsidP="002E5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2.кластер «Дети и природа»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разводить костер,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топтать растения,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рвать цветы,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разорять гнезда птиц,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ломать деревья и кустарники.</w:t>
      </w:r>
    </w:p>
    <w:p w:rsidR="002E5860" w:rsidRDefault="002E5860" w:rsidP="002E5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окончанию работы дети презентуют сой кластер.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Воспитатель: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-Молодцы, ребята, вы хорошо справились с задание.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Рефлексия.</w:t>
      </w:r>
      <w:proofErr w:type="gramEnd"/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Воспитатель: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-Ребята, о чем мы говорили сегодня?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-Земля - наш дом, нам здесь жить, пить эту воду, дышать этим воздухом. Все на этой земле должно быть нам родное: и маленький ручеек, и кудрявая береза. А вокруг столько жестокости, равнодушия к природе. Леса, реки, луга оказываются на краю гибели. И наша задача - предотвратить все это. Больших проблем вам пока не решить, но кое - что вы можете сделать: посадить дерево, ухаживать за рощей, подкармливать птиц и зверей зимой, взять под охрану муравейник, поляну. Тогда лес отблагодарит вас своей щедростью.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-А закончить  наше занятие я хочу стихотворением.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860" w:rsidRDefault="002E5860" w:rsidP="002E5860">
      <w:pPr>
        <w:pStyle w:val="1"/>
        <w:shd w:val="clear" w:color="auto" w:fill="FFFFFF"/>
        <w:spacing w:before="60" w:beforeAutospacing="0" w:after="60" w:afterAutospacing="0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 xml:space="preserve"> </w:t>
      </w:r>
    </w:p>
    <w:p w:rsidR="002E5860" w:rsidRDefault="002E5860" w:rsidP="002E5860">
      <w:pPr>
        <w:pStyle w:val="1"/>
        <w:shd w:val="clear" w:color="auto" w:fill="FFFFFF"/>
        <w:spacing w:before="60" w:beforeAutospacing="0" w:after="60" w:afterAutospacing="0"/>
        <w:rPr>
          <w:b w:val="0"/>
          <w:bCs w:val="0"/>
          <w:color w:val="333333"/>
          <w:sz w:val="28"/>
          <w:szCs w:val="28"/>
        </w:rPr>
      </w:pPr>
    </w:p>
    <w:p w:rsidR="002E5860" w:rsidRDefault="002E5860" w:rsidP="002E5860">
      <w:pPr>
        <w:pStyle w:val="1"/>
        <w:shd w:val="clear" w:color="auto" w:fill="FFFFFF"/>
        <w:spacing w:before="60" w:beforeAutospacing="0" w:after="60" w:afterAutospacing="0"/>
        <w:rPr>
          <w:b w:val="0"/>
          <w:bCs w:val="0"/>
          <w:color w:val="333333"/>
          <w:sz w:val="28"/>
          <w:szCs w:val="28"/>
        </w:rPr>
      </w:pPr>
    </w:p>
    <w:p w:rsidR="002E5860" w:rsidRDefault="002E5860" w:rsidP="002E5860">
      <w:pPr>
        <w:pStyle w:val="1"/>
        <w:shd w:val="clear" w:color="auto" w:fill="FFFFFF"/>
        <w:spacing w:before="60" w:beforeAutospacing="0" w:after="60" w:afterAutospacing="0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>Яков Аким</w:t>
      </w:r>
    </w:p>
    <w:p w:rsidR="002E5860" w:rsidRDefault="002E5860" w:rsidP="002E5860">
      <w:pPr>
        <w:pStyle w:val="1"/>
        <w:shd w:val="clear" w:color="auto" w:fill="FFFFFF"/>
        <w:spacing w:before="60" w:beforeAutospacing="0" w:after="60" w:afterAutospacing="0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> Наша планета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Есть одна планета-сад  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 этом космосе холодном. 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Только здесь леса шумят, 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Птиц </w:t>
      </w:r>
      <w:proofErr w:type="gramStart"/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скликая</w:t>
      </w:r>
      <w:proofErr w:type="gramEnd"/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перелётных,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Лишь на ней одной цветут, 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Ландыши в траве зелёной,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 стрекозы только тут 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 речку смотрят удивлённо.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Береги свою планету –</w:t>
      </w:r>
    </w:p>
    <w:p w:rsidR="002E5860" w:rsidRDefault="002E5860" w:rsidP="002E5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Ведь другой, похожей, </w:t>
      </w:r>
      <w:proofErr w:type="gramStart"/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!</w:t>
      </w:r>
    </w:p>
    <w:p w:rsidR="0068404C" w:rsidRDefault="002E5860" w:rsidP="002E5860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68404C" w:rsidSect="00A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860"/>
    <w:rsid w:val="00106CF7"/>
    <w:rsid w:val="0012575D"/>
    <w:rsid w:val="00273556"/>
    <w:rsid w:val="002741A4"/>
    <w:rsid w:val="002E5860"/>
    <w:rsid w:val="00347C98"/>
    <w:rsid w:val="00350019"/>
    <w:rsid w:val="0035770D"/>
    <w:rsid w:val="003924C3"/>
    <w:rsid w:val="00725492"/>
    <w:rsid w:val="008C0CAE"/>
    <w:rsid w:val="008F1CC8"/>
    <w:rsid w:val="00A011C3"/>
    <w:rsid w:val="00A1467A"/>
    <w:rsid w:val="00B943F4"/>
    <w:rsid w:val="00C7111E"/>
    <w:rsid w:val="00F86E43"/>
    <w:rsid w:val="00FA1410"/>
    <w:rsid w:val="00FD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60"/>
  </w:style>
  <w:style w:type="paragraph" w:styleId="1">
    <w:name w:val="heading 1"/>
    <w:basedOn w:val="a"/>
    <w:link w:val="10"/>
    <w:uiPriority w:val="9"/>
    <w:qFormat/>
    <w:rsid w:val="002E5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10</cp:revision>
  <dcterms:created xsi:type="dcterms:W3CDTF">2022-01-22T10:44:00Z</dcterms:created>
  <dcterms:modified xsi:type="dcterms:W3CDTF">2022-01-22T12:37:00Z</dcterms:modified>
</cp:coreProperties>
</file>